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9" w:rsidRDefault="00D65BA9" w:rsidP="00472B73">
      <w:pPr>
        <w:ind w:left="4395"/>
        <w:rPr>
          <w:sz w:val="26"/>
        </w:rPr>
      </w:pPr>
      <w:r>
        <w:rPr>
          <w:sz w:val="26"/>
        </w:rPr>
        <w:t>Утверждаю:</w:t>
      </w:r>
      <w:r>
        <w:rPr>
          <w:sz w:val="26"/>
        </w:rPr>
        <w:br/>
        <w:t xml:space="preserve">Глава администрации </w:t>
      </w:r>
      <w:r w:rsidR="00472B73">
        <w:rPr>
          <w:sz w:val="26"/>
        </w:rPr>
        <w:t>Воскресенского</w:t>
      </w:r>
      <w:r>
        <w:rPr>
          <w:sz w:val="26"/>
        </w:rPr>
        <w:t xml:space="preserve"> </w:t>
      </w:r>
    </w:p>
    <w:p w:rsidR="00472B73" w:rsidRDefault="00D65BA9" w:rsidP="00472B73">
      <w:pPr>
        <w:ind w:left="4395"/>
        <w:rPr>
          <w:sz w:val="26"/>
        </w:rPr>
      </w:pPr>
      <w:r>
        <w:rPr>
          <w:sz w:val="26"/>
        </w:rPr>
        <w:t xml:space="preserve">муниципального </w:t>
      </w:r>
      <w:r w:rsidR="00472B73">
        <w:rPr>
          <w:sz w:val="26"/>
        </w:rPr>
        <w:t xml:space="preserve"> района </w:t>
      </w:r>
      <w:r w:rsidR="00472B73">
        <w:rPr>
          <w:sz w:val="26"/>
        </w:rPr>
        <w:br/>
      </w:r>
      <w:r w:rsidR="00472B73">
        <w:rPr>
          <w:sz w:val="26"/>
        </w:rPr>
        <w:br/>
        <w:t>_______________ В. В. Привалов</w:t>
      </w:r>
    </w:p>
    <w:p w:rsidR="00472B73" w:rsidRDefault="00FC4420" w:rsidP="00472B73">
      <w:pPr>
        <w:ind w:left="4395"/>
        <w:rPr>
          <w:sz w:val="26"/>
        </w:rPr>
      </w:pPr>
      <w:r>
        <w:rPr>
          <w:sz w:val="26"/>
        </w:rPr>
        <w:t>22.04</w:t>
      </w:r>
      <w:r w:rsidR="008D0AD8">
        <w:rPr>
          <w:sz w:val="26"/>
        </w:rPr>
        <w:t>.2014</w:t>
      </w:r>
      <w:r w:rsidR="00472B73">
        <w:rPr>
          <w:sz w:val="26"/>
        </w:rPr>
        <w:t>г.</w:t>
      </w:r>
    </w:p>
    <w:p w:rsidR="00472B73" w:rsidRDefault="00472B73" w:rsidP="00472B73">
      <w:pPr>
        <w:ind w:left="4395"/>
        <w:rPr>
          <w:sz w:val="2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3686"/>
        <w:gridCol w:w="1417"/>
        <w:gridCol w:w="993"/>
        <w:gridCol w:w="850"/>
        <w:gridCol w:w="850"/>
      </w:tblGrid>
      <w:tr w:rsidR="00950B3B" w:rsidTr="00B937D6">
        <w:tc>
          <w:tcPr>
            <w:tcW w:w="709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51" w:type="dxa"/>
          </w:tcPr>
          <w:p w:rsidR="00950B3B" w:rsidRDefault="00950B3B" w:rsidP="008426D5">
            <w:pPr>
              <w:jc w:val="center"/>
              <w:rPr>
                <w:sz w:val="22"/>
                <w:szCs w:val="22"/>
              </w:rPr>
            </w:pPr>
            <w:r w:rsidRPr="00B64420">
              <w:rPr>
                <w:sz w:val="22"/>
                <w:szCs w:val="22"/>
              </w:rPr>
              <w:t xml:space="preserve">№ </w:t>
            </w:r>
          </w:p>
          <w:p w:rsidR="00950B3B" w:rsidRPr="00F03999" w:rsidRDefault="00F03999" w:rsidP="00F03999">
            <w:pPr>
              <w:rPr>
                <w:sz w:val="22"/>
                <w:szCs w:val="22"/>
              </w:rPr>
            </w:pPr>
            <w:r w:rsidRPr="00F03999">
              <w:rPr>
                <w:sz w:val="22"/>
                <w:szCs w:val="22"/>
              </w:rPr>
              <w:t>опис</w:t>
            </w:r>
            <w:r w:rsidR="00950B3B" w:rsidRPr="00F03999">
              <w:rPr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дела</w:t>
            </w:r>
          </w:p>
        </w:tc>
        <w:tc>
          <w:tcPr>
            <w:tcW w:w="3686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Заголовки дел</w:t>
            </w:r>
          </w:p>
        </w:tc>
        <w:tc>
          <w:tcPr>
            <w:tcW w:w="1417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Крайние даты</w:t>
            </w:r>
          </w:p>
        </w:tc>
        <w:tc>
          <w:tcPr>
            <w:tcW w:w="993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листов</w:t>
            </w:r>
          </w:p>
        </w:tc>
        <w:tc>
          <w:tcPr>
            <w:tcW w:w="850" w:type="dxa"/>
          </w:tcPr>
          <w:p w:rsidR="00950B3B" w:rsidRDefault="00F03999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е</w:t>
            </w:r>
            <w:r w:rsidR="00950B3B">
              <w:rPr>
                <w:sz w:val="24"/>
              </w:rPr>
              <w:t>д. хр.</w:t>
            </w:r>
          </w:p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Стр.ф</w:t>
            </w:r>
          </w:p>
        </w:tc>
        <w:tc>
          <w:tcPr>
            <w:tcW w:w="850" w:type="dxa"/>
          </w:tcPr>
          <w:p w:rsidR="00950B3B" w:rsidRDefault="00950B3B" w:rsidP="00950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950B3B" w:rsidRDefault="00950B3B" w:rsidP="00950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меча</w:t>
            </w:r>
          </w:p>
          <w:p w:rsidR="00950B3B" w:rsidRDefault="00950B3B" w:rsidP="00950B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</w:tr>
      <w:tr w:rsidR="00950B3B" w:rsidTr="00B937D6">
        <w:tc>
          <w:tcPr>
            <w:tcW w:w="709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0B3B" w:rsidTr="00B937D6">
        <w:tc>
          <w:tcPr>
            <w:tcW w:w="709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50B3B" w:rsidRDefault="00950B3B" w:rsidP="008D0A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- 1992 год -</w:t>
            </w:r>
          </w:p>
        </w:tc>
        <w:tc>
          <w:tcPr>
            <w:tcW w:w="1417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8426D5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администрации том № 1</w:t>
            </w:r>
          </w:p>
        </w:tc>
        <w:tc>
          <w:tcPr>
            <w:tcW w:w="1417" w:type="dxa"/>
          </w:tcPr>
          <w:p w:rsidR="00950B3B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1992</w:t>
            </w:r>
          </w:p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том № 2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92-06.05.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том № 3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</w:t>
            </w:r>
          </w:p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</w:t>
            </w:r>
            <w:r>
              <w:rPr>
                <w:sz w:val="24"/>
                <w:szCs w:val="24"/>
              </w:rPr>
              <w:t xml:space="preserve"> главы </w:t>
            </w:r>
            <w:r w:rsidRPr="005A0F44">
              <w:rPr>
                <w:sz w:val="24"/>
                <w:szCs w:val="24"/>
              </w:rPr>
              <w:t xml:space="preserve">администрации  по производственным вопросам 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1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</w:t>
            </w:r>
          </w:p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2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92-30.04.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3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07.05.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4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92-20.08.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5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13.08.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</w:t>
            </w:r>
          </w:p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6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92-11.11.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7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05.11.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92-17.12.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8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92-30.12.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9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551AAE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- 1993 год 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администрации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93-23.12.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администрации  по производственным вопросам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1</w:t>
            </w:r>
          </w:p>
        </w:tc>
        <w:tc>
          <w:tcPr>
            <w:tcW w:w="1417" w:type="dxa"/>
          </w:tcPr>
          <w:p w:rsidR="00950B3B" w:rsidRPr="005A0F44" w:rsidRDefault="00950B3B" w:rsidP="00D65BA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93-04.03.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93-08.04.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08.04.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93-27.05.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27.05.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93-23.07.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  <w:lang w:val="en-US"/>
              </w:rPr>
            </w:pPr>
            <w:r w:rsidRPr="005A0F44">
              <w:rPr>
                <w:sz w:val="24"/>
                <w:szCs w:val="24"/>
              </w:rPr>
              <w:t>26.07.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</w:t>
            </w:r>
            <w:r w:rsidRPr="005A0F44">
              <w:rPr>
                <w:sz w:val="24"/>
                <w:szCs w:val="24"/>
                <w:lang w:val="en-US"/>
              </w:rPr>
              <w:t>11</w:t>
            </w:r>
            <w:r w:rsidRPr="005A0F44">
              <w:rPr>
                <w:sz w:val="24"/>
                <w:szCs w:val="24"/>
              </w:rPr>
              <w:t>.</w:t>
            </w:r>
            <w:r w:rsidRPr="005A0F44"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  <w:lang w:val="en-US"/>
              </w:rPr>
            </w:pPr>
            <w:r w:rsidRPr="005A0F44">
              <w:rPr>
                <w:sz w:val="24"/>
                <w:szCs w:val="24"/>
                <w:lang w:val="en-US"/>
              </w:rPr>
              <w:t>217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  <w:lang w:val="en-US"/>
              </w:rPr>
            </w:pPr>
            <w:r w:rsidRPr="005A0F4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  <w:lang w:val="en-US"/>
              </w:rPr>
            </w:pPr>
            <w:r w:rsidRPr="005A0F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  <w:lang w:val="en-US"/>
              </w:rPr>
            </w:pPr>
            <w:r w:rsidRPr="005A0F4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01.12.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02.12.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93-31.12.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551AAE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- 1994 год -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администрации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06.01.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94-30.12.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администрации района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94-26.03.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94-08.06.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94-28.09.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94-31.12.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551AAE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- 1995 год 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администрации с № 1 по № 8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администрации района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95-12.10.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Тоже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13.10.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95-30.12.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551AAE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- 1996 год 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администрации с № 1 по № 67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96-25.12.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администрации района том № 1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1-р по № 205-р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96-26.03.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2 с №206-р по № 430-р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96- 20.06.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3с № 431-р по № 713-р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96-19.08.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4 с № 714-р по № 922-р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19.08.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96-31.10.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 № 5 с № 923-р по № 1153-р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31.10.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96-31.12.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551AAE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- 1997 год 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5D767A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97-29.12.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том № 1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1-р по № 230-р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97-24.03.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2 с № 231-р по № 469-р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97- 30.06.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3с № 470-р по № 736-р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30.06.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97-26.09.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 4 с № 737-р по № 981-р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97-11.12.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 № 5 с № 982-р по № 1108-р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97-31.12.</w:t>
            </w:r>
            <w:r>
              <w:rPr>
                <w:sz w:val="24"/>
                <w:szCs w:val="24"/>
              </w:rPr>
              <w:t>19</w:t>
            </w:r>
            <w:r w:rsidRPr="005A0F4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0C6D7E" w:rsidTr="00B937D6">
        <w:tc>
          <w:tcPr>
            <w:tcW w:w="709" w:type="dxa"/>
          </w:tcPr>
          <w:p w:rsidR="000C6D7E" w:rsidRDefault="000C6D7E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C6D7E" w:rsidRDefault="000C6D7E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6D7E" w:rsidRPr="005A0F44" w:rsidRDefault="000C6D7E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6D7E" w:rsidRPr="005A0F44" w:rsidRDefault="00B937D6" w:rsidP="00B937D6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- 1998 год -</w:t>
            </w:r>
          </w:p>
        </w:tc>
        <w:tc>
          <w:tcPr>
            <w:tcW w:w="1417" w:type="dxa"/>
          </w:tcPr>
          <w:p w:rsidR="000C6D7E" w:rsidRPr="005A0F44" w:rsidRDefault="000C6D7E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6D7E" w:rsidRPr="005A0F44" w:rsidRDefault="000C6D7E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C6D7E" w:rsidRDefault="000C6D7E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C6D7E" w:rsidRDefault="000C6D7E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50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09.01.1998-30.12.1998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по основной деятельности том № 1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1-р по № 235-р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05.01.1998-20.03.1998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 Том № 2 с № 236-р по № 421-р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20.03.1998- 21.05.1998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 Том № 3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422-р по № 737-р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22.05.1998-26.08.1998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 Том № 4 с № 738-р по № 965-р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26.08.1998-30.10.1998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 Том  № 5 с № 966-р по № 1107-р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30.10.1998-04.12.1998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 Том  № 6 с № 1108-р по № 1254-р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04.12.1998-21.12.1998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46764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-1999 год-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84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06.01.1999-31.12.1999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 по основной деятельности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1-р по № 200-р, том 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05.01.1999-24.03.1999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по основной деятельности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201-р по № 488-р, том 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24.03.1999- 21.06.1999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по основной деятельности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489-р по № 766-р, том 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22.06.1999-20.09.1999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по основной деятельности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767-р по № 981-р, том 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21.09.1999-17.11.1999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по основной деятельности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982-р по № 1218-р, том  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17.11.1999-31.12.1999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B1673F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-2000 год-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65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05.01.2000-04.08.2000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66 по № 96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10.08.2000-28.12.2000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1-р по № 139-р, том 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05.01.2000-29.02.2000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140-р по № 242-р, том 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01.03.2000- 12.04.2000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243-р по № 371-р, том 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12.04.2000-26.05.2000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372-р по № 669-р, том 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29.05.2000-19.09.2000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258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670-р по № 793-р, том  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20.09.2000-31.10.2000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794-р по № 966-р, том  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01.11.2000-29.12.2000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B1673F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- 2001 год-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05.01.2001-28.12.2001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 по № 258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03.01.2001-17.04.2001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259 по № 487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18.04.2001-03.07.2001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488 по № 603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04.07.2001-15.08.2001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604 по № 728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16.08.2001-28.09.2001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729 по № 899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28.09.2001-29.11.2001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900 по № 1022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30.11.2001-29.12.2001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46764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- 2002 год-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03.01.2002-30.12.2002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160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09.01.2002-28.02.2002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с № 161 по № 312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28.02.2002-26.04.2002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313 по № 520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26.04.2002-27.06.2002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521 по № 714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27.06.2002-09.09.2002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715 по № 890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13.09.2002-11.11.2002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891 по № 1061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12.11.2002-31.12.2002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46764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- 2003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09.01.2003-29.12.2003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156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04.01.2003-06.03.2003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157 по № 319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07.03.2003-28.04.2003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(Памятники природы Воскресенского района)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0F44">
              <w:rPr>
                <w:sz w:val="24"/>
                <w:szCs w:val="24"/>
              </w:rPr>
              <w:t>с № 320 по № 321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28.04.2003-28.04.2003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322 по № 424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29.04.2003-02.06.2003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425 по № 581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02.06.2003-30.07.2003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582 по № 745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01.08.2003-30.09.2003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746 по № 894 том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01.10.2003-21.11.2003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895 по № 1051 том № 8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21.11.2003-31.12.2003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-2004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66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19.01.2004-27.12.2004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 по № 140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05.01.2004-09.03.2004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141 по № 290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09.03.2004-22.04.2004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</w:t>
            </w:r>
            <w:r w:rsidRPr="005A0F44">
              <w:rPr>
                <w:sz w:val="24"/>
                <w:szCs w:val="24"/>
              </w:rPr>
              <w:lastRenderedPageBreak/>
              <w:t>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291 по № 428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23.04.2004-</w:t>
            </w:r>
            <w:r w:rsidRPr="005A0F44">
              <w:rPr>
                <w:sz w:val="24"/>
                <w:szCs w:val="24"/>
              </w:rPr>
              <w:lastRenderedPageBreak/>
              <w:t>15.06.2004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429 по № 578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15.06.2004-27.07.2004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579 по № 741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27.07.2004-22.09.2004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742 по № 884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22.09.2004-03.11.2004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885 по № 1005 том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04.11.2004-08.12.2004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1006 по № 1130 том № 8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08.12.2004-31.12.2004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-2005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40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17.01.2005-19.09.2005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41 по № 66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21.09.2005-29.12.2005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137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11.01.2005-25.02.2005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138 по № 290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25.02.2005-12.04.2005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50B3B" w:rsidRDefault="00950B3B" w:rsidP="00402866">
            <w:pPr>
              <w:jc w:val="center"/>
              <w:rPr>
                <w:sz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291 по № 443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14.04.2005-06.06.2005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444 по № 608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07.06.2005-27.07.2005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609 по № 771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27.07.2005-21.09.2005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772 по № 914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21.09.2005-09.11.2005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915 по № 1015 том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10.11.2005-30.11.2005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1016 по № 1164 том № 8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01.12.2005-30.12.2005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-2006 год 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 1 по № 26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16.01.2006-21.04.2006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27 по № 62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27.04.2006-25.07.2006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63 по № 98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28.07.2006-26.12.2006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 по № 121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10.01.2006-02.03.2006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 и документы к ним с № 122 по № 279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03.03.2006-25.04.2006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280 по № 431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26.04.2006-14.06.2006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 и документы к ним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432 по № 574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15.06.2006-07.08.2006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 и документы к ним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 575 по № 722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07.08.2006-20.09.2006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723 по № 832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20.09.2006-30.10.2006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833 по № 908 том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31.10.2006-24.11.2006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909 по № 998 том № 8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28.11.2006-29.12.2006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-2007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283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 1 по № 48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10.01.2007-20.09.2007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 49 по № 70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20.09.2007-28.12.2007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 и документы к ним с № 1 по № 145 том № 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09.01.2007-12.03.2007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</w:t>
            </w:r>
            <w:r w:rsidRPr="005A0F44">
              <w:rPr>
                <w:sz w:val="24"/>
                <w:szCs w:val="24"/>
              </w:rPr>
              <w:lastRenderedPageBreak/>
              <w:t xml:space="preserve">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146 по № 286 том № 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13.03.2007-</w:t>
            </w:r>
            <w:r w:rsidRPr="005A0F44">
              <w:rPr>
                <w:sz w:val="24"/>
                <w:szCs w:val="24"/>
              </w:rPr>
              <w:lastRenderedPageBreak/>
              <w:t>02.05.2007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287 по № 459 том № 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03.05.2007-18.06.2007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9C2191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460 по № 609 том № 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20.06.2007-02.08.2007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610-р по № 775-р том № 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02.08.2007-08.10.2007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района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776-р по № 938-р том № 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08.10.2007-30.11.2007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291</w:t>
            </w:r>
          </w:p>
        </w:tc>
        <w:tc>
          <w:tcPr>
            <w:tcW w:w="3686" w:type="dxa"/>
          </w:tcPr>
          <w:p w:rsidR="00950B3B" w:rsidRDefault="00950B3B" w:rsidP="00692FCE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района</w:t>
            </w:r>
          </w:p>
          <w:p w:rsidR="00950B3B" w:rsidRPr="005A0F44" w:rsidRDefault="00950B3B" w:rsidP="00692FCE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 939-р по № 1031-р том № 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30.11.2007-29.12.2007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-2008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225E3" w:rsidRDefault="00950B3B" w:rsidP="00F959A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40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09.01.2008-30.07.2008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76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30.07.2008-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30.12.2008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Воскресенского района с №1-р по № 128-р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09.01.2008-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21.02.2008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129-р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286-р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21.02.2008-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03.04.2008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287-р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451-р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04.04.2008-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29.05.2008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452-р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604-р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29.05.2008-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08.07.2008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219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605-р - №786-р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08.07.2008-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29.08.2008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243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787-р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948-р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01.09.2008-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16.10.2008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Распоряжения главы местного самоуправления Воскресенского </w:t>
            </w:r>
            <w:r w:rsidRPr="005A0F44">
              <w:rPr>
                <w:sz w:val="24"/>
                <w:szCs w:val="24"/>
              </w:rPr>
              <w:lastRenderedPageBreak/>
              <w:t>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949-р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1109-р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17.10.2008-</w:t>
            </w:r>
          </w:p>
          <w:p w:rsidR="00950B3B" w:rsidRPr="005A0F44" w:rsidRDefault="00950B3B" w:rsidP="003B0036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28.11.2008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313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1110-р - № 1249-р том № 8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01.12.2008-</w:t>
            </w:r>
          </w:p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31.12.2008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C860F1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- 2009 год-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78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14.01.2009-23.04.2009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главы местного самоуправления района и документы к ним с №79 по №217 том №2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24.04.2009-</w:t>
            </w:r>
          </w:p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02.06.2009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главы местного самоуправления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218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334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02.06.2009-08.07.2009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329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335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453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09.07.2009-13.08.2009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454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573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710862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14.08.2009-16.09.2009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района и документы к ним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574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712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16.09.2009-15.10.2009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района и документы к ним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713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814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15.10.2009-09.11.2009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815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885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09.11.2009-23.11.2009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886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975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23.11.2009-03.12.2009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976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1055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03.12.2009-18.12.2009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336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Постановления администрации района и документы к ним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1056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1128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18.12.2009-31.12.2009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340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143-р том №1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12.01.2009-18.02.2009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341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144-р по № 253-р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18.02.2009-19.03.2009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342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главы местного самоуправления Воскресенского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254-р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341-р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0B3B" w:rsidRPr="005A0F44" w:rsidRDefault="00950B3B" w:rsidP="00232F39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19.03.2009-09.04.2009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E63FF5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-2010 год-</w:t>
            </w:r>
          </w:p>
        </w:tc>
        <w:tc>
          <w:tcPr>
            <w:tcW w:w="1417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81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11.01.2010-27.01.2010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191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27.01.2010-</w:t>
            </w:r>
          </w:p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18.02.2010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192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310 том №3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19.02.2010-18.03.2010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311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432 том №4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18.03.2010-01.04.2010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358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433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523 том №5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01.04.2010-20.04.2010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359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524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645 том №6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21.04.2010-12.05.2010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646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740 том №7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12.05.2010-28.05.2010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741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850 том №8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28.05.2010-24.06.2010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851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947 том №9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24.06.2010-15.07.2010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948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1072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15.07.2010-10.08.2010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1073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1194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11.08.2010-08.09.2010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1195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1328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09.09.2010-11.10.2010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9C2191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1329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1467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 </w:t>
            </w:r>
            <w:r w:rsidRPr="005A0F4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12.10.2010-02.11.2010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1468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1567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03.11.2010-25.11.2010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1568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1656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26.11.2010-09.12.2010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369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1657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1744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№16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10.12.2010-22.12.2010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370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1745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1818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23.12.2010-31.12.2010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374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администрации района с №1-р - №51-р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13.01.2010-21.12.2010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50B3B" w:rsidRPr="005A0F44" w:rsidRDefault="00950B3B" w:rsidP="00E63FF5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-2011 год-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384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89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11.01.2011-02.02.2011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385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90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201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04.02.2011-</w:t>
            </w:r>
          </w:p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28.02.2011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202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316 том №3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01.03.2011-21.03.2011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387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317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396 том №4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21.03.2011-01.04.2011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388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397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508 том №5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01.04.2011-19.04.2011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389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№509 по №585 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20.04.2011-04.05.2011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390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586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660 том №7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05.05.2011-17.05.2011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391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661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739 том №8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18.05.2011-27.05.2011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392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740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801 том №9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27.05.2011-10.06.2011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802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905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10.06.2011-30.06.2011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394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906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1017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30.06.2011-27.07.2011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395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1018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1126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29.07.2011-15.08.2011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396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1127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1253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lastRenderedPageBreak/>
              <w:t>16.08.2011-09.09.2011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397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1254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1358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</w:t>
            </w:r>
            <w:r w:rsidRPr="005A0F44">
              <w:rPr>
                <w:sz w:val="24"/>
                <w:szCs w:val="24"/>
              </w:rPr>
              <w:t>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12.09.2011-28.09.2011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398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1359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1445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29.09.2011-14.10.2011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399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1446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1568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17.10.2011-02.11.2011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400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1569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1671 </w:t>
            </w:r>
            <w:r>
              <w:rPr>
                <w:sz w:val="24"/>
                <w:szCs w:val="24"/>
              </w:rPr>
              <w:t xml:space="preserve">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03.11.2011-21.11.2011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401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1672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1755 </w:t>
            </w:r>
            <w:r>
              <w:rPr>
                <w:sz w:val="24"/>
                <w:szCs w:val="24"/>
              </w:rPr>
              <w:t xml:space="preserve">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22.11.2011-30.11.2011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402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1756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1851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01.12.2011-15.12.2011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403</w:t>
            </w:r>
          </w:p>
        </w:tc>
        <w:tc>
          <w:tcPr>
            <w:tcW w:w="3686" w:type="dxa"/>
          </w:tcPr>
          <w:p w:rsidR="00950B3B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Постановления администрации Воскресенского муниципального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1852 по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 xml:space="preserve">1978 </w:t>
            </w:r>
            <w:r>
              <w:rPr>
                <w:sz w:val="24"/>
                <w:szCs w:val="24"/>
              </w:rPr>
              <w:t xml:space="preserve"> </w:t>
            </w:r>
          </w:p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том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16.12.2011-30.12.2011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  <w:tr w:rsidR="00950B3B" w:rsidTr="00B937D6">
        <w:trPr>
          <w:trHeight w:val="274"/>
        </w:trPr>
        <w:tc>
          <w:tcPr>
            <w:tcW w:w="709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406</w:t>
            </w:r>
          </w:p>
        </w:tc>
        <w:tc>
          <w:tcPr>
            <w:tcW w:w="3686" w:type="dxa"/>
          </w:tcPr>
          <w:p w:rsidR="00950B3B" w:rsidRPr="005A0F44" w:rsidRDefault="00950B3B" w:rsidP="005A0F44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Распоряжения администрации района с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1-р - №</w:t>
            </w:r>
            <w:r>
              <w:rPr>
                <w:sz w:val="24"/>
                <w:szCs w:val="24"/>
              </w:rPr>
              <w:t xml:space="preserve"> </w:t>
            </w:r>
            <w:r w:rsidRPr="005A0F44">
              <w:rPr>
                <w:sz w:val="24"/>
                <w:szCs w:val="24"/>
              </w:rPr>
              <w:t>30-р</w:t>
            </w:r>
          </w:p>
        </w:tc>
        <w:tc>
          <w:tcPr>
            <w:tcW w:w="1417" w:type="dxa"/>
          </w:tcPr>
          <w:p w:rsidR="00950B3B" w:rsidRPr="005A0F44" w:rsidRDefault="00950B3B" w:rsidP="000C53D3">
            <w:pPr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17.01.2011-30.12.2011</w:t>
            </w:r>
          </w:p>
        </w:tc>
        <w:tc>
          <w:tcPr>
            <w:tcW w:w="993" w:type="dxa"/>
          </w:tcPr>
          <w:p w:rsidR="00950B3B" w:rsidRPr="005A0F44" w:rsidRDefault="00950B3B" w:rsidP="005A0F44">
            <w:pPr>
              <w:jc w:val="center"/>
              <w:rPr>
                <w:sz w:val="24"/>
                <w:szCs w:val="24"/>
              </w:rPr>
            </w:pPr>
            <w:r w:rsidRPr="005A0F44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0B3B" w:rsidRPr="00A12626" w:rsidRDefault="00950B3B" w:rsidP="002902F8">
            <w:pPr>
              <w:rPr>
                <w:sz w:val="24"/>
                <w:szCs w:val="24"/>
              </w:rPr>
            </w:pPr>
          </w:p>
        </w:tc>
      </w:tr>
    </w:tbl>
    <w:p w:rsidR="00402866" w:rsidRDefault="00402866" w:rsidP="00472B73">
      <w:pPr>
        <w:rPr>
          <w:sz w:val="24"/>
        </w:rPr>
      </w:pPr>
    </w:p>
    <w:p w:rsidR="00472B73" w:rsidRDefault="00472B73" w:rsidP="00472B73">
      <w:pPr>
        <w:rPr>
          <w:sz w:val="24"/>
        </w:rPr>
      </w:pPr>
      <w:r>
        <w:rPr>
          <w:sz w:val="24"/>
        </w:rPr>
        <w:t xml:space="preserve">Итого по описи </w:t>
      </w:r>
      <w:r w:rsidR="00467641">
        <w:rPr>
          <w:sz w:val="24"/>
        </w:rPr>
        <w:t xml:space="preserve"> 188 </w:t>
      </w:r>
      <w:r w:rsidR="00B64420">
        <w:rPr>
          <w:sz w:val="24"/>
        </w:rPr>
        <w:t xml:space="preserve"> </w:t>
      </w:r>
      <w:r>
        <w:rPr>
          <w:sz w:val="24"/>
        </w:rPr>
        <w:t>(</w:t>
      </w:r>
      <w:r w:rsidR="00467641">
        <w:rPr>
          <w:sz w:val="24"/>
        </w:rPr>
        <w:t>сто восемьдесят восемь</w:t>
      </w:r>
      <w:r>
        <w:rPr>
          <w:sz w:val="24"/>
        </w:rPr>
        <w:t>) дел</w:t>
      </w:r>
    </w:p>
    <w:p w:rsidR="00472B73" w:rsidRDefault="00472B73" w:rsidP="00472B73">
      <w:pPr>
        <w:rPr>
          <w:sz w:val="24"/>
        </w:rPr>
      </w:pPr>
    </w:p>
    <w:p w:rsidR="00467641" w:rsidRDefault="00467641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8E7757" w:rsidRDefault="008E7757" w:rsidP="00472B73">
      <w:pPr>
        <w:rPr>
          <w:sz w:val="24"/>
        </w:rPr>
      </w:pPr>
    </w:p>
    <w:p w:rsidR="00C16BD6" w:rsidRDefault="00C16BD6"/>
    <w:p w:rsidR="00FB5616" w:rsidRDefault="00FB5616"/>
    <w:p w:rsidR="00D76528" w:rsidRDefault="00D76528">
      <w:bookmarkStart w:id="0" w:name="_GoBack"/>
      <w:bookmarkEnd w:id="0"/>
    </w:p>
    <w:p w:rsidR="004954F0" w:rsidRDefault="004954F0"/>
    <w:p w:rsidR="00D76528" w:rsidRDefault="00D76528" w:rsidP="00D76528">
      <w:pPr>
        <w:spacing w:line="276" w:lineRule="auto"/>
        <w:jc w:val="center"/>
        <w:rPr>
          <w:sz w:val="28"/>
          <w:szCs w:val="28"/>
        </w:rPr>
      </w:pPr>
    </w:p>
    <w:p w:rsidR="00E12F30" w:rsidRPr="00D049F7" w:rsidRDefault="004954F0" w:rsidP="005F127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502D6" w:rsidRDefault="00E12F30" w:rsidP="005F127A">
      <w:pPr>
        <w:spacing w:line="276" w:lineRule="auto"/>
        <w:jc w:val="center"/>
        <w:rPr>
          <w:sz w:val="32"/>
          <w:szCs w:val="32"/>
        </w:rPr>
      </w:pPr>
      <w:r w:rsidRPr="00D049F7">
        <w:rPr>
          <w:sz w:val="32"/>
          <w:szCs w:val="32"/>
        </w:rPr>
        <w:t>Воскресенского</w:t>
      </w:r>
      <w:r w:rsidR="007502D6">
        <w:rPr>
          <w:sz w:val="32"/>
          <w:szCs w:val="32"/>
        </w:rPr>
        <w:t xml:space="preserve"> муниципального </w:t>
      </w:r>
      <w:r w:rsidRPr="00D049F7">
        <w:rPr>
          <w:sz w:val="32"/>
          <w:szCs w:val="32"/>
        </w:rPr>
        <w:t xml:space="preserve"> района </w:t>
      </w:r>
    </w:p>
    <w:p w:rsidR="003C7CF3" w:rsidRPr="00D049F7" w:rsidRDefault="00E12F30" w:rsidP="005F127A">
      <w:pPr>
        <w:spacing w:line="276" w:lineRule="auto"/>
        <w:jc w:val="center"/>
        <w:rPr>
          <w:sz w:val="32"/>
          <w:szCs w:val="32"/>
        </w:rPr>
      </w:pPr>
      <w:r w:rsidRPr="00D049F7">
        <w:rPr>
          <w:sz w:val="32"/>
          <w:szCs w:val="32"/>
        </w:rPr>
        <w:t>Нижегородской области</w:t>
      </w:r>
    </w:p>
    <w:p w:rsidR="003C7CF3" w:rsidRDefault="003C7CF3" w:rsidP="003C7CF3">
      <w:pPr>
        <w:jc w:val="center"/>
        <w:rPr>
          <w:sz w:val="28"/>
          <w:szCs w:val="28"/>
        </w:rPr>
      </w:pPr>
    </w:p>
    <w:p w:rsidR="003C7CF3" w:rsidRDefault="003C7CF3" w:rsidP="003C7CF3">
      <w:pPr>
        <w:rPr>
          <w:sz w:val="28"/>
          <w:szCs w:val="28"/>
        </w:rPr>
      </w:pPr>
    </w:p>
    <w:p w:rsidR="003C7CF3" w:rsidRDefault="003C7CF3" w:rsidP="003C7CF3">
      <w:pPr>
        <w:rPr>
          <w:sz w:val="28"/>
          <w:szCs w:val="28"/>
        </w:rPr>
      </w:pPr>
    </w:p>
    <w:p w:rsidR="007502D6" w:rsidRDefault="007502D6" w:rsidP="003C7CF3">
      <w:pPr>
        <w:rPr>
          <w:sz w:val="28"/>
          <w:szCs w:val="28"/>
        </w:rPr>
      </w:pPr>
    </w:p>
    <w:p w:rsidR="007502D6" w:rsidRDefault="007502D6" w:rsidP="003C7CF3">
      <w:pPr>
        <w:rPr>
          <w:sz w:val="28"/>
          <w:szCs w:val="28"/>
        </w:rPr>
      </w:pPr>
    </w:p>
    <w:p w:rsidR="00D049F7" w:rsidRDefault="00D049F7" w:rsidP="003C7CF3">
      <w:pPr>
        <w:rPr>
          <w:sz w:val="28"/>
          <w:szCs w:val="28"/>
        </w:rPr>
      </w:pPr>
    </w:p>
    <w:p w:rsidR="003C7CF3" w:rsidRDefault="003C7CF3" w:rsidP="005F127A">
      <w:pPr>
        <w:spacing w:line="276" w:lineRule="auto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 xml:space="preserve">Ф О Н Д № </w:t>
      </w:r>
      <w:r w:rsidR="005F127A">
        <w:rPr>
          <w:b/>
          <w:sz w:val="34"/>
          <w:szCs w:val="28"/>
        </w:rPr>
        <w:t xml:space="preserve"> Р- </w:t>
      </w:r>
      <w:r w:rsidR="004954F0">
        <w:rPr>
          <w:b/>
          <w:sz w:val="34"/>
          <w:szCs w:val="28"/>
        </w:rPr>
        <w:t>82</w:t>
      </w:r>
    </w:p>
    <w:p w:rsidR="003C7CF3" w:rsidRDefault="003C7CF3" w:rsidP="005F12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Опись особо ценных дел</w:t>
      </w:r>
    </w:p>
    <w:p w:rsidR="00796988" w:rsidRDefault="00796988" w:rsidP="003C7CF3">
      <w:pPr>
        <w:jc w:val="center"/>
        <w:rPr>
          <w:sz w:val="28"/>
          <w:szCs w:val="28"/>
        </w:rPr>
      </w:pPr>
    </w:p>
    <w:p w:rsidR="00D049F7" w:rsidRDefault="00D049F7" w:rsidP="003C7CF3">
      <w:pPr>
        <w:jc w:val="center"/>
        <w:rPr>
          <w:sz w:val="28"/>
          <w:szCs w:val="28"/>
        </w:rPr>
      </w:pPr>
    </w:p>
    <w:p w:rsidR="004954F0" w:rsidRDefault="004954F0" w:rsidP="003C7CF3">
      <w:pPr>
        <w:jc w:val="center"/>
        <w:rPr>
          <w:sz w:val="28"/>
          <w:szCs w:val="28"/>
        </w:rPr>
      </w:pPr>
    </w:p>
    <w:p w:rsidR="00D76528" w:rsidRDefault="00D76528" w:rsidP="003C7CF3">
      <w:pPr>
        <w:jc w:val="center"/>
        <w:rPr>
          <w:sz w:val="28"/>
          <w:szCs w:val="28"/>
        </w:rPr>
      </w:pPr>
    </w:p>
    <w:p w:rsidR="004954F0" w:rsidRDefault="004954F0" w:rsidP="003C7CF3">
      <w:pPr>
        <w:jc w:val="center"/>
        <w:rPr>
          <w:sz w:val="28"/>
          <w:szCs w:val="28"/>
        </w:rPr>
      </w:pPr>
    </w:p>
    <w:p w:rsidR="00796988" w:rsidRDefault="00D76528" w:rsidP="003C7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502D6">
        <w:rPr>
          <w:sz w:val="28"/>
          <w:szCs w:val="28"/>
        </w:rPr>
        <w:t xml:space="preserve"> </w:t>
      </w:r>
      <w:r w:rsidR="00796988">
        <w:rPr>
          <w:sz w:val="28"/>
          <w:szCs w:val="28"/>
        </w:rPr>
        <w:t>Крайние даты</w:t>
      </w:r>
      <w:r w:rsidR="007502D6">
        <w:rPr>
          <w:sz w:val="28"/>
          <w:szCs w:val="28"/>
        </w:rPr>
        <w:t xml:space="preserve">:  </w:t>
      </w:r>
      <w:r w:rsidR="004954F0">
        <w:rPr>
          <w:sz w:val="28"/>
          <w:szCs w:val="28"/>
        </w:rPr>
        <w:t>1992-2011</w:t>
      </w:r>
      <w:r w:rsidR="007502D6">
        <w:rPr>
          <w:sz w:val="28"/>
          <w:szCs w:val="28"/>
        </w:rPr>
        <w:t xml:space="preserve"> годы</w:t>
      </w:r>
    </w:p>
    <w:p w:rsidR="003C7CF3" w:rsidRDefault="003C7CF3"/>
    <w:sectPr w:rsidR="003C7CF3" w:rsidSect="008426D5">
      <w:pgSz w:w="11906" w:h="16838"/>
      <w:pgMar w:top="851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2B73"/>
    <w:rsid w:val="00002054"/>
    <w:rsid w:val="000304DE"/>
    <w:rsid w:val="000B1C07"/>
    <w:rsid w:val="000C53D3"/>
    <w:rsid w:val="000C6D7E"/>
    <w:rsid w:val="000D253C"/>
    <w:rsid w:val="000D677B"/>
    <w:rsid w:val="000F7E3D"/>
    <w:rsid w:val="0015623B"/>
    <w:rsid w:val="001767E2"/>
    <w:rsid w:val="001E303C"/>
    <w:rsid w:val="001F68F8"/>
    <w:rsid w:val="00232F39"/>
    <w:rsid w:val="002415C6"/>
    <w:rsid w:val="00280A50"/>
    <w:rsid w:val="002902F8"/>
    <w:rsid w:val="002E21C6"/>
    <w:rsid w:val="002F04CA"/>
    <w:rsid w:val="003057DE"/>
    <w:rsid w:val="003B0036"/>
    <w:rsid w:val="003C7CF3"/>
    <w:rsid w:val="003E1090"/>
    <w:rsid w:val="003F0E03"/>
    <w:rsid w:val="00402866"/>
    <w:rsid w:val="00426D59"/>
    <w:rsid w:val="00452089"/>
    <w:rsid w:val="00467641"/>
    <w:rsid w:val="00472B73"/>
    <w:rsid w:val="00481E44"/>
    <w:rsid w:val="004954F0"/>
    <w:rsid w:val="004C721D"/>
    <w:rsid w:val="004D30DF"/>
    <w:rsid w:val="004E695A"/>
    <w:rsid w:val="004F5F5F"/>
    <w:rsid w:val="00540BD1"/>
    <w:rsid w:val="00545AA6"/>
    <w:rsid w:val="00551AAE"/>
    <w:rsid w:val="00576947"/>
    <w:rsid w:val="005A0F44"/>
    <w:rsid w:val="005C3CD2"/>
    <w:rsid w:val="005D5B55"/>
    <w:rsid w:val="005D767A"/>
    <w:rsid w:val="005F127A"/>
    <w:rsid w:val="00601FC9"/>
    <w:rsid w:val="00625A6A"/>
    <w:rsid w:val="00692FCE"/>
    <w:rsid w:val="00710862"/>
    <w:rsid w:val="00716551"/>
    <w:rsid w:val="00732D6D"/>
    <w:rsid w:val="007502D6"/>
    <w:rsid w:val="007527BF"/>
    <w:rsid w:val="00796988"/>
    <w:rsid w:val="007A56A4"/>
    <w:rsid w:val="008206D4"/>
    <w:rsid w:val="008426D5"/>
    <w:rsid w:val="00851C6E"/>
    <w:rsid w:val="008863BD"/>
    <w:rsid w:val="008B51F8"/>
    <w:rsid w:val="008D0AD8"/>
    <w:rsid w:val="008E7757"/>
    <w:rsid w:val="00910821"/>
    <w:rsid w:val="00921D74"/>
    <w:rsid w:val="00927CC0"/>
    <w:rsid w:val="00944937"/>
    <w:rsid w:val="00945256"/>
    <w:rsid w:val="00950B3B"/>
    <w:rsid w:val="00955055"/>
    <w:rsid w:val="00955D8D"/>
    <w:rsid w:val="00991CAC"/>
    <w:rsid w:val="009A337E"/>
    <w:rsid w:val="009C2191"/>
    <w:rsid w:val="009E1BCC"/>
    <w:rsid w:val="00A12626"/>
    <w:rsid w:val="00A14441"/>
    <w:rsid w:val="00A225E3"/>
    <w:rsid w:val="00A650FC"/>
    <w:rsid w:val="00A706AC"/>
    <w:rsid w:val="00A73047"/>
    <w:rsid w:val="00AC33D9"/>
    <w:rsid w:val="00AD2310"/>
    <w:rsid w:val="00AD5587"/>
    <w:rsid w:val="00AD75F7"/>
    <w:rsid w:val="00AF2FEC"/>
    <w:rsid w:val="00B06ADE"/>
    <w:rsid w:val="00B1673F"/>
    <w:rsid w:val="00B35E12"/>
    <w:rsid w:val="00B64420"/>
    <w:rsid w:val="00B8486A"/>
    <w:rsid w:val="00B937D6"/>
    <w:rsid w:val="00BE2D15"/>
    <w:rsid w:val="00BF7B6F"/>
    <w:rsid w:val="00C01038"/>
    <w:rsid w:val="00C16BD6"/>
    <w:rsid w:val="00C20B32"/>
    <w:rsid w:val="00C24C4F"/>
    <w:rsid w:val="00C42778"/>
    <w:rsid w:val="00C5339A"/>
    <w:rsid w:val="00C65EC2"/>
    <w:rsid w:val="00C80CEA"/>
    <w:rsid w:val="00C860F1"/>
    <w:rsid w:val="00C932A2"/>
    <w:rsid w:val="00D049F7"/>
    <w:rsid w:val="00D12C05"/>
    <w:rsid w:val="00D26F9B"/>
    <w:rsid w:val="00D32E4A"/>
    <w:rsid w:val="00D42461"/>
    <w:rsid w:val="00D65BA9"/>
    <w:rsid w:val="00D66C9E"/>
    <w:rsid w:val="00D72E4D"/>
    <w:rsid w:val="00D76528"/>
    <w:rsid w:val="00DA2ECA"/>
    <w:rsid w:val="00DE77AE"/>
    <w:rsid w:val="00E12F30"/>
    <w:rsid w:val="00E150A4"/>
    <w:rsid w:val="00E63FF5"/>
    <w:rsid w:val="00E72D02"/>
    <w:rsid w:val="00ED2802"/>
    <w:rsid w:val="00EF0467"/>
    <w:rsid w:val="00F03999"/>
    <w:rsid w:val="00F0488E"/>
    <w:rsid w:val="00F07E0D"/>
    <w:rsid w:val="00F75231"/>
    <w:rsid w:val="00F770DB"/>
    <w:rsid w:val="00F959A8"/>
    <w:rsid w:val="00FA28C4"/>
    <w:rsid w:val="00FB5616"/>
    <w:rsid w:val="00FC4420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58</cp:revision>
  <cp:lastPrinted>2014-06-17T05:54:00Z</cp:lastPrinted>
  <dcterms:created xsi:type="dcterms:W3CDTF">2011-01-25T12:07:00Z</dcterms:created>
  <dcterms:modified xsi:type="dcterms:W3CDTF">2015-06-24T07:22:00Z</dcterms:modified>
</cp:coreProperties>
</file>