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89" w:rsidRPr="00153789" w:rsidRDefault="00153789" w:rsidP="00C913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3789">
        <w:rPr>
          <w:sz w:val="28"/>
          <w:szCs w:val="28"/>
        </w:rPr>
        <w:t>Сведения</w:t>
      </w:r>
    </w:p>
    <w:p w:rsidR="00153789" w:rsidRPr="00153789" w:rsidRDefault="00153789" w:rsidP="00153789">
      <w:pPr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53789">
        <w:rPr>
          <w:sz w:val="28"/>
          <w:szCs w:val="28"/>
        </w:rPr>
        <w:t>о доходах, об имуществе и обязательствах имущественного характера</w:t>
      </w:r>
      <w:r w:rsidRPr="00153789">
        <w:rPr>
          <w:noProof/>
          <w:sz w:val="28"/>
          <w:szCs w:val="28"/>
        </w:rPr>
        <w:t xml:space="preserve">, представляемых гражданами, претендующими на замещение должностей руководителей муниципальных учреждений и лицами, </w:t>
      </w:r>
      <w:r w:rsidRPr="00153789">
        <w:rPr>
          <w:b/>
          <w:noProof/>
          <w:sz w:val="28"/>
          <w:szCs w:val="28"/>
        </w:rPr>
        <w:t>замещающими данные должности</w:t>
      </w:r>
      <w:r w:rsidRPr="00153789">
        <w:rPr>
          <w:sz w:val="28"/>
          <w:szCs w:val="28"/>
        </w:rPr>
        <w:t>, , и членов их семей за перод с 1 января по 31 декабря 2016 года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5"/>
        <w:gridCol w:w="1299"/>
        <w:gridCol w:w="1761"/>
        <w:gridCol w:w="1284"/>
        <w:gridCol w:w="1040"/>
        <w:gridCol w:w="1134"/>
        <w:gridCol w:w="1134"/>
        <w:gridCol w:w="1417"/>
        <w:gridCol w:w="1276"/>
        <w:gridCol w:w="1134"/>
        <w:gridCol w:w="851"/>
        <w:gridCol w:w="1211"/>
      </w:tblGrid>
      <w:tr w:rsidR="00153789" w:rsidRPr="00B313F9" w:rsidTr="00153789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Должность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Декларированный годовой доход за 2016 год(руб.)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 xml:space="preserve"> Перечень объектов недвижимости имущества, находящихся в пользовании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</w:t>
            </w:r>
          </w:p>
        </w:tc>
      </w:tr>
      <w:tr w:rsidR="00153789" w:rsidRPr="00B313F9" w:rsidTr="00153789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9" w:rsidRPr="00B313F9" w:rsidRDefault="0015378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9" w:rsidRPr="00B313F9" w:rsidRDefault="0015378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Доход за отчетный период (вкл. пенсии.пособия и т.д.)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 xml:space="preserve">Вид </w:t>
            </w:r>
          </w:p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объектов недвижи</w:t>
            </w:r>
          </w:p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Площадь</w:t>
            </w:r>
          </w:p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Страна располо</w:t>
            </w:r>
          </w:p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Вид объектов недви-</w:t>
            </w:r>
          </w:p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Площадь</w:t>
            </w:r>
          </w:p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spacing w:line="276" w:lineRule="auto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Страна располо</w:t>
            </w:r>
          </w:p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жения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9" w:rsidRPr="00B313F9" w:rsidRDefault="00153789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53789" w:rsidRPr="00B313F9" w:rsidTr="00153789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12</w:t>
            </w:r>
          </w:p>
        </w:tc>
      </w:tr>
      <w:tr w:rsidR="00153789" w:rsidRPr="00B313F9" w:rsidTr="007C5EB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13F9">
              <w:rPr>
                <w:b/>
                <w:sz w:val="20"/>
                <w:szCs w:val="20"/>
              </w:rPr>
              <w:t>Копрова Галина Александровна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B313F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Директор Красноярско</w:t>
            </w:r>
            <w:r w:rsidR="00153789" w:rsidRPr="00B313F9">
              <w:rPr>
                <w:sz w:val="20"/>
                <w:szCs w:val="20"/>
              </w:rPr>
              <w:t>го СДК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374804,13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153789" w:rsidRPr="00B313F9" w:rsidRDefault="00153789" w:rsidP="0015378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1). Земельный участок*</w:t>
            </w:r>
          </w:p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2)Трехкомнатная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1310</w:t>
            </w:r>
          </w:p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3789" w:rsidRPr="00B313F9" w:rsidRDefault="00153789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Сделки не совершались</w:t>
            </w:r>
          </w:p>
        </w:tc>
      </w:tr>
      <w:tr w:rsidR="00153789" w:rsidRPr="00B313F9" w:rsidTr="00073298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89" w:rsidRPr="00B313F9" w:rsidRDefault="00153789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 xml:space="preserve">                                           * в пользовании Копровой Г.А. земельный участок и квартира супруга, Копрова Сергея Ивановича</w:t>
            </w:r>
          </w:p>
        </w:tc>
      </w:tr>
      <w:tr w:rsidR="00AB5F6C" w:rsidRPr="00B313F9" w:rsidTr="00E25A3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153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622431,00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1). Земельный участок</w:t>
            </w: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2) 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1310</w:t>
            </w: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 xml:space="preserve">1) ВАЗ-21074, </w:t>
            </w:r>
            <w:r w:rsidRPr="00B313F9">
              <w:rPr>
                <w:sz w:val="20"/>
                <w:szCs w:val="20"/>
                <w:lang w:val="en-US"/>
              </w:rPr>
              <w:t>LADA</w:t>
            </w:r>
            <w:r w:rsidRPr="00B313F9">
              <w:rPr>
                <w:sz w:val="20"/>
                <w:szCs w:val="20"/>
              </w:rPr>
              <w:t xml:space="preserve"> 2107</w:t>
            </w: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13F9">
              <w:rPr>
                <w:sz w:val="20"/>
                <w:szCs w:val="20"/>
              </w:rPr>
              <w:t xml:space="preserve">2) </w:t>
            </w:r>
            <w:r w:rsidRPr="00B313F9">
              <w:rPr>
                <w:sz w:val="20"/>
                <w:szCs w:val="20"/>
                <w:lang w:val="en-US"/>
              </w:rPr>
              <w:t>CHEVROLET</w:t>
            </w:r>
            <w:r w:rsidRPr="00B313F9">
              <w:rPr>
                <w:sz w:val="20"/>
                <w:szCs w:val="20"/>
              </w:rPr>
              <w:t xml:space="preserve"> </w:t>
            </w:r>
            <w:r w:rsidRPr="00B313F9">
              <w:rPr>
                <w:sz w:val="20"/>
                <w:szCs w:val="20"/>
                <w:lang w:val="en-US"/>
              </w:rPr>
              <w:t>NIVA</w:t>
            </w:r>
            <w:r w:rsidRPr="00B313F9">
              <w:rPr>
                <w:sz w:val="20"/>
                <w:szCs w:val="20"/>
              </w:rPr>
              <w:t xml:space="preserve">. </w:t>
            </w:r>
            <w:r w:rsidRPr="00B313F9">
              <w:rPr>
                <w:sz w:val="20"/>
                <w:szCs w:val="20"/>
                <w:lang w:val="en-US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AB5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AB5F6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AB5F6C" w:rsidRPr="00B313F9" w:rsidRDefault="00AB5F6C" w:rsidP="00AB5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AB5F6C" w:rsidP="00AB5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6C" w:rsidRPr="00B313F9" w:rsidRDefault="009E721C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</w:t>
            </w:r>
            <w:r w:rsidR="00AB5F6C" w:rsidRPr="00B313F9">
              <w:rPr>
                <w:sz w:val="20"/>
                <w:szCs w:val="20"/>
              </w:rPr>
              <w:t>делки</w:t>
            </w:r>
            <w:r w:rsidRPr="00B313F9">
              <w:rPr>
                <w:sz w:val="20"/>
                <w:szCs w:val="20"/>
              </w:rPr>
              <w:t xml:space="preserve"> не совершались</w:t>
            </w:r>
          </w:p>
        </w:tc>
      </w:tr>
      <w:tr w:rsidR="009E721C" w:rsidRPr="00B313F9" w:rsidTr="001C0861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13F9">
              <w:rPr>
                <w:b/>
                <w:sz w:val="20"/>
                <w:szCs w:val="20"/>
              </w:rPr>
              <w:t>Кузнецова Анжелика Юрьевна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Директор Глуховского СДК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393249,18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 xml:space="preserve">1). Земельный участок*  </w:t>
            </w:r>
          </w:p>
          <w:p w:rsidR="009E721C" w:rsidRPr="00B313F9" w:rsidRDefault="009E721C" w:rsidP="00C9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2500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90,10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9E721C" w:rsidRPr="00B313F9" w:rsidRDefault="009E721C" w:rsidP="00C9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C913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Сделки не совершались</w:t>
            </w:r>
          </w:p>
        </w:tc>
      </w:tr>
      <w:tr w:rsidR="009E721C" w:rsidRPr="00B313F9" w:rsidTr="00E55C12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lastRenderedPageBreak/>
              <w:t>* в пользовании  Кузнецовой А.Ю.  земельный участок и жилой дом  предоставленные Кузнецовым Б.Н.</w:t>
            </w:r>
          </w:p>
        </w:tc>
      </w:tr>
      <w:tr w:rsidR="009E721C" w:rsidRPr="00B313F9" w:rsidTr="002555D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Дочь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C91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Не имеет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1). Земельный участок*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2).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2500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90,10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Сделки не совершались</w:t>
            </w:r>
          </w:p>
        </w:tc>
      </w:tr>
      <w:tr w:rsidR="009E721C" w:rsidRPr="00B313F9" w:rsidTr="00091CF4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 xml:space="preserve">                                           * в пользовании несовершеннолетней дочери земельный участок и жилой дом отца, Кузнецова Б.Н.</w:t>
            </w:r>
          </w:p>
        </w:tc>
      </w:tr>
      <w:tr w:rsidR="009E721C" w:rsidRPr="00B313F9" w:rsidTr="006D163F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b/>
                <w:sz w:val="20"/>
                <w:szCs w:val="20"/>
              </w:rPr>
              <w:t>Кузнецова Нина Ивановна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Заведующая Ёлкинским сельским клубом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185541,18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1. Земельный участок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2.Земельный участок . 3.Земельный участок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4. Земельный Участок 5.Трехкомнатная квартира*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375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748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1650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1299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Сделки не совершались</w:t>
            </w:r>
          </w:p>
        </w:tc>
      </w:tr>
      <w:tr w:rsidR="009E721C" w:rsidRPr="00B313F9" w:rsidTr="00CC73F5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 xml:space="preserve">                                           * в пользовании Кузнецовой Н.И. земельные участки и трехкомнатная квартира супруга Кузнецова Ю.Ф.</w:t>
            </w:r>
          </w:p>
        </w:tc>
      </w:tr>
      <w:tr w:rsidR="009E721C" w:rsidRPr="00B313F9" w:rsidTr="00F12125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97287,36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1. Земельный участок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2.Земельный участок . 3.Земельный участок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4.Земельный участок</w:t>
            </w: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5.Трехкомнатная квартира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375</w:t>
            </w: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748</w:t>
            </w: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1650</w:t>
            </w: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1299</w:t>
            </w: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13F9" w:rsidRPr="00B313F9" w:rsidRDefault="00B313F9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 w:rsidP="009E72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C" w:rsidRPr="00B313F9" w:rsidRDefault="009E721C">
            <w:pPr>
              <w:jc w:val="center"/>
              <w:rPr>
                <w:sz w:val="20"/>
                <w:szCs w:val="20"/>
              </w:rPr>
            </w:pPr>
            <w:r w:rsidRPr="00B313F9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153789" w:rsidRDefault="00153789">
      <w:bookmarkStart w:id="0" w:name="_GoBack"/>
      <w:bookmarkEnd w:id="0"/>
    </w:p>
    <w:sectPr w:rsidR="00153789" w:rsidSect="001537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89"/>
    <w:rsid w:val="00153789"/>
    <w:rsid w:val="009E721C"/>
    <w:rsid w:val="00AB5F6C"/>
    <w:rsid w:val="00B313F9"/>
    <w:rsid w:val="00E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2017-05-12T06:22:00Z</dcterms:created>
  <dcterms:modified xsi:type="dcterms:W3CDTF">2017-05-12T06:56:00Z</dcterms:modified>
</cp:coreProperties>
</file>