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A" w:rsidRPr="005C62A0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C62A0">
        <w:rPr>
          <w:rFonts w:ascii="Times New Roman" w:hAnsi="Times New Roman"/>
          <w:sz w:val="28"/>
          <w:szCs w:val="28"/>
        </w:rPr>
        <w:t>Сведения</w:t>
      </w:r>
    </w:p>
    <w:p w:rsidR="00D1764D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C62A0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</w:t>
      </w:r>
      <w:r w:rsidR="00DE00BD" w:rsidRPr="005C62A0">
        <w:rPr>
          <w:rFonts w:ascii="Times New Roman" w:hAnsi="Times New Roman"/>
          <w:sz w:val="28"/>
          <w:szCs w:val="28"/>
        </w:rPr>
        <w:t xml:space="preserve"> характера</w:t>
      </w:r>
      <w:r w:rsidRPr="005C62A0">
        <w:rPr>
          <w:rFonts w:ascii="Times New Roman" w:hAnsi="Times New Roman"/>
          <w:sz w:val="28"/>
          <w:szCs w:val="28"/>
        </w:rPr>
        <w:t xml:space="preserve"> </w:t>
      </w:r>
      <w:r w:rsidR="009D47E3" w:rsidRPr="005C62A0">
        <w:rPr>
          <w:rFonts w:ascii="Times New Roman" w:hAnsi="Times New Roman"/>
          <w:sz w:val="28"/>
          <w:szCs w:val="28"/>
        </w:rPr>
        <w:t>депутатов</w:t>
      </w:r>
      <w:r w:rsidRPr="005C62A0">
        <w:rPr>
          <w:rFonts w:ascii="Times New Roman" w:hAnsi="Times New Roman"/>
          <w:sz w:val="28"/>
          <w:szCs w:val="28"/>
        </w:rPr>
        <w:t xml:space="preserve"> и членов их семей за период 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C62A0">
        <w:rPr>
          <w:rFonts w:ascii="Times New Roman" w:hAnsi="Times New Roman"/>
          <w:sz w:val="28"/>
          <w:szCs w:val="28"/>
        </w:rPr>
        <w:t>с 1 января по 31 декабря 20</w:t>
      </w:r>
      <w:r w:rsidR="005C62A0" w:rsidRPr="005C62A0">
        <w:rPr>
          <w:rFonts w:ascii="Times New Roman" w:hAnsi="Times New Roman"/>
          <w:sz w:val="28"/>
          <w:szCs w:val="28"/>
        </w:rPr>
        <w:t>2</w:t>
      </w:r>
      <w:r w:rsidR="00A724BB">
        <w:rPr>
          <w:rFonts w:ascii="Times New Roman" w:hAnsi="Times New Roman"/>
          <w:sz w:val="28"/>
          <w:szCs w:val="28"/>
        </w:rPr>
        <w:t>1</w:t>
      </w:r>
      <w:r w:rsidRPr="005C62A0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2"/>
        <w:gridCol w:w="993"/>
        <w:gridCol w:w="992"/>
        <w:gridCol w:w="850"/>
        <w:gridCol w:w="993"/>
        <w:gridCol w:w="1134"/>
        <w:gridCol w:w="850"/>
        <w:gridCol w:w="992"/>
        <w:gridCol w:w="1418"/>
        <w:gridCol w:w="1276"/>
        <w:gridCol w:w="1842"/>
      </w:tblGrid>
      <w:tr w:rsidR="00D1764D" w:rsidRPr="00D1764D" w:rsidTr="00C232F8">
        <w:trPr>
          <w:trHeight w:val="463"/>
        </w:trPr>
        <w:tc>
          <w:tcPr>
            <w:tcW w:w="568" w:type="dxa"/>
            <w:vMerge w:val="restart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D1764D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1764D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Декларированный годовой доход </w:t>
            </w:r>
            <w:r w:rsidRPr="00D1764D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(руб.)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hAnsi="Times New Roman"/>
                <w:bCs/>
              </w:rPr>
              <w:t xml:space="preserve">Сведения об источниках получения средств, за счет которых совершена сделка </w:t>
            </w:r>
            <w:r w:rsidRPr="00D1764D">
              <w:rPr>
                <w:rFonts w:ascii="Times New Roman" w:hAnsi="Times New Roman"/>
                <w:vertAlign w:val="superscript"/>
              </w:rPr>
              <w:t>2</w:t>
            </w:r>
            <w:r w:rsidRPr="00D1764D">
              <w:rPr>
                <w:rFonts w:ascii="Times New Roman" w:hAnsi="Times New Roman"/>
                <w:bCs/>
              </w:rPr>
              <w:t xml:space="preserve"> (вид приобретенного имущества, источники)</w:t>
            </w:r>
            <w:r w:rsidRPr="00D1764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D1764D" w:rsidRPr="00D1764D" w:rsidTr="00BA6817">
        <w:trPr>
          <w:cantSplit/>
          <w:trHeight w:val="1676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D1764D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 w:rsidRPr="00D1764D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D1764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D1764D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 w:rsidRPr="00D1764D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D1764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64D" w:rsidRPr="00D1764D" w:rsidRDefault="00D1764D" w:rsidP="00D1764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32F8" w:rsidRPr="00D1764D" w:rsidTr="00BA6817">
        <w:tc>
          <w:tcPr>
            <w:tcW w:w="568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>Горячкина</w:t>
            </w:r>
            <w:proofErr w:type="spellEnd"/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 xml:space="preserve"> Мария Станиславовна</w:t>
            </w:r>
          </w:p>
        </w:tc>
        <w:tc>
          <w:tcPr>
            <w:tcW w:w="1842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Глава местного самоуправления Воздвиженского сельсовета</w:t>
            </w:r>
          </w:p>
        </w:tc>
        <w:tc>
          <w:tcPr>
            <w:tcW w:w="993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Жилое помещение </w:t>
            </w:r>
          </w:p>
        </w:tc>
        <w:tc>
          <w:tcPr>
            <w:tcW w:w="992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1764D">
              <w:rPr>
                <w:rFonts w:ascii="Times New Roman" w:eastAsia="Times New Roman" w:hAnsi="Times New Roman"/>
                <w:lang w:eastAsia="ru-RU"/>
              </w:rPr>
              <w:t>Долевая</w:t>
            </w:r>
            <w:proofErr w:type="gramEnd"/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1/3 доли</w:t>
            </w:r>
          </w:p>
        </w:tc>
        <w:tc>
          <w:tcPr>
            <w:tcW w:w="850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1300,0</w:t>
            </w: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658454,94</w:t>
            </w:r>
          </w:p>
        </w:tc>
        <w:tc>
          <w:tcPr>
            <w:tcW w:w="1842" w:type="dxa"/>
            <w:shd w:val="clear" w:color="auto" w:fill="auto"/>
          </w:tcPr>
          <w:p w:rsidR="00C232F8" w:rsidRPr="00D1764D" w:rsidRDefault="00655AC0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5AC0">
              <w:rPr>
                <w:rFonts w:ascii="Times New Roman" w:eastAsia="Times New Roman" w:hAnsi="Times New Roman"/>
                <w:lang w:eastAsia="ru-RU"/>
              </w:rPr>
              <w:t>Сделка не совершалась</w:t>
            </w:r>
          </w:p>
        </w:tc>
      </w:tr>
      <w:tr w:rsidR="00D1764D" w:rsidRPr="00D1764D" w:rsidTr="00BA6817">
        <w:tc>
          <w:tcPr>
            <w:tcW w:w="56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6F167F" w:rsidRDefault="006F167F" w:rsidP="00BA6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 1/5 доля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6F167F" w:rsidRDefault="006F167F" w:rsidP="006F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Общая долевая</w:t>
            </w:r>
          </w:p>
          <w:p w:rsid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437</w:t>
            </w:r>
          </w:p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60,7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440,3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D1764D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6F167F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Жилой дом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1300,0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D1764D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2500,0</w:t>
            </w:r>
          </w:p>
          <w:p w:rsidR="006F167F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МИЦУБИСИ 6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>74-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P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>9543. 2002 г.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Автомобиль грузовой ГАЗ 3302, 2010 г.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1764D">
              <w:rPr>
                <w:rFonts w:ascii="Times New Roman" w:eastAsia="Times New Roman" w:hAnsi="Times New Roman"/>
                <w:lang w:eastAsia="ru-RU"/>
              </w:rPr>
              <w:t>Снегоболотоход</w:t>
            </w:r>
            <w:proofErr w:type="spellEnd"/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CF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MOTO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1764D">
              <w:rPr>
                <w:rFonts w:ascii="Times New Roman" w:eastAsia="Times New Roman" w:hAnsi="Times New Roman"/>
                <w:lang w:val="en-US" w:eastAsia="ru-RU"/>
              </w:rPr>
              <w:t>Terralander</w:t>
            </w:r>
            <w:proofErr w:type="spellEnd"/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CF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>-800-2, 2012 г.</w:t>
            </w:r>
            <w:r w:rsidR="00A724BB">
              <w:rPr>
                <w:rFonts w:ascii="Times New Roman" w:eastAsia="Times New Roman" w:hAnsi="Times New Roman"/>
                <w:lang w:eastAsia="ru-RU"/>
              </w:rPr>
              <w:t xml:space="preserve"> Прицеп к легковому автомобилю МЗСА, </w:t>
            </w:r>
            <w:r w:rsidR="00A724BB">
              <w:rPr>
                <w:rFonts w:ascii="Times New Roman" w:eastAsia="Times New Roman" w:hAnsi="Times New Roman"/>
                <w:lang w:val="en-US" w:eastAsia="ru-RU"/>
              </w:rPr>
              <w:t>MZSA</w:t>
            </w:r>
            <w:r w:rsidR="00A724BB">
              <w:rPr>
                <w:rFonts w:ascii="Times New Roman" w:eastAsia="Times New Roman" w:hAnsi="Times New Roman"/>
                <w:lang w:eastAsia="ru-RU"/>
              </w:rPr>
              <w:t xml:space="preserve"> 817712 2021 г.</w:t>
            </w:r>
          </w:p>
        </w:tc>
        <w:tc>
          <w:tcPr>
            <w:tcW w:w="1276" w:type="dxa"/>
            <w:shd w:val="clear" w:color="auto" w:fill="auto"/>
          </w:tcPr>
          <w:p w:rsidR="00D1764D" w:rsidRPr="00D1764D" w:rsidRDefault="00A724BB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343784,22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655AC0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5AC0">
              <w:rPr>
                <w:rFonts w:ascii="Times New Roman" w:eastAsia="Times New Roman" w:hAnsi="Times New Roman"/>
                <w:lang w:eastAsia="ru-RU"/>
              </w:rPr>
              <w:t>Сделка не совершалась</w:t>
            </w:r>
          </w:p>
        </w:tc>
      </w:tr>
      <w:tr w:rsidR="00C232F8" w:rsidRPr="00D1764D" w:rsidTr="00BA6817">
        <w:tc>
          <w:tcPr>
            <w:tcW w:w="568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1300,0</w:t>
            </w: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C232F8" w:rsidRPr="00A724BB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6311.22</w:t>
            </w:r>
          </w:p>
        </w:tc>
        <w:tc>
          <w:tcPr>
            <w:tcW w:w="1842" w:type="dxa"/>
            <w:shd w:val="clear" w:color="auto" w:fill="auto"/>
          </w:tcPr>
          <w:p w:rsidR="00C232F8" w:rsidRPr="00D1764D" w:rsidRDefault="00655AC0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5AC0">
              <w:rPr>
                <w:rFonts w:ascii="Times New Roman" w:eastAsia="Times New Roman" w:hAnsi="Times New Roman"/>
                <w:lang w:eastAsia="ru-RU"/>
              </w:rPr>
              <w:t>Сделка не совершалась</w:t>
            </w:r>
          </w:p>
        </w:tc>
      </w:tr>
      <w:tr w:rsidR="00C232F8" w:rsidRPr="00D1764D" w:rsidTr="00BA6817">
        <w:tc>
          <w:tcPr>
            <w:tcW w:w="568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1300,0</w:t>
            </w: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C232F8" w:rsidRPr="00A724BB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7409.96</w:t>
            </w:r>
          </w:p>
        </w:tc>
        <w:tc>
          <w:tcPr>
            <w:tcW w:w="1842" w:type="dxa"/>
            <w:shd w:val="clear" w:color="auto" w:fill="auto"/>
          </w:tcPr>
          <w:p w:rsidR="00C232F8" w:rsidRPr="00D1764D" w:rsidRDefault="00655AC0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5AC0">
              <w:rPr>
                <w:rFonts w:ascii="Times New Roman" w:eastAsia="Times New Roman" w:hAnsi="Times New Roman"/>
                <w:lang w:eastAsia="ru-RU"/>
              </w:rPr>
              <w:t>Сделка не совершалась</w:t>
            </w:r>
          </w:p>
        </w:tc>
      </w:tr>
      <w:tr w:rsidR="0099525F" w:rsidRPr="00D1764D" w:rsidTr="00BA6817">
        <w:tc>
          <w:tcPr>
            <w:tcW w:w="568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>Горячкина</w:t>
            </w:r>
            <w:proofErr w:type="spellEnd"/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 xml:space="preserve"> Мария Станиславовна</w:t>
            </w:r>
          </w:p>
        </w:tc>
        <w:tc>
          <w:tcPr>
            <w:tcW w:w="1842" w:type="dxa"/>
            <w:shd w:val="clear" w:color="auto" w:fill="auto"/>
          </w:tcPr>
          <w:p w:rsidR="0099525F" w:rsidRPr="00D1764D" w:rsidRDefault="0099525F" w:rsidP="009952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Воздвиженского сельсовета</w:t>
            </w:r>
          </w:p>
        </w:tc>
        <w:tc>
          <w:tcPr>
            <w:tcW w:w="993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Жилое помещение </w:t>
            </w:r>
          </w:p>
        </w:tc>
        <w:tc>
          <w:tcPr>
            <w:tcW w:w="992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1764D">
              <w:rPr>
                <w:rFonts w:ascii="Times New Roman" w:eastAsia="Times New Roman" w:hAnsi="Times New Roman"/>
                <w:lang w:eastAsia="ru-RU"/>
              </w:rPr>
              <w:t>Долевая</w:t>
            </w:r>
            <w:proofErr w:type="gramEnd"/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1/3 доли</w:t>
            </w:r>
          </w:p>
        </w:tc>
        <w:tc>
          <w:tcPr>
            <w:tcW w:w="850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232F8" w:rsidRDefault="00C232F8" w:rsidP="00C232F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C232F8" w:rsidRDefault="00C232F8" w:rsidP="00C232F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C232F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1300,0</w:t>
            </w: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9525F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658454,94</w:t>
            </w:r>
          </w:p>
        </w:tc>
        <w:tc>
          <w:tcPr>
            <w:tcW w:w="1842" w:type="dxa"/>
            <w:shd w:val="clear" w:color="auto" w:fill="auto"/>
          </w:tcPr>
          <w:p w:rsidR="0099525F" w:rsidRPr="00D1764D" w:rsidRDefault="00655AC0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5AC0">
              <w:rPr>
                <w:rFonts w:ascii="Times New Roman" w:eastAsia="Times New Roman" w:hAnsi="Times New Roman"/>
                <w:lang w:eastAsia="ru-RU"/>
              </w:rPr>
              <w:t>Сделка не совершалась</w:t>
            </w:r>
          </w:p>
        </w:tc>
      </w:tr>
      <w:tr w:rsidR="0099525F" w:rsidRPr="00D1764D" w:rsidTr="00BA6817">
        <w:tc>
          <w:tcPr>
            <w:tcW w:w="568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842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6F167F" w:rsidRDefault="006F167F" w:rsidP="00BA6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 1/5 доля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6F167F" w:rsidRDefault="006F167F" w:rsidP="00BA681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Default="00BA6817" w:rsidP="00BA681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Общая долевая</w:t>
            </w:r>
          </w:p>
          <w:p w:rsidR="0099525F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437</w:t>
            </w:r>
          </w:p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60,7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440,3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9525F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99525F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  <w:r w:rsidR="00C232F8"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232F8" w:rsidRDefault="00C232F8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1300,0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99525F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2500,0</w:t>
            </w:r>
          </w:p>
          <w:p w:rsidR="00C232F8" w:rsidRDefault="00C232F8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C232F8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C232F8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МИЦУБИСИ 6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>74-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P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>9543. 2002 г.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Автомобиль грузовой ГАЗ 3302, 2010 г.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1764D">
              <w:rPr>
                <w:rFonts w:ascii="Times New Roman" w:eastAsia="Times New Roman" w:hAnsi="Times New Roman"/>
                <w:lang w:eastAsia="ru-RU"/>
              </w:rPr>
              <w:t>Снегоболотоход</w:t>
            </w:r>
            <w:proofErr w:type="spellEnd"/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CF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MOTO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1764D">
              <w:rPr>
                <w:rFonts w:ascii="Times New Roman" w:eastAsia="Times New Roman" w:hAnsi="Times New Roman"/>
                <w:lang w:val="en-US" w:eastAsia="ru-RU"/>
              </w:rPr>
              <w:t>Terralander</w:t>
            </w:r>
            <w:proofErr w:type="spellEnd"/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64D">
              <w:rPr>
                <w:rFonts w:ascii="Times New Roman" w:eastAsia="Times New Roman" w:hAnsi="Times New Roman"/>
                <w:lang w:val="en-US" w:eastAsia="ru-RU"/>
              </w:rPr>
              <w:t>CF</w:t>
            </w:r>
            <w:r w:rsidRPr="00D1764D">
              <w:rPr>
                <w:rFonts w:ascii="Times New Roman" w:eastAsia="Times New Roman" w:hAnsi="Times New Roman"/>
                <w:lang w:eastAsia="ru-RU"/>
              </w:rPr>
              <w:t>-800-2, 2012 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Прицеп к легковому автомобилю МЗСА, </w:t>
            </w:r>
            <w:r>
              <w:rPr>
                <w:rFonts w:ascii="Times New Roman" w:eastAsia="Times New Roman" w:hAnsi="Times New Roman"/>
                <w:lang w:val="en-US" w:eastAsia="ru-RU"/>
              </w:rPr>
              <w:t>MZSA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817712 2021 г.</w:t>
            </w:r>
          </w:p>
        </w:tc>
        <w:tc>
          <w:tcPr>
            <w:tcW w:w="1276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343784,22</w:t>
            </w:r>
          </w:p>
        </w:tc>
        <w:tc>
          <w:tcPr>
            <w:tcW w:w="1842" w:type="dxa"/>
            <w:shd w:val="clear" w:color="auto" w:fill="auto"/>
          </w:tcPr>
          <w:p w:rsidR="0099525F" w:rsidRPr="00D1764D" w:rsidRDefault="00655AC0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5AC0">
              <w:rPr>
                <w:rFonts w:ascii="Times New Roman" w:eastAsia="Times New Roman" w:hAnsi="Times New Roman"/>
                <w:lang w:eastAsia="ru-RU"/>
              </w:rPr>
              <w:t>Сделка не совершалась</w:t>
            </w:r>
          </w:p>
        </w:tc>
      </w:tr>
      <w:tr w:rsidR="0099525F" w:rsidRPr="00D1764D" w:rsidTr="00BA6817">
        <w:tc>
          <w:tcPr>
            <w:tcW w:w="568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C232F8" w:rsidRPr="00D1764D" w:rsidRDefault="00C232F8" w:rsidP="00C232F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lastRenderedPageBreak/>
              <w:t>Жилой дом</w:t>
            </w:r>
          </w:p>
          <w:p w:rsidR="0099525F" w:rsidRPr="00D1764D" w:rsidRDefault="0099525F" w:rsidP="00C23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C232F8" w:rsidRDefault="00C232F8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lastRenderedPageBreak/>
              <w:t>1300,0</w:t>
            </w:r>
          </w:p>
          <w:p w:rsidR="00C232F8" w:rsidRPr="00D1764D" w:rsidRDefault="00C232F8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lastRenderedPageBreak/>
              <w:t>36,0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C23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lastRenderedPageBreak/>
              <w:t>Россия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lastRenderedPageBreak/>
              <w:t>Россия</w:t>
            </w: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lastRenderedPageBreak/>
              <w:t>---</w:t>
            </w:r>
          </w:p>
        </w:tc>
        <w:tc>
          <w:tcPr>
            <w:tcW w:w="1276" w:type="dxa"/>
            <w:shd w:val="clear" w:color="auto" w:fill="auto"/>
          </w:tcPr>
          <w:p w:rsidR="0099525F" w:rsidRPr="00A724BB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6311.22</w:t>
            </w:r>
          </w:p>
        </w:tc>
        <w:tc>
          <w:tcPr>
            <w:tcW w:w="1842" w:type="dxa"/>
            <w:shd w:val="clear" w:color="auto" w:fill="auto"/>
          </w:tcPr>
          <w:p w:rsidR="0099525F" w:rsidRPr="00D1764D" w:rsidRDefault="00655AC0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5AC0">
              <w:rPr>
                <w:rFonts w:ascii="Times New Roman" w:eastAsia="Times New Roman" w:hAnsi="Times New Roman"/>
                <w:lang w:eastAsia="ru-RU"/>
              </w:rPr>
              <w:t>Сделка не совершалась</w:t>
            </w:r>
          </w:p>
        </w:tc>
      </w:tr>
      <w:tr w:rsidR="0099525F" w:rsidRPr="00D1764D" w:rsidTr="00BA6817">
        <w:tc>
          <w:tcPr>
            <w:tcW w:w="568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C232F8" w:rsidP="00C232F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9525F" w:rsidRPr="00D1764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1300,0</w:t>
            </w: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99525F" w:rsidRPr="00D1764D" w:rsidRDefault="0099525F" w:rsidP="00C23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9525F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9525F" w:rsidRPr="00D1764D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99525F" w:rsidRPr="00A724BB" w:rsidRDefault="0099525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7409.96</w:t>
            </w:r>
          </w:p>
        </w:tc>
        <w:tc>
          <w:tcPr>
            <w:tcW w:w="1842" w:type="dxa"/>
            <w:shd w:val="clear" w:color="auto" w:fill="auto"/>
          </w:tcPr>
          <w:p w:rsidR="0099525F" w:rsidRPr="00D1764D" w:rsidRDefault="00655AC0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5AC0">
              <w:rPr>
                <w:rFonts w:ascii="Times New Roman" w:eastAsia="Times New Roman" w:hAnsi="Times New Roman"/>
                <w:lang w:eastAsia="ru-RU"/>
              </w:rPr>
              <w:t>Сделка не совершалась</w:t>
            </w:r>
          </w:p>
        </w:tc>
      </w:tr>
      <w:tr w:rsidR="00D1764D" w:rsidRPr="00D1764D" w:rsidTr="00BA6817">
        <w:tc>
          <w:tcPr>
            <w:tcW w:w="56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1764D" w:rsidRPr="00D1764D" w:rsidRDefault="0099525F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Колесова</w:t>
            </w:r>
          </w:p>
          <w:p w:rsidR="00D1764D" w:rsidRPr="00D1764D" w:rsidRDefault="0099525F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Наталья</w:t>
            </w:r>
          </w:p>
          <w:p w:rsidR="00D1764D" w:rsidRPr="00D1764D" w:rsidRDefault="0099525F" w:rsidP="00D176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Александровна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99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Квартира  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Индивидуальная 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34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1764D" w:rsidRPr="00D1764D" w:rsidRDefault="00D34CFE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D1764D" w:rsidRPr="00D1764D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34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34CFE" w:rsidRDefault="00D1764D" w:rsidP="00D34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32F8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232F8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34CFE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1764D" w:rsidRPr="00D1764D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1259,0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C232F8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C232F8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C23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61,5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1764D" w:rsidRPr="00D34CFE" w:rsidRDefault="00D34CFE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D1764D" w:rsidRPr="00D1764D" w:rsidRDefault="00D34CFE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646895,96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34CFE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Квартира, кредитный договор, накопления за предыдущие годы</w:t>
            </w:r>
          </w:p>
        </w:tc>
      </w:tr>
      <w:tr w:rsidR="00D1764D" w:rsidRPr="00D1764D" w:rsidTr="00BA6817">
        <w:tc>
          <w:tcPr>
            <w:tcW w:w="568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C232F8" w:rsidRPr="00D1764D" w:rsidRDefault="00C232F8" w:rsidP="00BA6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34CFE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232F8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1764D" w:rsidRPr="00D1764D" w:rsidRDefault="00D34CFE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1259</w:t>
            </w:r>
            <w:r w:rsidR="00D1764D" w:rsidRPr="00D1764D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34CFE" w:rsidRDefault="00D34CFE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1764D" w:rsidRDefault="00D1764D" w:rsidP="00D34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Default="00C232F8" w:rsidP="00D34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232F8" w:rsidRPr="00D1764D" w:rsidRDefault="00C232F8" w:rsidP="00D34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1764D" w:rsidRPr="00D1764D" w:rsidRDefault="00D1764D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1764D" w:rsidRPr="00D34CFE" w:rsidRDefault="00D34CFE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SPORTAGE 2020 </w:t>
            </w:r>
            <w:r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D1764D" w:rsidRPr="00D34CFE" w:rsidRDefault="00D34CFE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263493,18</w:t>
            </w:r>
          </w:p>
        </w:tc>
        <w:tc>
          <w:tcPr>
            <w:tcW w:w="1842" w:type="dxa"/>
            <w:shd w:val="clear" w:color="auto" w:fill="auto"/>
          </w:tcPr>
          <w:p w:rsidR="00D1764D" w:rsidRPr="00D1764D" w:rsidRDefault="00C232F8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  <w:r>
              <w:t xml:space="preserve"> </w:t>
            </w:r>
            <w:r w:rsidRPr="00C232F8">
              <w:rPr>
                <w:rFonts w:ascii="Times New Roman" w:eastAsia="Times New Roman" w:hAnsi="Times New Roman"/>
                <w:lang w:eastAsia="ru-RU"/>
              </w:rPr>
              <w:t>КИА SPORTAGE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(кредитный договор, накопления предыдущих лет)</w:t>
            </w:r>
          </w:p>
        </w:tc>
      </w:tr>
      <w:tr w:rsidR="006F167F" w:rsidRPr="00D1764D" w:rsidTr="00BA6817">
        <w:tc>
          <w:tcPr>
            <w:tcW w:w="568" w:type="dxa"/>
            <w:shd w:val="clear" w:color="auto" w:fill="auto"/>
          </w:tcPr>
          <w:p w:rsidR="006F167F" w:rsidRPr="006F167F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6F167F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hAnsi="Times New Roman"/>
                <w:b/>
              </w:rPr>
              <w:t>Короткова Ирина Николаевна</w:t>
            </w:r>
          </w:p>
        </w:tc>
        <w:tc>
          <w:tcPr>
            <w:tcW w:w="1842" w:type="dxa"/>
            <w:shd w:val="clear" w:color="auto" w:fill="auto"/>
          </w:tcPr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167F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993" w:type="dxa"/>
            <w:shd w:val="clear" w:color="auto" w:fill="auto"/>
          </w:tcPr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2447,0</w:t>
            </w:r>
          </w:p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58,2</w:t>
            </w:r>
          </w:p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1764D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E92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94221,51</w:t>
            </w:r>
          </w:p>
        </w:tc>
        <w:tc>
          <w:tcPr>
            <w:tcW w:w="1842" w:type="dxa"/>
            <w:shd w:val="clear" w:color="auto" w:fill="auto"/>
          </w:tcPr>
          <w:p w:rsidR="006F167F" w:rsidRDefault="00655AC0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5AC0">
              <w:rPr>
                <w:rFonts w:ascii="Times New Roman" w:eastAsia="Times New Roman" w:hAnsi="Times New Roman"/>
                <w:lang w:eastAsia="ru-RU"/>
              </w:rPr>
              <w:t>Сделка не совершалась</w:t>
            </w:r>
          </w:p>
        </w:tc>
      </w:tr>
      <w:tr w:rsidR="006F167F" w:rsidRPr="00D1764D" w:rsidTr="00BA6817">
        <w:tc>
          <w:tcPr>
            <w:tcW w:w="568" w:type="dxa"/>
            <w:shd w:val="clear" w:color="auto" w:fill="auto"/>
          </w:tcPr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1842" w:type="dxa"/>
            <w:shd w:val="clear" w:color="auto" w:fill="auto"/>
          </w:tcPr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167F" w:rsidRPr="006F167F" w:rsidRDefault="006F167F" w:rsidP="006F16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6F167F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6F167F" w:rsidRDefault="006F167F" w:rsidP="006F16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6F167F" w:rsidRDefault="006F167F" w:rsidP="006F16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6F16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6F167F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F167F" w:rsidRPr="006F167F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F167F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6F167F" w:rsidRPr="006F167F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F167F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F167F" w:rsidRPr="006F167F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F167F">
              <w:rPr>
                <w:rFonts w:ascii="Times New Roman" w:eastAsia="Times New Roman" w:hAnsi="Times New Roman"/>
                <w:lang w:eastAsia="ru-RU"/>
              </w:rPr>
              <w:t>2447,0</w:t>
            </w:r>
          </w:p>
          <w:p w:rsidR="006F167F" w:rsidRPr="006F167F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6F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6F167F" w:rsidRDefault="006F167F" w:rsidP="006F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6F167F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F167F">
              <w:rPr>
                <w:rFonts w:ascii="Times New Roman" w:eastAsia="Times New Roman" w:hAnsi="Times New Roman"/>
                <w:lang w:eastAsia="ru-RU"/>
              </w:rPr>
              <w:t>58,2</w:t>
            </w:r>
          </w:p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167F" w:rsidRPr="006F167F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F167F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6F167F" w:rsidRPr="006F167F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Default="006F167F" w:rsidP="006F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6F167F" w:rsidRDefault="006F167F" w:rsidP="006F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F167F" w:rsidRPr="00D1764D" w:rsidRDefault="006F167F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F167F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167F" w:rsidRPr="00D1764D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67F" w:rsidRPr="006F167F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</w:t>
            </w:r>
            <w:r w:rsidRPr="006F167F">
              <w:rPr>
                <w:rFonts w:ascii="Times New Roman" w:eastAsia="Times New Roman" w:hAnsi="Times New Roman"/>
                <w:lang w:val="en-US" w:eastAsia="ru-RU"/>
              </w:rPr>
              <w:t xml:space="preserve"> – 211440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LADA SAMARA 2009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F167F">
              <w:rPr>
                <w:rFonts w:ascii="Times New Roman" w:eastAsia="Times New Roman" w:hAnsi="Times New Roman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lang w:eastAsia="ru-RU"/>
              </w:rPr>
              <w:t>ВАЗ</w:t>
            </w:r>
            <w:r w:rsidRPr="006F167F">
              <w:rPr>
                <w:rFonts w:ascii="Times New Roman" w:eastAsia="Times New Roman" w:hAnsi="Times New Roman"/>
                <w:lang w:val="en-US" w:eastAsia="ru-RU"/>
              </w:rPr>
              <w:t xml:space="preserve"> 21074 2002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F167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167F" w:rsidRDefault="006F167F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278800,00</w:t>
            </w:r>
          </w:p>
        </w:tc>
        <w:tc>
          <w:tcPr>
            <w:tcW w:w="1842" w:type="dxa"/>
            <w:shd w:val="clear" w:color="auto" w:fill="auto"/>
          </w:tcPr>
          <w:p w:rsidR="006F167F" w:rsidRDefault="00655AC0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5AC0">
              <w:rPr>
                <w:rFonts w:ascii="Times New Roman" w:eastAsia="Times New Roman" w:hAnsi="Times New Roman"/>
                <w:lang w:eastAsia="ru-RU"/>
              </w:rPr>
              <w:t>Сделка не совершалась</w:t>
            </w:r>
          </w:p>
        </w:tc>
      </w:tr>
      <w:tr w:rsidR="00BA6817" w:rsidRPr="00D1764D" w:rsidTr="00BA6817">
        <w:tc>
          <w:tcPr>
            <w:tcW w:w="568" w:type="dxa"/>
            <w:shd w:val="clear" w:color="auto" w:fill="auto"/>
          </w:tcPr>
          <w:p w:rsidR="00BA6817" w:rsidRPr="00BA6817" w:rsidRDefault="00BA6817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817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A6817" w:rsidRDefault="00BA6817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62A0">
              <w:rPr>
                <w:rFonts w:ascii="Times New Roman" w:hAnsi="Times New Roman"/>
                <w:b/>
              </w:rPr>
              <w:t>Собенников</w:t>
            </w:r>
            <w:proofErr w:type="spellEnd"/>
            <w:r w:rsidRPr="005C62A0"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 w:rsidRPr="005C62A0">
              <w:rPr>
                <w:rFonts w:ascii="Times New Roman" w:hAnsi="Times New Roman"/>
                <w:b/>
              </w:rPr>
              <w:t>Никандрович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A6817" w:rsidRPr="00D1764D" w:rsidRDefault="00BA6817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A6817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993" w:type="dxa"/>
            <w:shd w:val="clear" w:color="auto" w:fill="auto"/>
          </w:tcPr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Pr="006F167F" w:rsidRDefault="00BA6817" w:rsidP="006F16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Общая долевая 1/5 доли</w:t>
            </w: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Pr="006F167F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75,9</w:t>
            </w: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Pr="006F167F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21,7</w:t>
            </w:r>
          </w:p>
        </w:tc>
        <w:tc>
          <w:tcPr>
            <w:tcW w:w="993" w:type="dxa"/>
            <w:shd w:val="clear" w:color="auto" w:fill="auto"/>
          </w:tcPr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Россия</w:t>
            </w: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BA6817" w:rsidRPr="006F167F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A6817" w:rsidRPr="00D1764D" w:rsidRDefault="00BA6817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A6817" w:rsidRPr="00D1764D" w:rsidRDefault="00BA6817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BA6817" w:rsidRPr="00D1764D" w:rsidRDefault="00BA6817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A6817" w:rsidRDefault="00BA6817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6817" w:rsidRDefault="00BA6817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218382,72</w:t>
            </w:r>
          </w:p>
        </w:tc>
        <w:tc>
          <w:tcPr>
            <w:tcW w:w="1842" w:type="dxa"/>
            <w:shd w:val="clear" w:color="auto" w:fill="auto"/>
          </w:tcPr>
          <w:p w:rsidR="00BA6817" w:rsidRDefault="00655AC0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5AC0">
              <w:rPr>
                <w:rFonts w:ascii="Times New Roman" w:eastAsia="Times New Roman" w:hAnsi="Times New Roman"/>
                <w:lang w:eastAsia="ru-RU"/>
              </w:rPr>
              <w:t>Сделка не совершалась</w:t>
            </w:r>
          </w:p>
        </w:tc>
      </w:tr>
      <w:tr w:rsidR="00BA6817" w:rsidRPr="00D1764D" w:rsidTr="00BA6817">
        <w:tc>
          <w:tcPr>
            <w:tcW w:w="568" w:type="dxa"/>
            <w:shd w:val="clear" w:color="auto" w:fill="auto"/>
          </w:tcPr>
          <w:p w:rsidR="00BA6817" w:rsidRPr="00D1764D" w:rsidRDefault="00BA6817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A6817" w:rsidRDefault="00BA6817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Супруга </w:t>
            </w:r>
          </w:p>
        </w:tc>
        <w:tc>
          <w:tcPr>
            <w:tcW w:w="1842" w:type="dxa"/>
            <w:shd w:val="clear" w:color="auto" w:fill="auto"/>
          </w:tcPr>
          <w:p w:rsidR="00BA6817" w:rsidRPr="00D1764D" w:rsidRDefault="00BA6817" w:rsidP="00D17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6817" w:rsidRPr="006F167F" w:rsidRDefault="00BA6817" w:rsidP="006F16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BA681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A6817" w:rsidRPr="006F167F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BA6817">
              <w:rPr>
                <w:rFonts w:ascii="Times New Roman" w:eastAsia="Times New Roman" w:hAnsi="Times New Roman"/>
                <w:lang w:eastAsia="ru-RU"/>
              </w:rPr>
              <w:t>Общая долевая 1/5 доли</w:t>
            </w:r>
          </w:p>
        </w:tc>
        <w:tc>
          <w:tcPr>
            <w:tcW w:w="850" w:type="dxa"/>
            <w:shd w:val="clear" w:color="auto" w:fill="auto"/>
          </w:tcPr>
          <w:p w:rsidR="00BA6817" w:rsidRPr="006F167F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75,9</w:t>
            </w:r>
          </w:p>
        </w:tc>
        <w:tc>
          <w:tcPr>
            <w:tcW w:w="993" w:type="dxa"/>
            <w:shd w:val="clear" w:color="auto" w:fill="auto"/>
          </w:tcPr>
          <w:p w:rsidR="00BA6817" w:rsidRPr="006F167F" w:rsidRDefault="00BA6817" w:rsidP="006F1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A6817" w:rsidRPr="00BA6817" w:rsidRDefault="00BA6817" w:rsidP="0010604E">
            <w:pPr>
              <w:rPr>
                <w:rFonts w:ascii="Times New Roman" w:hAnsi="Times New Roman"/>
              </w:rPr>
            </w:pPr>
            <w:r w:rsidRPr="00BA681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A6817" w:rsidRPr="00BA6817" w:rsidRDefault="00BA6817" w:rsidP="0010604E">
            <w:pPr>
              <w:rPr>
                <w:rFonts w:ascii="Times New Roman" w:hAnsi="Times New Roman"/>
              </w:rPr>
            </w:pPr>
            <w:r w:rsidRPr="00BA6817">
              <w:rPr>
                <w:rFonts w:ascii="Times New Roman" w:hAnsi="Times New Roman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BA6817" w:rsidRPr="00D1764D" w:rsidRDefault="00BA6817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A6817" w:rsidRPr="00BA6817" w:rsidRDefault="00BA6817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KIA</w:t>
            </w:r>
            <w:r w:rsidRPr="00BA68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RIO</w:t>
            </w:r>
            <w:r w:rsidRPr="00BA681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2014 </w:t>
            </w:r>
            <w:r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A6817" w:rsidRDefault="00BA6817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561984,75</w:t>
            </w:r>
          </w:p>
        </w:tc>
        <w:tc>
          <w:tcPr>
            <w:tcW w:w="1842" w:type="dxa"/>
            <w:shd w:val="clear" w:color="auto" w:fill="auto"/>
          </w:tcPr>
          <w:p w:rsidR="00BA6817" w:rsidRDefault="00655AC0" w:rsidP="00D1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5AC0">
              <w:rPr>
                <w:rFonts w:ascii="Times New Roman" w:eastAsia="Times New Roman" w:hAnsi="Times New Roman"/>
                <w:lang w:eastAsia="ru-RU"/>
              </w:rPr>
              <w:t>Сделка не совершалась</w:t>
            </w:r>
            <w:bookmarkStart w:id="0" w:name="_GoBack"/>
            <w:bookmarkEnd w:id="0"/>
          </w:p>
        </w:tc>
      </w:tr>
      <w:tr w:rsidR="00F36E2E" w:rsidRPr="000D19AE" w:rsidTr="00D1764D">
        <w:tc>
          <w:tcPr>
            <w:tcW w:w="568" w:type="dxa"/>
            <w:shd w:val="clear" w:color="auto" w:fill="auto"/>
          </w:tcPr>
          <w:p w:rsidR="00F36E2E" w:rsidRPr="006134D3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eastAsia="Times New Roman" w:hAnsi="Times New Roman"/>
                <w:lang w:eastAsia="ru-RU"/>
              </w:rPr>
              <w:t>№</w:t>
            </w:r>
            <w:proofErr w:type="spellStart"/>
            <w:r w:rsidRPr="006134D3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36E2E" w:rsidRPr="006134D3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shd w:val="clear" w:color="auto" w:fill="auto"/>
          </w:tcPr>
          <w:p w:rsidR="00F36E2E" w:rsidRPr="000C3B79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C3B7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F36E2E" w:rsidRPr="000C3B79" w:rsidRDefault="000C3B79" w:rsidP="000C3B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gramStart"/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Уведомление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об отсутствии сделок)</w:t>
            </w:r>
          </w:p>
        </w:tc>
      </w:tr>
      <w:tr w:rsidR="005C62A0" w:rsidRPr="000D19AE" w:rsidTr="00D1764D">
        <w:tc>
          <w:tcPr>
            <w:tcW w:w="568" w:type="dxa"/>
            <w:shd w:val="clear" w:color="auto" w:fill="auto"/>
          </w:tcPr>
          <w:p w:rsidR="005C62A0" w:rsidRPr="00D1764D" w:rsidRDefault="00BA681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C62A0" w:rsidRPr="005C62A0" w:rsidRDefault="005C62A0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Винокурова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Валентина Владимировна</w:t>
            </w:r>
          </w:p>
        </w:tc>
        <w:tc>
          <w:tcPr>
            <w:tcW w:w="1842" w:type="dxa"/>
            <w:shd w:val="clear" w:color="auto" w:fill="auto"/>
          </w:tcPr>
          <w:p w:rsidR="005C62A0" w:rsidRPr="000C3B79" w:rsidRDefault="005C62A0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5C62A0" w:rsidRPr="005C62A0" w:rsidRDefault="005C62A0" w:rsidP="005C62A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отчетного периода </w:t>
            </w:r>
            <w:proofErr w:type="gramStart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5C62A0" w:rsidRPr="005C62A0" w:rsidRDefault="005C62A0" w:rsidP="000C3B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5C62A0" w:rsidTr="00D1764D">
        <w:tc>
          <w:tcPr>
            <w:tcW w:w="568" w:type="dxa"/>
            <w:shd w:val="clear" w:color="auto" w:fill="auto"/>
          </w:tcPr>
          <w:p w:rsidR="00D5347F" w:rsidRPr="00D1764D" w:rsidRDefault="00BA681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611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hAnsi="Times New Roman"/>
                <w:b/>
              </w:rPr>
              <w:t>Ершова Галина Васильевна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отчетного периода </w:t>
            </w:r>
            <w:proofErr w:type="gramStart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5C62A0" w:rsidTr="00D1764D">
        <w:tc>
          <w:tcPr>
            <w:tcW w:w="568" w:type="dxa"/>
            <w:shd w:val="clear" w:color="auto" w:fill="auto"/>
          </w:tcPr>
          <w:p w:rsidR="00D5347F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5C62A0">
              <w:rPr>
                <w:rFonts w:ascii="Times New Roman" w:hAnsi="Times New Roman"/>
                <w:b/>
              </w:rPr>
              <w:t>Максютенко</w:t>
            </w:r>
            <w:proofErr w:type="spellEnd"/>
            <w:r w:rsidRPr="005C62A0">
              <w:rPr>
                <w:rFonts w:ascii="Times New Roman" w:hAnsi="Times New Roman"/>
                <w:b/>
              </w:rPr>
              <w:t xml:space="preserve"> Денис Владимирович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отчетного периода </w:t>
            </w:r>
            <w:proofErr w:type="gramStart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</w:t>
            </w: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отчетному периоду, сообщает об этом Губернатору Нижегородской</w:t>
            </w:r>
            <w:proofErr w:type="gramEnd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0D19AE" w:rsidTr="00D1764D">
        <w:tc>
          <w:tcPr>
            <w:tcW w:w="568" w:type="dxa"/>
            <w:shd w:val="clear" w:color="auto" w:fill="auto"/>
          </w:tcPr>
          <w:p w:rsidR="00D5347F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5C62A0">
              <w:rPr>
                <w:rFonts w:ascii="Times New Roman" w:hAnsi="Times New Roman"/>
                <w:b/>
              </w:rPr>
              <w:t>Саукина</w:t>
            </w:r>
            <w:proofErr w:type="spellEnd"/>
            <w:r w:rsidRPr="005C62A0">
              <w:rPr>
                <w:rFonts w:ascii="Times New Roman" w:hAnsi="Times New Roman"/>
                <w:b/>
              </w:rPr>
              <w:t xml:space="preserve"> Татьяна Григорьевна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отчетного периода </w:t>
            </w:r>
            <w:proofErr w:type="gramStart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7881" w:rsidRPr="000D19AE" w:rsidTr="00D1764D">
        <w:tc>
          <w:tcPr>
            <w:tcW w:w="568" w:type="dxa"/>
            <w:shd w:val="clear" w:color="auto" w:fill="auto"/>
          </w:tcPr>
          <w:p w:rsidR="00177881" w:rsidRDefault="00177881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77881" w:rsidRPr="005C62A0" w:rsidRDefault="00177881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Смирнова Евгения Вячеславовна</w:t>
            </w:r>
          </w:p>
        </w:tc>
        <w:tc>
          <w:tcPr>
            <w:tcW w:w="1842" w:type="dxa"/>
            <w:shd w:val="clear" w:color="auto" w:fill="auto"/>
          </w:tcPr>
          <w:p w:rsidR="00177881" w:rsidRPr="005C62A0" w:rsidRDefault="00177881">
            <w:pPr>
              <w:rPr>
                <w:rFonts w:ascii="Times New Roman" w:eastAsia="Times New Roman" w:hAnsi="Times New Roman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177881" w:rsidRPr="00177881" w:rsidRDefault="00177881" w:rsidP="001778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17788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1778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отчетного периода </w:t>
            </w:r>
            <w:proofErr w:type="gramStart"/>
            <w:r w:rsidRPr="00177881">
              <w:rPr>
                <w:rFonts w:ascii="Times New Roman" w:eastAsia="Times New Roman" w:hAnsi="Times New Roman"/>
                <w:color w:val="00000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1778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177881" w:rsidRPr="005C62A0" w:rsidRDefault="00177881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0D19AE" w:rsidTr="00D1764D">
        <w:tc>
          <w:tcPr>
            <w:tcW w:w="568" w:type="dxa"/>
            <w:shd w:val="clear" w:color="auto" w:fill="auto"/>
          </w:tcPr>
          <w:p w:rsidR="00D5347F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5C62A0">
              <w:rPr>
                <w:rFonts w:ascii="Times New Roman" w:hAnsi="Times New Roman"/>
                <w:b/>
              </w:rPr>
              <w:t>Шуртыгина</w:t>
            </w:r>
            <w:proofErr w:type="spellEnd"/>
            <w:r w:rsidRPr="005C62A0">
              <w:rPr>
                <w:rFonts w:ascii="Times New Roman" w:hAnsi="Times New Roman"/>
                <w:b/>
              </w:rPr>
              <w:t xml:space="preserve"> София Николаевна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отчетного периода </w:t>
            </w:r>
            <w:proofErr w:type="gramStart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347F" w:rsidRPr="000D19AE" w:rsidTr="00D1764D">
        <w:tc>
          <w:tcPr>
            <w:tcW w:w="568" w:type="dxa"/>
            <w:shd w:val="clear" w:color="auto" w:fill="auto"/>
          </w:tcPr>
          <w:p w:rsidR="00D5347F" w:rsidRPr="00D1764D" w:rsidRDefault="00D1764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C62A0">
              <w:rPr>
                <w:rFonts w:ascii="Times New Roman" w:hAnsi="Times New Roman"/>
                <w:b/>
              </w:rPr>
              <w:t>Яров Игорь Васильевич</w:t>
            </w:r>
          </w:p>
        </w:tc>
        <w:tc>
          <w:tcPr>
            <w:tcW w:w="1842" w:type="dxa"/>
            <w:shd w:val="clear" w:color="auto" w:fill="auto"/>
          </w:tcPr>
          <w:p w:rsidR="00D5347F" w:rsidRPr="005C62A0" w:rsidRDefault="00D5347F">
            <w:pPr>
              <w:rPr>
                <w:rFonts w:ascii="Times New Roman" w:eastAsia="Times New Roman" w:hAnsi="Times New Roman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lang w:eastAsia="ru-RU"/>
              </w:rPr>
              <w:t>Депутат сельского Совета Воздвиженского сельсовета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D5347F" w:rsidRPr="005C62A0" w:rsidRDefault="00D5347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отчетного периода </w:t>
            </w:r>
            <w:proofErr w:type="gramStart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сделки по приобретению земельного участка, другого объекта недвижимости, транспортного </w:t>
            </w:r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5C62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2D32BC" w:rsidRPr="006134D3" w:rsidRDefault="00AE1E7A" w:rsidP="006134D3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 w:rsidR="002D32BC" w:rsidRPr="006134D3" w:rsidSect="00D1764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853"/>
    <w:rsid w:val="0001124E"/>
    <w:rsid w:val="0002528A"/>
    <w:rsid w:val="000B38EB"/>
    <w:rsid w:val="000C3B79"/>
    <w:rsid w:val="000F1B61"/>
    <w:rsid w:val="00126601"/>
    <w:rsid w:val="00177881"/>
    <w:rsid w:val="00213BE8"/>
    <w:rsid w:val="002D32BC"/>
    <w:rsid w:val="002D7E29"/>
    <w:rsid w:val="00394130"/>
    <w:rsid w:val="00410F8F"/>
    <w:rsid w:val="00440D45"/>
    <w:rsid w:val="00521ED9"/>
    <w:rsid w:val="005B757C"/>
    <w:rsid w:val="005C62A0"/>
    <w:rsid w:val="006134D3"/>
    <w:rsid w:val="00655AC0"/>
    <w:rsid w:val="006F167F"/>
    <w:rsid w:val="00707953"/>
    <w:rsid w:val="007C41C1"/>
    <w:rsid w:val="007E3A3A"/>
    <w:rsid w:val="007E6E50"/>
    <w:rsid w:val="008444C3"/>
    <w:rsid w:val="008D5957"/>
    <w:rsid w:val="0094729A"/>
    <w:rsid w:val="009936AD"/>
    <w:rsid w:val="0099525F"/>
    <w:rsid w:val="009B1BB3"/>
    <w:rsid w:val="009D47E3"/>
    <w:rsid w:val="00A724BB"/>
    <w:rsid w:val="00AE1E7A"/>
    <w:rsid w:val="00B80A6C"/>
    <w:rsid w:val="00BA6817"/>
    <w:rsid w:val="00C232F8"/>
    <w:rsid w:val="00C73D23"/>
    <w:rsid w:val="00D1764D"/>
    <w:rsid w:val="00D34CFE"/>
    <w:rsid w:val="00D5347F"/>
    <w:rsid w:val="00DE00BD"/>
    <w:rsid w:val="00DF3C33"/>
    <w:rsid w:val="00E07BBE"/>
    <w:rsid w:val="00E5260A"/>
    <w:rsid w:val="00F36E2E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dcterms:created xsi:type="dcterms:W3CDTF">2020-08-14T08:06:00Z</dcterms:created>
  <dcterms:modified xsi:type="dcterms:W3CDTF">2022-05-05T08:40:00Z</dcterms:modified>
</cp:coreProperties>
</file>