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578556" w14:textId="39933F8C" w:rsidR="007E398E" w:rsidRPr="0023390D" w:rsidRDefault="00786B8C" w:rsidP="002339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390D">
        <w:rPr>
          <w:rFonts w:ascii="Times New Roman" w:hAnsi="Times New Roman" w:cs="Times New Roman"/>
          <w:sz w:val="24"/>
          <w:szCs w:val="24"/>
        </w:rPr>
        <w:t>Приложение</w:t>
      </w:r>
    </w:p>
    <w:p w14:paraId="66008975" w14:textId="4402543C" w:rsidR="005850A4" w:rsidRPr="0023390D" w:rsidRDefault="00F86798" w:rsidP="002339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3390D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</w:p>
    <w:p w14:paraId="0410C43C" w14:textId="4837C34E" w:rsidR="00F86798" w:rsidRPr="0023390D" w:rsidRDefault="005850A4" w:rsidP="002339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390D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14:paraId="3DA63DD2" w14:textId="1244E2BA" w:rsidR="005850A4" w:rsidRPr="0023390D" w:rsidRDefault="005850A4" w:rsidP="002339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390D">
        <w:rPr>
          <w:rFonts w:ascii="Times New Roman" w:hAnsi="Times New Roman" w:cs="Times New Roman"/>
          <w:sz w:val="24"/>
          <w:szCs w:val="24"/>
        </w:rPr>
        <w:t>Воскресенского муниципального района</w:t>
      </w:r>
    </w:p>
    <w:p w14:paraId="2D9E85D8" w14:textId="6CAAECD7" w:rsidR="005850A4" w:rsidRPr="0023390D" w:rsidRDefault="005850A4" w:rsidP="002339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390D">
        <w:rPr>
          <w:rFonts w:ascii="Times New Roman" w:hAnsi="Times New Roman" w:cs="Times New Roman"/>
          <w:sz w:val="24"/>
          <w:szCs w:val="24"/>
        </w:rPr>
        <w:t xml:space="preserve">от </w:t>
      </w:r>
      <w:r w:rsidR="00B95310" w:rsidRPr="0023390D">
        <w:rPr>
          <w:rFonts w:ascii="Times New Roman" w:hAnsi="Times New Roman" w:cs="Times New Roman"/>
          <w:sz w:val="24"/>
          <w:szCs w:val="24"/>
        </w:rPr>
        <w:t xml:space="preserve">30 ноября </w:t>
      </w:r>
      <w:r w:rsidR="00B07A55" w:rsidRPr="0023390D">
        <w:rPr>
          <w:rFonts w:ascii="Times New Roman" w:hAnsi="Times New Roman" w:cs="Times New Roman"/>
          <w:sz w:val="24"/>
          <w:szCs w:val="24"/>
        </w:rPr>
        <w:t>202</w:t>
      </w:r>
      <w:r w:rsidR="005C0EB5" w:rsidRPr="0023390D">
        <w:rPr>
          <w:rFonts w:ascii="Times New Roman" w:hAnsi="Times New Roman" w:cs="Times New Roman"/>
          <w:sz w:val="24"/>
          <w:szCs w:val="24"/>
        </w:rPr>
        <w:t>1</w:t>
      </w:r>
      <w:r w:rsidR="00B07A55" w:rsidRPr="0023390D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23390D">
        <w:rPr>
          <w:rFonts w:ascii="Times New Roman" w:hAnsi="Times New Roman" w:cs="Times New Roman"/>
          <w:sz w:val="24"/>
          <w:szCs w:val="24"/>
        </w:rPr>
        <w:t xml:space="preserve"> № </w:t>
      </w:r>
      <w:r w:rsidR="00B95310" w:rsidRPr="0023390D">
        <w:rPr>
          <w:rFonts w:ascii="Times New Roman" w:hAnsi="Times New Roman" w:cs="Times New Roman"/>
          <w:sz w:val="24"/>
          <w:szCs w:val="24"/>
        </w:rPr>
        <w:t>958</w:t>
      </w:r>
    </w:p>
    <w:p w14:paraId="16EABF6A" w14:textId="77777777" w:rsidR="00222C2F" w:rsidRPr="0023390D" w:rsidRDefault="00222C2F" w:rsidP="002339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41C53A0" w14:textId="53094AFA" w:rsidR="00A9258A" w:rsidRPr="0023390D" w:rsidRDefault="00A66E30" w:rsidP="002339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90D">
        <w:rPr>
          <w:rFonts w:ascii="Times New Roman" w:hAnsi="Times New Roman" w:cs="Times New Roman"/>
          <w:b/>
          <w:sz w:val="24"/>
          <w:szCs w:val="24"/>
        </w:rPr>
        <w:t>План мероприятий («дорожная карта»)</w:t>
      </w:r>
    </w:p>
    <w:p w14:paraId="7E0D8E2C" w14:textId="77777777" w:rsidR="005850A4" w:rsidRPr="0023390D" w:rsidRDefault="00A66E30" w:rsidP="002339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90D">
        <w:rPr>
          <w:rFonts w:ascii="Times New Roman" w:hAnsi="Times New Roman" w:cs="Times New Roman"/>
          <w:b/>
          <w:sz w:val="24"/>
          <w:szCs w:val="24"/>
        </w:rPr>
        <w:t xml:space="preserve">по содействию развитию конкуренции в </w:t>
      </w:r>
      <w:r w:rsidR="005850A4" w:rsidRPr="0023390D">
        <w:rPr>
          <w:rFonts w:ascii="Times New Roman" w:hAnsi="Times New Roman" w:cs="Times New Roman"/>
          <w:b/>
          <w:sz w:val="24"/>
          <w:szCs w:val="24"/>
        </w:rPr>
        <w:t xml:space="preserve">Воскресенском муниципальном районе </w:t>
      </w:r>
    </w:p>
    <w:p w14:paraId="241C53A1" w14:textId="6914348E" w:rsidR="00A66E30" w:rsidRPr="0023390D" w:rsidRDefault="00A66E30" w:rsidP="002339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90D">
        <w:rPr>
          <w:rFonts w:ascii="Times New Roman" w:hAnsi="Times New Roman" w:cs="Times New Roman"/>
          <w:b/>
          <w:sz w:val="24"/>
          <w:szCs w:val="24"/>
        </w:rPr>
        <w:t>Нижегородской области</w:t>
      </w:r>
      <w:r w:rsidR="00A9258A" w:rsidRPr="002339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390D">
        <w:rPr>
          <w:rFonts w:ascii="Times New Roman" w:hAnsi="Times New Roman" w:cs="Times New Roman"/>
          <w:b/>
          <w:sz w:val="24"/>
          <w:szCs w:val="24"/>
        </w:rPr>
        <w:t>на 2019 - 2021 годы</w:t>
      </w:r>
    </w:p>
    <w:p w14:paraId="241C53A2" w14:textId="77777777" w:rsidR="00A66E30" w:rsidRPr="0023390D" w:rsidRDefault="00A66E30" w:rsidP="002339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26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9"/>
        <w:gridCol w:w="824"/>
        <w:gridCol w:w="2787"/>
        <w:gridCol w:w="898"/>
        <w:gridCol w:w="2367"/>
        <w:gridCol w:w="923"/>
        <w:gridCol w:w="28"/>
        <w:gridCol w:w="880"/>
        <w:gridCol w:w="28"/>
        <w:gridCol w:w="722"/>
        <w:gridCol w:w="28"/>
        <w:gridCol w:w="880"/>
        <w:gridCol w:w="34"/>
        <w:gridCol w:w="2210"/>
        <w:gridCol w:w="12"/>
        <w:gridCol w:w="1883"/>
        <w:gridCol w:w="9"/>
      </w:tblGrid>
      <w:tr w:rsidR="008B0E62" w:rsidRPr="0023390D" w14:paraId="241C53AB" w14:textId="77777777" w:rsidTr="00495817">
        <w:trPr>
          <w:tblHeader/>
        </w:trPr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65CDF5" w14:textId="0B9B347B" w:rsidR="008B0E62" w:rsidRPr="0023390D" w:rsidRDefault="008B0E62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0CC2714E" w14:textId="5C390B8E" w:rsidR="008B0E62" w:rsidRPr="0023390D" w:rsidRDefault="008B0E62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C53A3" w14:textId="4B68C10A" w:rsidR="008B0E62" w:rsidRPr="0023390D" w:rsidRDefault="008B0E62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14:paraId="5383FE4A" w14:textId="77777777" w:rsidR="008B0E62" w:rsidRPr="0023390D" w:rsidRDefault="008B0E62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14:paraId="241C53A4" w14:textId="072FFAAA" w:rsidR="008B0E62" w:rsidRPr="0023390D" w:rsidRDefault="008B0E62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(по 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лас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ной «д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ной ка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30D55" w:rsidRPr="0023390D">
              <w:rPr>
                <w:rFonts w:ascii="Times New Roman" w:hAnsi="Times New Roman" w:cs="Times New Roman"/>
                <w:sz w:val="24"/>
                <w:szCs w:val="24"/>
              </w:rPr>
              <w:t>е»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C53A5" w14:textId="77777777" w:rsidR="008B0E62" w:rsidRPr="0023390D" w:rsidRDefault="008B0E62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C53A6" w14:textId="0EAEACB6" w:rsidR="008B0E62" w:rsidRPr="0023390D" w:rsidRDefault="008B0E62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Срок и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C53A7" w14:textId="77777777" w:rsidR="008B0E62" w:rsidRPr="0023390D" w:rsidRDefault="008B0E62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Наименование пок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зателя / вид док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мента</w:t>
            </w:r>
          </w:p>
        </w:tc>
        <w:tc>
          <w:tcPr>
            <w:tcW w:w="114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3A8" w14:textId="77777777" w:rsidR="008B0E62" w:rsidRPr="0023390D" w:rsidRDefault="008B0E62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Целевые значения показателя</w:t>
            </w:r>
          </w:p>
        </w:tc>
        <w:tc>
          <w:tcPr>
            <w:tcW w:w="7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C53A9" w14:textId="77777777" w:rsidR="008B0E62" w:rsidRPr="0023390D" w:rsidRDefault="008B0E62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Результат испо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нения мероприятия</w:t>
            </w:r>
          </w:p>
        </w:tc>
        <w:tc>
          <w:tcPr>
            <w:tcW w:w="6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C53AA" w14:textId="77777777" w:rsidR="008B0E62" w:rsidRPr="0023390D" w:rsidRDefault="008B0E62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исполнители</w:t>
            </w:r>
          </w:p>
        </w:tc>
      </w:tr>
      <w:tr w:rsidR="008B0E62" w:rsidRPr="0023390D" w14:paraId="241C53B6" w14:textId="77777777" w:rsidTr="00495817">
        <w:trPr>
          <w:cantSplit/>
          <w:trHeight w:val="1494"/>
          <w:tblHeader/>
        </w:trPr>
        <w:tc>
          <w:tcPr>
            <w:tcW w:w="2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5C6B" w14:textId="77777777" w:rsidR="008B0E62" w:rsidRPr="0023390D" w:rsidRDefault="008B0E62" w:rsidP="00233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C53AC" w14:textId="1A817A8E" w:rsidR="008B0E62" w:rsidRPr="0023390D" w:rsidRDefault="008B0E62" w:rsidP="00233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C53AD" w14:textId="77777777" w:rsidR="008B0E62" w:rsidRPr="0023390D" w:rsidRDefault="008B0E62" w:rsidP="00233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C53AE" w14:textId="77777777" w:rsidR="008B0E62" w:rsidRPr="0023390D" w:rsidRDefault="008B0E62" w:rsidP="00233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C53AF" w14:textId="77777777" w:rsidR="008B0E62" w:rsidRPr="0023390D" w:rsidRDefault="008B0E62" w:rsidP="00233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41C53B0" w14:textId="3EA8406D" w:rsidR="008B0E62" w:rsidRPr="0023390D" w:rsidRDefault="008B0E62" w:rsidP="002339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На 1 января 2019 г.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41C53B1" w14:textId="2A0208B1" w:rsidR="008B0E62" w:rsidRPr="0023390D" w:rsidRDefault="008B0E62" w:rsidP="002339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На 1 января 2020 г.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41C53B2" w14:textId="5EC7361B" w:rsidR="008B0E62" w:rsidRPr="0023390D" w:rsidRDefault="008B0E62" w:rsidP="002339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На 1 января 2021 г.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41C53B3" w14:textId="2B98781A" w:rsidR="008B0E62" w:rsidRPr="0023390D" w:rsidRDefault="008B0E62" w:rsidP="002339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На 1 января 2022 г.</w:t>
            </w:r>
          </w:p>
        </w:tc>
        <w:tc>
          <w:tcPr>
            <w:tcW w:w="7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C53B4" w14:textId="77777777" w:rsidR="008B0E62" w:rsidRPr="0023390D" w:rsidRDefault="008B0E62" w:rsidP="00233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C53B5" w14:textId="77777777" w:rsidR="008B0E62" w:rsidRPr="0023390D" w:rsidRDefault="008B0E62" w:rsidP="00233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86E" w:rsidRPr="0023390D" w14:paraId="241C53B9" w14:textId="77777777" w:rsidTr="008B0E62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7AA18" w14:textId="137D1B42" w:rsidR="00B4686E" w:rsidRPr="0023390D" w:rsidRDefault="008B0E62" w:rsidP="002339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3B7" w14:textId="70B175F8" w:rsidR="00B4686E" w:rsidRPr="0023390D" w:rsidRDefault="00B4686E" w:rsidP="002339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435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3B8" w14:textId="51803FF1" w:rsidR="00B4686E" w:rsidRPr="0023390D" w:rsidRDefault="00B4686E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b/>
                <w:sz w:val="24"/>
                <w:szCs w:val="24"/>
              </w:rPr>
              <w:t>Системные мероприятия по содействию развитию конкуренции в Воскресенском муниципальном районе Нижегородской области</w:t>
            </w:r>
          </w:p>
        </w:tc>
      </w:tr>
      <w:tr w:rsidR="00B4686E" w:rsidRPr="0023390D" w14:paraId="241C53BC" w14:textId="77777777" w:rsidTr="008B0E62">
        <w:trPr>
          <w:trHeight w:val="349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692B" w14:textId="418B7031" w:rsidR="00B4686E" w:rsidRPr="0023390D" w:rsidRDefault="008B0E62" w:rsidP="002339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3BA" w14:textId="3815566D" w:rsidR="00B4686E" w:rsidRPr="0023390D" w:rsidRDefault="00B4686E" w:rsidP="002339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435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3BB" w14:textId="77777777" w:rsidR="00B4686E" w:rsidRPr="0023390D" w:rsidRDefault="00B4686E" w:rsidP="0023390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конкурентоспособности товаров, работ и услуг субъектов малого и среднего предпринимательства</w:t>
            </w:r>
          </w:p>
        </w:tc>
      </w:tr>
      <w:tr w:rsidR="008B0E62" w:rsidRPr="0023390D" w14:paraId="241C53CA" w14:textId="77777777" w:rsidTr="00495817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41960B" w14:textId="1D5BF101" w:rsidR="00B4686E" w:rsidRPr="0023390D" w:rsidRDefault="008B0E62" w:rsidP="00233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1C53BD" w14:textId="3C4C5ABB" w:rsidR="00B4686E" w:rsidRPr="0023390D" w:rsidRDefault="00B4686E" w:rsidP="00233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3BE" w14:textId="77777777" w:rsidR="00B4686E" w:rsidRPr="0023390D" w:rsidRDefault="00B4686E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Обеспечение предоста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ления на безвозмездной основе консультацио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ных услуг для субъектов пре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принимательской деятел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3BF" w14:textId="77777777" w:rsidR="00B4686E" w:rsidRPr="0023390D" w:rsidRDefault="00B4686E" w:rsidP="00233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3C2" w14:textId="433DF9F2" w:rsidR="00B4686E" w:rsidRPr="0023390D" w:rsidRDefault="00B4686E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Доля субъектов м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лого и среднего предпринимател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ства, п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лучивших комплекс услуг (в том числе финанс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вых услуг, консул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тационной и образ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вательной поддер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ки), от общего кол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чества субъектов малого и среднего предпринимател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ства в Нижегоро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ской 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ласти, %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3C3" w14:textId="5FB7D3AD" w:rsidR="00B4686E" w:rsidRPr="0023390D" w:rsidRDefault="00B4686E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3C4" w14:textId="0943367F" w:rsidR="00B4686E" w:rsidRPr="0023390D" w:rsidRDefault="00B4686E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3C5" w14:textId="585321C0" w:rsidR="00B4686E" w:rsidRPr="0023390D" w:rsidRDefault="00B4686E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3C6" w14:textId="022CF41D" w:rsidR="00B4686E" w:rsidRPr="0023390D" w:rsidRDefault="00B4686E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3C7" w14:textId="77777777" w:rsidR="00B4686E" w:rsidRPr="0023390D" w:rsidRDefault="00B4686E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Обеспечение суб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ектов предприн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мательской де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тельности инфо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мационной, ко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сультацио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ной, юридической по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держкой по вопр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сам ведения де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D7CE1" w14:textId="77777777" w:rsidR="00B4686E" w:rsidRPr="0023390D" w:rsidRDefault="00B4686E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Отдел эконом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ки, прогнозир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вания и ресу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сов админ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страции Во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кресенского муниципальн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го района,</w:t>
            </w:r>
          </w:p>
          <w:p w14:paraId="1913FA2E" w14:textId="77777777" w:rsidR="00B4686E" w:rsidRPr="0023390D" w:rsidRDefault="00B4686E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Фонд поддер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ки предприн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мательства Воскр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сенского района (по с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гласов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  <w:r w:rsidR="00DA4595" w:rsidRPr="002339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0893A93" w14:textId="00A0C801" w:rsidR="00DA4595" w:rsidRPr="0023390D" w:rsidRDefault="00DA4595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общественный помощник уполномоче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ного по защите прав предпр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нимат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  <w:p w14:paraId="241C53C9" w14:textId="2B913328" w:rsidR="00DA4595" w:rsidRPr="0023390D" w:rsidRDefault="00DA4595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в Нижегоро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ской области в Во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кресенском м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ниципальном районе (по с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гласованию)</w:t>
            </w:r>
          </w:p>
        </w:tc>
      </w:tr>
      <w:tr w:rsidR="00B4686E" w:rsidRPr="0023390D" w14:paraId="241C540B" w14:textId="77777777" w:rsidTr="008B0E62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C31A" w14:textId="6B3967BC" w:rsidR="00B4686E" w:rsidRPr="0023390D" w:rsidRDefault="008B0E62" w:rsidP="002339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409" w14:textId="6726033A" w:rsidR="00B4686E" w:rsidRPr="0023390D" w:rsidRDefault="00B4686E" w:rsidP="002339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b/>
                <w:sz w:val="24"/>
                <w:szCs w:val="24"/>
              </w:rPr>
              <w:t>1.3.</w:t>
            </w:r>
          </w:p>
        </w:tc>
        <w:tc>
          <w:tcPr>
            <w:tcW w:w="4435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40A" w14:textId="77777777" w:rsidR="00B4686E" w:rsidRPr="0023390D" w:rsidRDefault="00B4686E" w:rsidP="001E5951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b/>
                <w:sz w:val="24"/>
                <w:szCs w:val="24"/>
              </w:rPr>
              <w:t>Устранение избыточного государственного и муниципального регулирования, снижение административных барьеров</w:t>
            </w:r>
          </w:p>
        </w:tc>
      </w:tr>
      <w:tr w:rsidR="008B0E62" w:rsidRPr="0023390D" w14:paraId="241C5418" w14:textId="77777777" w:rsidTr="00495817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EF61" w14:textId="144D963A" w:rsidR="00B4686E" w:rsidRPr="0023390D" w:rsidRDefault="008B0E62" w:rsidP="00233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40C" w14:textId="7387A006" w:rsidR="00B4686E" w:rsidRPr="0023390D" w:rsidRDefault="00B4686E" w:rsidP="00233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40D" w14:textId="1B58DE13" w:rsidR="00B4686E" w:rsidRPr="0023390D" w:rsidRDefault="00B4686E" w:rsidP="00233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Анализ практики реал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 xml:space="preserve">зации муниципальных функций и услуг на предмет соответствия такой практики статьям 15 и 16 Федерального 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закона от 26 июля 2016 г. № 135-ФЗ «О защите конкуренции»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40E" w14:textId="77777777" w:rsidR="00B4686E" w:rsidRPr="0023390D" w:rsidRDefault="00B4686E" w:rsidP="00233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40F" w14:textId="3BAA8797" w:rsidR="00B4686E" w:rsidRPr="0023390D" w:rsidRDefault="00B4686E" w:rsidP="00233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Число нарушений органами местного самоуправления района Федеральн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 xml:space="preserve">го закона от 26 июля 2016 г. № 135-ФЗ «О 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защите конкуре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ции» (статьи 15 и 16), ед.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410" w14:textId="0102818E" w:rsidR="00B4686E" w:rsidRPr="0023390D" w:rsidRDefault="00B4686E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411" w14:textId="63A73D73" w:rsidR="00B4686E" w:rsidRPr="0023390D" w:rsidRDefault="00B4686E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412" w14:textId="2AA3EA3B" w:rsidR="00B4686E" w:rsidRPr="0023390D" w:rsidRDefault="00B4686E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413" w14:textId="399770F2" w:rsidR="00B4686E" w:rsidRPr="0023390D" w:rsidRDefault="00B4686E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5414" w14:textId="546BDA5F" w:rsidR="00B4686E" w:rsidRPr="0023390D" w:rsidRDefault="00B4686E" w:rsidP="00233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Снижение колич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ства нарушений ОМСУ района</w:t>
            </w:r>
          </w:p>
          <w:p w14:paraId="241C5415" w14:textId="77777777" w:rsidR="00B4686E" w:rsidRPr="0023390D" w:rsidRDefault="00B4686E" w:rsidP="00233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9216E" w14:textId="43C612E7" w:rsidR="00DA4595" w:rsidRPr="0023390D" w:rsidRDefault="00B4686E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Отдел эконом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ки, прогнозир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вания и ресу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сов админ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страции Во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 xml:space="preserve">кресенского 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  <w:r w:rsidR="00DA4595" w:rsidRPr="002339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1108EAD" w14:textId="77777777" w:rsidR="00DA4595" w:rsidRPr="0023390D" w:rsidRDefault="00DA4595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ным имущ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ством Воскр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сенского мун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ципального района Ниж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городской 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 xml:space="preserve">ласти, </w:t>
            </w:r>
          </w:p>
          <w:p w14:paraId="58C77102" w14:textId="77777777" w:rsidR="00B4686E" w:rsidRPr="0023390D" w:rsidRDefault="00DA4595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Отдел кап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тального стро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тельства и а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хитектуры а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министр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ции Воскресе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ского муниципальн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 xml:space="preserve">го района, </w:t>
            </w:r>
          </w:p>
          <w:p w14:paraId="3978C561" w14:textId="77777777" w:rsidR="00DA4595" w:rsidRPr="0023390D" w:rsidRDefault="00462527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Управление 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разования а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 xml:space="preserve">министрации 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кресенского муниципальн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го района,</w:t>
            </w:r>
          </w:p>
          <w:p w14:paraId="63AD0E54" w14:textId="77777777" w:rsidR="00312F6A" w:rsidRPr="0023390D" w:rsidRDefault="00312F6A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Отдел культ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ры, молоде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ной п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литики и спорта админ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страции Во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кресенского муниципальн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го района,</w:t>
            </w:r>
          </w:p>
          <w:p w14:paraId="76F60FED" w14:textId="77777777" w:rsidR="00312F6A" w:rsidRPr="0023390D" w:rsidRDefault="00312F6A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Управление сельского х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зяйства адм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нистрации Во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кресенского муниципальн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го района,</w:t>
            </w:r>
          </w:p>
          <w:p w14:paraId="44EAAD94" w14:textId="77777777" w:rsidR="00312F6A" w:rsidRPr="0023390D" w:rsidRDefault="00312F6A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Управление д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лами админ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страции Во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кресенского муниципальн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ра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она,</w:t>
            </w:r>
          </w:p>
          <w:p w14:paraId="1BC581C4" w14:textId="77777777" w:rsidR="00312F6A" w:rsidRPr="0023390D" w:rsidRDefault="00312F6A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а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страции Воскр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сенского муниципальн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го ра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она,</w:t>
            </w:r>
          </w:p>
          <w:p w14:paraId="241C5417" w14:textId="13366C79" w:rsidR="00462527" w:rsidRPr="0023390D" w:rsidRDefault="00462527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ОМСУ посел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ний Воскресе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ского муниц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пального рай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на (по соглас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ванию)</w:t>
            </w:r>
          </w:p>
        </w:tc>
      </w:tr>
      <w:tr w:rsidR="00B4686E" w:rsidRPr="0023390D" w14:paraId="241C5432" w14:textId="77777777" w:rsidTr="008B0E62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ED62" w14:textId="6938E970" w:rsidR="00B4686E" w:rsidRPr="0023390D" w:rsidRDefault="008B0E62" w:rsidP="0023390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3390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430" w14:textId="327636FA" w:rsidR="00B4686E" w:rsidRPr="0023390D" w:rsidRDefault="00B4686E" w:rsidP="0023390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3390D">
              <w:rPr>
                <w:rFonts w:ascii="Times New Roman" w:hAnsi="Times New Roman"/>
                <w:b/>
                <w:sz w:val="24"/>
                <w:szCs w:val="24"/>
              </w:rPr>
              <w:t>1.4.</w:t>
            </w:r>
          </w:p>
        </w:tc>
        <w:tc>
          <w:tcPr>
            <w:tcW w:w="4435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431" w14:textId="07508C93" w:rsidR="00B4686E" w:rsidRPr="0023390D" w:rsidRDefault="00B4686E" w:rsidP="001E5951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3390D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процессов управления в рамках полномочий органов местного самоуправления Воскресенского м</w:t>
            </w:r>
            <w:r w:rsidRPr="0023390D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23390D">
              <w:rPr>
                <w:rFonts w:ascii="Times New Roman" w:hAnsi="Times New Roman" w:cs="Times New Roman"/>
                <w:b/>
                <w:sz w:val="24"/>
                <w:szCs w:val="24"/>
              </w:rPr>
              <w:t>ниципального района, закрепленных за ними законодательством Российской Федерации, объектами муниципальной со</w:t>
            </w:r>
            <w:r w:rsidRPr="0023390D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23390D">
              <w:rPr>
                <w:rFonts w:ascii="Times New Roman" w:hAnsi="Times New Roman" w:cs="Times New Roman"/>
                <w:b/>
                <w:sz w:val="24"/>
                <w:szCs w:val="24"/>
              </w:rPr>
              <w:t>ственности, ограничение влияния муниципальных предприятий на конкуренцию</w:t>
            </w:r>
            <w:proofErr w:type="gramEnd"/>
          </w:p>
        </w:tc>
      </w:tr>
      <w:tr w:rsidR="008B0E62" w:rsidRPr="0023390D" w14:paraId="241C5461" w14:textId="77777777" w:rsidTr="00495817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AC7F" w14:textId="4572B7F9" w:rsidR="00B4686E" w:rsidRPr="0023390D" w:rsidRDefault="008B0E62" w:rsidP="00233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456" w14:textId="22CABD44" w:rsidR="00B4686E" w:rsidRPr="0023390D" w:rsidRDefault="00B4686E" w:rsidP="00233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1.4.2.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457" w14:textId="3E6113BC" w:rsidR="00B4686E" w:rsidRPr="0023390D" w:rsidRDefault="00B4686E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муниципальных пре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приятий на конкурен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ных рынках Воскресе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ского мун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ципального района Ниж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городской области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458" w14:textId="77777777" w:rsidR="00B4686E" w:rsidRPr="0023390D" w:rsidRDefault="00B4686E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459" w14:textId="2F113037" w:rsidR="00B4686E" w:rsidRPr="0023390D" w:rsidRDefault="00B4686E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Количество ликв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дированных и рео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ганизованных м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ниципальных ун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тарных предпри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тий, ед. (нараста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 xml:space="preserve">щим итогом к 2018 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г.), ед.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45A" w14:textId="78004AC7" w:rsidR="00B4686E" w:rsidRPr="0023390D" w:rsidRDefault="00B4686E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45B" w14:textId="77381A97" w:rsidR="00B4686E" w:rsidRPr="0023390D" w:rsidRDefault="00B4686E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45C" w14:textId="1B24D547" w:rsidR="00B4686E" w:rsidRPr="0023390D" w:rsidRDefault="00B4686E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45D" w14:textId="5547B512" w:rsidR="00B4686E" w:rsidRPr="0023390D" w:rsidRDefault="00B4686E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A50AD" w14:textId="14148621" w:rsidR="00B4686E" w:rsidRPr="0023390D" w:rsidRDefault="00B4686E" w:rsidP="00233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Снижение влияния муниципальных предприятий на ко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куренцию.</w:t>
            </w:r>
          </w:p>
          <w:p w14:paraId="241C545E" w14:textId="741C4D62" w:rsidR="00B4686E" w:rsidRPr="0023390D" w:rsidRDefault="00B4686E" w:rsidP="00233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Повышение э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фективности управления мун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ципальной со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ственностью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460" w14:textId="4B072CEF" w:rsidR="00B4686E" w:rsidRPr="0023390D" w:rsidRDefault="00B4686E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управлению муниципал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ным имущ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ством Воскр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сенского мун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ципального 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Ниж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городской 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</w:tr>
      <w:tr w:rsidR="008B0E62" w:rsidRPr="0023390D" w14:paraId="241C5478" w14:textId="77777777" w:rsidTr="00495817">
        <w:trPr>
          <w:trHeight w:val="525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C424B" w14:textId="5D08B195" w:rsidR="00B4686E" w:rsidRPr="0023390D" w:rsidRDefault="008B0E62" w:rsidP="00233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1.3.2.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46E" w14:textId="5EA57953" w:rsidR="00B4686E" w:rsidRPr="0023390D" w:rsidRDefault="00B4686E" w:rsidP="00233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1.4.4.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1C546F" w14:textId="77777777" w:rsidR="00B4686E" w:rsidRPr="0023390D" w:rsidRDefault="00B4686E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Проведение хозяйств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ющими субъектами, д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ля участия муниципал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ных образований в к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торых составляет 50 и более процентов, пу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личных торгов или иных конкурентных процедур при реализации имущ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1C5470" w14:textId="77777777" w:rsidR="00B4686E" w:rsidRPr="0023390D" w:rsidRDefault="00B4686E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1C5471" w14:textId="77777777" w:rsidR="00B4686E" w:rsidRPr="0023390D" w:rsidRDefault="00B4686E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Реализация имущ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ства хозяйству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щими субъектами, доля участия мун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ципальных образ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ваний в которых с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ставляет 50 и более процентов, на осн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ве публичных то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гов или иных конк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рентных процедур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1C5472" w14:textId="7ED572F1" w:rsidR="00B4686E" w:rsidRPr="0023390D" w:rsidRDefault="00B4686E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Не пров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дились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1C5473" w14:textId="7D74BB46" w:rsidR="00B4686E" w:rsidRPr="0023390D" w:rsidRDefault="00B4686E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Не пр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вод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лись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1C5474" w14:textId="77777777" w:rsidR="00B4686E" w:rsidRPr="0023390D" w:rsidRDefault="00B4686E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янно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1C5475" w14:textId="77777777" w:rsidR="00B4686E" w:rsidRPr="0023390D" w:rsidRDefault="00B4686E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янно</w:t>
            </w:r>
          </w:p>
        </w:tc>
        <w:tc>
          <w:tcPr>
            <w:tcW w:w="7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1C5476" w14:textId="77777777" w:rsidR="00B4686E" w:rsidRPr="0023390D" w:rsidRDefault="00B4686E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Повышение э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фективности управления объе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тами муниципал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ной собственн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1C5477" w14:textId="6E35160F" w:rsidR="00B4686E" w:rsidRPr="0023390D" w:rsidRDefault="00B4686E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ным имущ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ством Воскр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сенского мун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ципального района Ниж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городской 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</w:tr>
      <w:tr w:rsidR="008B0E62" w:rsidRPr="0023390D" w14:paraId="241C5484" w14:textId="77777777" w:rsidTr="00495817"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BB7E" w14:textId="31919113" w:rsidR="00B4686E" w:rsidRPr="0023390D" w:rsidRDefault="008B0E62" w:rsidP="00233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1.3.3.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479" w14:textId="75F7E241" w:rsidR="00B4686E" w:rsidRPr="0023390D" w:rsidRDefault="00B4686E" w:rsidP="00233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1.4.5.</w:t>
            </w:r>
          </w:p>
        </w:tc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47A" w14:textId="61080919" w:rsidR="00B4686E" w:rsidRPr="0023390D" w:rsidRDefault="00B4686E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Предоставление учас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ков для целей жилищн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го и иного строител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B54F3F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47B" w14:textId="77777777" w:rsidR="00B4686E" w:rsidRPr="0023390D" w:rsidRDefault="00B4686E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547C" w14:textId="77777777" w:rsidR="00B4686E" w:rsidRPr="0023390D" w:rsidRDefault="00B4686E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Количество земел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ных участков, по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лежащих формир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ванию и последу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щему предоставл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нию для целей ж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лищного и иного строительства (нарастающим ит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гом к 2018 г.), ед.</w:t>
            </w:r>
          </w:p>
        </w:tc>
        <w:tc>
          <w:tcPr>
            <w:tcW w:w="3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47D" w14:textId="77777777" w:rsidR="00B4686E" w:rsidRPr="0023390D" w:rsidRDefault="00B4686E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47E" w14:textId="77777777" w:rsidR="00B4686E" w:rsidRPr="0023390D" w:rsidRDefault="00B4686E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47F" w14:textId="77777777" w:rsidR="00B4686E" w:rsidRPr="0023390D" w:rsidRDefault="00B4686E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480" w14:textId="77777777" w:rsidR="00B4686E" w:rsidRPr="0023390D" w:rsidRDefault="00B4686E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5481" w14:textId="77777777" w:rsidR="00B4686E" w:rsidRPr="0023390D" w:rsidRDefault="00B4686E" w:rsidP="00233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482" w14:textId="59F2AE1A" w:rsidR="00B4686E" w:rsidRPr="0023390D" w:rsidRDefault="00B4686E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ным имущ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ством Воскр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сенского мун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ципального района Ниж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городской 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ласти,</w:t>
            </w:r>
          </w:p>
          <w:p w14:paraId="241C5483" w14:textId="0D685A9C" w:rsidR="00B4686E" w:rsidRPr="0023390D" w:rsidRDefault="00B4686E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Отдел кап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тального стро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тельства и а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хитектуры а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министр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ции Воскресе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ского муниципальн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 xml:space="preserve">го района </w:t>
            </w:r>
          </w:p>
        </w:tc>
      </w:tr>
      <w:tr w:rsidR="008B0E62" w:rsidRPr="0023390D" w14:paraId="241C549A" w14:textId="77777777" w:rsidTr="00495817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D22D" w14:textId="3877479E" w:rsidR="00B4686E" w:rsidRPr="0023390D" w:rsidRDefault="008B0E62" w:rsidP="00233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1.3.4.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490" w14:textId="0DB8AF90" w:rsidR="00B4686E" w:rsidRPr="0023390D" w:rsidRDefault="00B4686E" w:rsidP="00233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1.4.7.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491" w14:textId="2E52A402" w:rsidR="00B4686E" w:rsidRPr="0023390D" w:rsidRDefault="00B4686E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комплекса мероприятий по пов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шению эффективности деятельности муниц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пальных предприятий Воскресенского мун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ципального района Н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жегородской области (повышение кач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ства работы действующих предприятий, сокращ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ние расходов, оптимиз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ция численности перс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нала)</w:t>
            </w:r>
            <w:proofErr w:type="gramEnd"/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492" w14:textId="77777777" w:rsidR="00B4686E" w:rsidRPr="0023390D" w:rsidRDefault="00B4686E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493" w14:textId="6BC225F4" w:rsidR="00B4686E" w:rsidRPr="0023390D" w:rsidRDefault="00B4686E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Доля безубыточных предприятий, нах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дящихся в муниц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пальной собстве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ности Воскресе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ского муниципал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ного района Ниж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городской обл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сти, от общего колич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ства предприятий, ведущих хозя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ственную деятел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ность, находящихся в мун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ципальной 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ности, %</w:t>
            </w:r>
            <w:proofErr w:type="gramEnd"/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494" w14:textId="0AF9C586" w:rsidR="00B4686E" w:rsidRPr="0023390D" w:rsidRDefault="00B4686E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495" w14:textId="51553AEE" w:rsidR="00B4686E" w:rsidRPr="0023390D" w:rsidRDefault="00B4686E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496" w14:textId="3D409751" w:rsidR="00B4686E" w:rsidRPr="0023390D" w:rsidRDefault="00B4686E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497" w14:textId="193AF6C2" w:rsidR="00B4686E" w:rsidRPr="0023390D" w:rsidRDefault="00B4686E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498" w14:textId="77777777" w:rsidR="00B4686E" w:rsidRPr="0023390D" w:rsidRDefault="00B4686E" w:rsidP="00233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Повышение э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фективности де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тельности муниц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пальных предпри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76057" w14:textId="77777777" w:rsidR="00B4686E" w:rsidRPr="0023390D" w:rsidRDefault="00B4686E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Балансовая к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миссия по ит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 xml:space="preserve">гам </w:t>
            </w:r>
            <w:proofErr w:type="gramStart"/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работы м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ниц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пальных унитарных предприятий Воскресенского муниципальн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го района Н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жег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родской области</w:t>
            </w:r>
            <w:proofErr w:type="gramEnd"/>
          </w:p>
          <w:p w14:paraId="7227924C" w14:textId="77777777" w:rsidR="00B4686E" w:rsidRPr="0023390D" w:rsidRDefault="00B4686E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Отдел кап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тального стро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тельства и а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хитектуры а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министр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ции Воскресе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ского муниципальн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  <w:p w14:paraId="241C5499" w14:textId="732473BA" w:rsidR="00B4686E" w:rsidRPr="0023390D" w:rsidRDefault="00B4686E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Отдел эконом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ки, прогнозир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вания и ресу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сов админ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страции Во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кресенского муниципальн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</w:tr>
      <w:tr w:rsidR="00B4686E" w:rsidRPr="0023390D" w14:paraId="241C549D" w14:textId="77777777" w:rsidTr="008B0E62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E60D" w14:textId="53033756" w:rsidR="00B4686E" w:rsidRPr="0023390D" w:rsidRDefault="008B0E62" w:rsidP="0023390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3390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1.4.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49B" w14:textId="3C12B7ED" w:rsidR="00B4686E" w:rsidRPr="0023390D" w:rsidRDefault="00B4686E" w:rsidP="0023390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3390D">
              <w:rPr>
                <w:rFonts w:ascii="Times New Roman" w:hAnsi="Times New Roman"/>
                <w:b/>
                <w:sz w:val="24"/>
                <w:szCs w:val="24"/>
              </w:rPr>
              <w:t>1.5.</w:t>
            </w:r>
          </w:p>
        </w:tc>
        <w:tc>
          <w:tcPr>
            <w:tcW w:w="4435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49C" w14:textId="77777777" w:rsidR="00B4686E" w:rsidRPr="0023390D" w:rsidRDefault="00B4686E" w:rsidP="001E5951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условий для недискриминационного доступа хозяйствующих субъектов на товарные рынки</w:t>
            </w:r>
          </w:p>
        </w:tc>
      </w:tr>
      <w:tr w:rsidR="008B0E62" w:rsidRPr="0023390D" w14:paraId="241C54A8" w14:textId="77777777" w:rsidTr="00495817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84064" w14:textId="3D6ECE43" w:rsidR="00B4686E" w:rsidRPr="0023390D" w:rsidRDefault="008B0E62" w:rsidP="00233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49E" w14:textId="305455B1" w:rsidR="00B4686E" w:rsidRPr="0023390D" w:rsidRDefault="00B4686E" w:rsidP="00233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1.5.1.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1C549F" w14:textId="4E931463" w:rsidR="00B4686E" w:rsidRPr="0023390D" w:rsidRDefault="00B4686E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Предоставление хозя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ствующим субъектам муниципальной  по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держки на равных усл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виях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1C54A0" w14:textId="77777777" w:rsidR="00B4686E" w:rsidRPr="0023390D" w:rsidRDefault="00B4686E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1C54A1" w14:textId="470DADFE" w:rsidR="00B4686E" w:rsidRPr="0023390D" w:rsidRDefault="00B4686E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Доля хозяйству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щих субъектов, п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лучивших муниц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пальную поддержку на равных условиях, %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1C54A2" w14:textId="77777777" w:rsidR="00B4686E" w:rsidRPr="0023390D" w:rsidRDefault="00B4686E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1C54A3" w14:textId="77777777" w:rsidR="00B4686E" w:rsidRPr="0023390D" w:rsidRDefault="00B4686E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1C54A4" w14:textId="77777777" w:rsidR="00B4686E" w:rsidRPr="0023390D" w:rsidRDefault="00B4686E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1C54A5" w14:textId="77777777" w:rsidR="00B4686E" w:rsidRPr="0023390D" w:rsidRDefault="00B4686E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1C54A6" w14:textId="03AD5F96" w:rsidR="00B4686E" w:rsidRPr="0023390D" w:rsidRDefault="00B4686E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Обеспечение ра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ных условий для хозя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ствующих субъектов при обеспечении м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ниципальной по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держки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1C54A7" w14:textId="7768C88B" w:rsidR="00B4686E" w:rsidRPr="0023390D" w:rsidRDefault="00B4686E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Отдел эконом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ки, прогнозир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вания и ресу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сов админ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страции Во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кресенского муниципальн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 xml:space="preserve">го района </w:t>
            </w:r>
          </w:p>
        </w:tc>
      </w:tr>
      <w:tr w:rsidR="00B4686E" w:rsidRPr="0023390D" w14:paraId="241C54AB" w14:textId="77777777" w:rsidTr="008B0E62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233C" w14:textId="5EEBA905" w:rsidR="00B4686E" w:rsidRPr="0023390D" w:rsidRDefault="008B0E62" w:rsidP="0023390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3390D">
              <w:rPr>
                <w:rFonts w:ascii="Times New Roman" w:hAnsi="Times New Roman"/>
                <w:b/>
                <w:sz w:val="24"/>
                <w:szCs w:val="24"/>
              </w:rPr>
              <w:t>1.5.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4A9" w14:textId="707B150A" w:rsidR="00B4686E" w:rsidRPr="0023390D" w:rsidRDefault="00B4686E" w:rsidP="0023390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3390D">
              <w:rPr>
                <w:rFonts w:ascii="Times New Roman" w:hAnsi="Times New Roman"/>
                <w:b/>
                <w:sz w:val="24"/>
                <w:szCs w:val="24"/>
              </w:rPr>
              <w:t>1.6.</w:t>
            </w:r>
          </w:p>
        </w:tc>
        <w:tc>
          <w:tcPr>
            <w:tcW w:w="4435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4AA" w14:textId="77777777" w:rsidR="00B4686E" w:rsidRPr="0023390D" w:rsidRDefault="00B4686E" w:rsidP="001E5951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и сохранение целевого использования государственных (муниципальных) объектов недвижимого имущества </w:t>
            </w:r>
            <w:r w:rsidRPr="002339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 социал</w:t>
            </w:r>
            <w:r w:rsidRPr="0023390D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23390D">
              <w:rPr>
                <w:rFonts w:ascii="Times New Roman" w:hAnsi="Times New Roman" w:cs="Times New Roman"/>
                <w:b/>
                <w:sz w:val="24"/>
                <w:szCs w:val="24"/>
              </w:rPr>
              <w:t>ной сфере</w:t>
            </w:r>
          </w:p>
        </w:tc>
      </w:tr>
      <w:tr w:rsidR="008B0E62" w:rsidRPr="0023390D" w14:paraId="241C54BB" w14:textId="77777777" w:rsidTr="00495817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6F45" w14:textId="11C00600" w:rsidR="00B4686E" w:rsidRPr="0023390D" w:rsidRDefault="008B0E62" w:rsidP="00233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4AC" w14:textId="70CB7F59" w:rsidR="00B4686E" w:rsidRPr="0023390D" w:rsidRDefault="00B4686E" w:rsidP="00233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1.6.1.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1C54AD" w14:textId="0C203211" w:rsidR="00B4686E" w:rsidRPr="0023390D" w:rsidRDefault="00B4686E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Анализ целевого и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пользования муниц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пальных объектов н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движимого имущества, выявление неиспользу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мых по назначению об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ектов социальной сф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ры, их передача негос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дарственным (немун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ципальным) организ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циям (с обязательством сохранения целевого назначения и использ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вания объекта недвиж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мого имущества в одной или нескольких из сл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дующих сфер: дошкол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ное образование, де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ский отдых и оздоро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ление, спорт, здрав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охранение, социальное обслуживание, культ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ра)</w:t>
            </w:r>
            <w:proofErr w:type="gramEnd"/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1C54AE" w14:textId="77777777" w:rsidR="00B4686E" w:rsidRPr="0023390D" w:rsidRDefault="00B4686E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1C54AF" w14:textId="5DF5B349" w:rsidR="00B4686E" w:rsidRPr="0023390D" w:rsidRDefault="00B4686E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Доля муниципал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ных объектов н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движимого имущ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ства, испол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зуемых по назнач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нию, %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1C54B0" w14:textId="77777777" w:rsidR="00B4686E" w:rsidRPr="0023390D" w:rsidRDefault="00B4686E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1C54B1" w14:textId="77777777" w:rsidR="00B4686E" w:rsidRPr="0023390D" w:rsidRDefault="00B4686E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1C54B2" w14:textId="77777777" w:rsidR="00B4686E" w:rsidRPr="0023390D" w:rsidRDefault="00B4686E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1C54B3" w14:textId="77777777" w:rsidR="00B4686E" w:rsidRPr="0023390D" w:rsidRDefault="00B4686E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1C54B4" w14:textId="77777777" w:rsidR="00B4686E" w:rsidRPr="0023390D" w:rsidRDefault="00B4686E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привлечения н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государственных организаций в сферу оказания с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циал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ных услуг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1C54BA" w14:textId="43CF94D8" w:rsidR="00B4686E" w:rsidRPr="0023390D" w:rsidRDefault="00B4686E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ным имущ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ством Воскр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сенского мун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ципального района Ниж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городской 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</w:tr>
      <w:tr w:rsidR="004B6C60" w:rsidRPr="0023390D" w14:paraId="675B0026" w14:textId="77777777" w:rsidTr="000F69D5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51673" w14:textId="5B47E41A" w:rsidR="000F69D5" w:rsidRPr="0023390D" w:rsidRDefault="005C0EB5" w:rsidP="002339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1.6.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18F0" w14:textId="7006A8B6" w:rsidR="000F69D5" w:rsidRPr="0023390D" w:rsidRDefault="000F69D5" w:rsidP="002339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b/>
                <w:sz w:val="24"/>
                <w:szCs w:val="24"/>
              </w:rPr>
              <w:t>1.8</w:t>
            </w:r>
            <w:r w:rsidR="005C0EB5" w:rsidRPr="0023390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435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EC6E93" w14:textId="7AA3DED3" w:rsidR="000F69D5" w:rsidRPr="0023390D" w:rsidRDefault="000F69D5" w:rsidP="001E5951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390D">
              <w:rPr>
                <w:rFonts w:ascii="Times New Roman" w:hAnsi="Times New Roman" w:cs="Times New Roman"/>
                <w:b/>
                <w:sz w:val="24"/>
                <w:szCs w:val="24"/>
              </w:rPr>
              <w:t>Содействие развитию негосударственных (немуниципальных) социально ориентированных некоммерческих организаций и «социального предпринимательства», включая наличие в региональных программах поддержки социально ориентир</w:t>
            </w:r>
            <w:r w:rsidRPr="0023390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3390D">
              <w:rPr>
                <w:rFonts w:ascii="Times New Roman" w:hAnsi="Times New Roman" w:cs="Times New Roman"/>
                <w:b/>
                <w:sz w:val="24"/>
                <w:szCs w:val="24"/>
              </w:rPr>
              <w:t>ванных некоммерческих организаций и (или) субъектов малого и среднего предпринимательства, в том числе индивид</w:t>
            </w:r>
            <w:r w:rsidRPr="0023390D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23390D">
              <w:rPr>
                <w:rFonts w:ascii="Times New Roman" w:hAnsi="Times New Roman" w:cs="Times New Roman"/>
                <w:b/>
                <w:sz w:val="24"/>
                <w:szCs w:val="24"/>
              </w:rPr>
              <w:t>альных предпринимателей, м</w:t>
            </w:r>
            <w:r w:rsidRPr="0023390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3390D">
              <w:rPr>
                <w:rFonts w:ascii="Times New Roman" w:hAnsi="Times New Roman" w:cs="Times New Roman"/>
                <w:b/>
                <w:sz w:val="24"/>
                <w:szCs w:val="24"/>
              </w:rPr>
              <w:t>роприятий, направленных на поддержку негосударственного (немуниципального) сектора и развитие «социального предпринимательства» в таких сферах, как дошкольное, общее образование, детский отдых и оздоровление детей, дополнительное образование д</w:t>
            </w:r>
            <w:r w:rsidRPr="0023390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3390D">
              <w:rPr>
                <w:rFonts w:ascii="Times New Roman" w:hAnsi="Times New Roman" w:cs="Times New Roman"/>
                <w:b/>
                <w:sz w:val="24"/>
                <w:szCs w:val="24"/>
              </w:rPr>
              <w:t>тей, производство</w:t>
            </w:r>
            <w:proofErr w:type="gramEnd"/>
            <w:r w:rsidRPr="002339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территории Российской Федерации технических средств реабилитации для лиц с ограниченными возможност</w:t>
            </w:r>
            <w:r w:rsidRPr="0023390D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23390D">
              <w:rPr>
                <w:rFonts w:ascii="Times New Roman" w:hAnsi="Times New Roman" w:cs="Times New Roman"/>
                <w:b/>
                <w:sz w:val="24"/>
                <w:szCs w:val="24"/>
              </w:rPr>
              <w:t>ми, включая мероприятия по развитию инфраструктуры поддержки социально ориентированных некоммерческих организаций и «социального предпринимательства»</w:t>
            </w:r>
          </w:p>
        </w:tc>
      </w:tr>
      <w:tr w:rsidR="004B6C60" w:rsidRPr="0023390D" w14:paraId="43AA02B7" w14:textId="77777777" w:rsidTr="00495817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5BED" w14:textId="4A834434" w:rsidR="000F69D5" w:rsidRPr="0023390D" w:rsidRDefault="005C0EB5" w:rsidP="00233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1.6.1.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8BA7" w14:textId="02AB289F" w:rsidR="000F69D5" w:rsidRPr="0023390D" w:rsidRDefault="000F69D5" w:rsidP="00233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1.8.1.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188FD5" w14:textId="5570FCA4" w:rsidR="000F69D5" w:rsidRPr="0023390D" w:rsidRDefault="000F69D5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Разработка и проведение серии методических с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минаров для сотрудн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ков ОМСУ и руковод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телей (представителей) СО НКО</w:t>
            </w:r>
            <w:r w:rsidR="00084FDC" w:rsidRPr="0023390D">
              <w:rPr>
                <w:rFonts w:ascii="Times New Roman" w:hAnsi="Times New Roman" w:cs="Times New Roman"/>
                <w:sz w:val="24"/>
                <w:szCs w:val="24"/>
              </w:rPr>
              <w:t>, для «социал</w:t>
            </w:r>
            <w:r w:rsidR="00084FDC" w:rsidRPr="0023390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084FDC" w:rsidRPr="0023390D">
              <w:rPr>
                <w:rFonts w:ascii="Times New Roman" w:hAnsi="Times New Roman" w:cs="Times New Roman"/>
                <w:sz w:val="24"/>
                <w:szCs w:val="24"/>
              </w:rPr>
              <w:t>ного предпринимател</w:t>
            </w:r>
            <w:r w:rsidR="00084FDC" w:rsidRPr="0023390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084FDC" w:rsidRPr="0023390D">
              <w:rPr>
                <w:rFonts w:ascii="Times New Roman" w:hAnsi="Times New Roman" w:cs="Times New Roman"/>
                <w:sz w:val="24"/>
                <w:szCs w:val="24"/>
              </w:rPr>
              <w:t>ства»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 xml:space="preserve"> в малых городах и селах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52DC7C" w14:textId="7E23E39F" w:rsidR="000F69D5" w:rsidRPr="0023390D" w:rsidRDefault="000F69D5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E14F80" w14:textId="68291BDE" w:rsidR="000F69D5" w:rsidRPr="0023390D" w:rsidRDefault="00EA24FC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Количество пров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денных семинаров, ед.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B39BCC" w14:textId="42F0F97A" w:rsidR="000F69D5" w:rsidRPr="0023390D" w:rsidRDefault="005C0EB5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6CA0B9" w14:textId="527F712D" w:rsidR="000F69D5" w:rsidRPr="0023390D" w:rsidRDefault="005C0EB5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5EBB37" w14:textId="09132803" w:rsidR="000F69D5" w:rsidRPr="0023390D" w:rsidRDefault="005C0EB5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40F6EF" w14:textId="6E78AAD4" w:rsidR="000F69D5" w:rsidRPr="0023390D" w:rsidRDefault="005C0EB5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66D20B" w14:textId="77777777" w:rsidR="00EA24FC" w:rsidRPr="0023390D" w:rsidRDefault="00EA24FC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Проведение сем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 xml:space="preserve">наров позволит: </w:t>
            </w:r>
          </w:p>
          <w:p w14:paraId="3894CE7B" w14:textId="0662C52E" w:rsidR="00EA24FC" w:rsidRPr="0023390D" w:rsidRDefault="00EA24FC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1.Разъяснить пор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док разработки и реализации пр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грамм поддержки СО НКО</w:t>
            </w:r>
            <w:r w:rsidR="00084FDC" w:rsidRPr="0023390D">
              <w:rPr>
                <w:rFonts w:ascii="Times New Roman" w:hAnsi="Times New Roman" w:cs="Times New Roman"/>
                <w:sz w:val="24"/>
                <w:szCs w:val="24"/>
              </w:rPr>
              <w:t>, «соц</w:t>
            </w:r>
            <w:r w:rsidR="00084FDC" w:rsidRPr="002339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84FDC" w:rsidRPr="0023390D">
              <w:rPr>
                <w:rFonts w:ascii="Times New Roman" w:hAnsi="Times New Roman" w:cs="Times New Roman"/>
                <w:sz w:val="24"/>
                <w:szCs w:val="24"/>
              </w:rPr>
              <w:t>ального предпр</w:t>
            </w:r>
            <w:r w:rsidR="00084FDC" w:rsidRPr="002339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84FDC" w:rsidRPr="0023390D">
              <w:rPr>
                <w:rFonts w:ascii="Times New Roman" w:hAnsi="Times New Roman" w:cs="Times New Roman"/>
                <w:sz w:val="24"/>
                <w:szCs w:val="24"/>
              </w:rPr>
              <w:t>ним</w:t>
            </w:r>
            <w:r w:rsidR="00084FDC" w:rsidRPr="002339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84FDC" w:rsidRPr="0023390D">
              <w:rPr>
                <w:rFonts w:ascii="Times New Roman" w:hAnsi="Times New Roman" w:cs="Times New Roman"/>
                <w:sz w:val="24"/>
                <w:szCs w:val="24"/>
              </w:rPr>
              <w:t>тельства»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 xml:space="preserve"> (для сотрудников 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СУ).</w:t>
            </w:r>
          </w:p>
          <w:p w14:paraId="3FC22065" w14:textId="6148A634" w:rsidR="00EA24FC" w:rsidRPr="0023390D" w:rsidRDefault="00EA24FC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2.Повысить прав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 xml:space="preserve">вую грамотность руководителей и 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трудников  СО НКО</w:t>
            </w:r>
            <w:r w:rsidR="00084FDC" w:rsidRPr="0023390D">
              <w:rPr>
                <w:rFonts w:ascii="Times New Roman" w:hAnsi="Times New Roman" w:cs="Times New Roman"/>
                <w:sz w:val="24"/>
                <w:szCs w:val="24"/>
              </w:rPr>
              <w:t>, «социальн</w:t>
            </w:r>
            <w:r w:rsidR="00084FDC" w:rsidRPr="002339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84FDC" w:rsidRPr="0023390D">
              <w:rPr>
                <w:rFonts w:ascii="Times New Roman" w:hAnsi="Times New Roman" w:cs="Times New Roman"/>
                <w:sz w:val="24"/>
                <w:szCs w:val="24"/>
              </w:rPr>
              <w:t>го предприним</w:t>
            </w:r>
            <w:r w:rsidR="00084FDC" w:rsidRPr="002339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84FDC" w:rsidRPr="0023390D">
              <w:rPr>
                <w:rFonts w:ascii="Times New Roman" w:hAnsi="Times New Roman" w:cs="Times New Roman"/>
                <w:sz w:val="24"/>
                <w:szCs w:val="24"/>
              </w:rPr>
              <w:t>тельства»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561A91F" w14:textId="45879465" w:rsidR="00EA24FC" w:rsidRPr="0023390D" w:rsidRDefault="00EA24FC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3.Повысить р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зультативность участия СО НКО</w:t>
            </w:r>
            <w:r w:rsidR="00084FDC" w:rsidRPr="0023390D">
              <w:rPr>
                <w:rFonts w:ascii="Times New Roman" w:hAnsi="Times New Roman" w:cs="Times New Roman"/>
                <w:sz w:val="24"/>
                <w:szCs w:val="24"/>
              </w:rPr>
              <w:t>, «социального предпринимател</w:t>
            </w:r>
            <w:r w:rsidR="00084FDC" w:rsidRPr="0023390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084FDC" w:rsidRPr="0023390D">
              <w:rPr>
                <w:rFonts w:ascii="Times New Roman" w:hAnsi="Times New Roman" w:cs="Times New Roman"/>
                <w:sz w:val="24"/>
                <w:szCs w:val="24"/>
              </w:rPr>
              <w:t>ства»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 xml:space="preserve"> в разли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ных конкурсах по предоставлению поддержки на ре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лизацию социал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но значимых пр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ектов (программ) либо м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роприятий.</w:t>
            </w:r>
          </w:p>
          <w:p w14:paraId="5EA1C95A" w14:textId="373CF526" w:rsidR="00EA24FC" w:rsidRPr="0023390D" w:rsidRDefault="00EA24FC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4.Оказать консул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тационную по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держку СО НКО</w:t>
            </w:r>
            <w:r w:rsidR="00084FDC" w:rsidRPr="0023390D">
              <w:rPr>
                <w:rFonts w:ascii="Times New Roman" w:hAnsi="Times New Roman" w:cs="Times New Roman"/>
                <w:sz w:val="24"/>
                <w:szCs w:val="24"/>
              </w:rPr>
              <w:t>, «социального предпринимател</w:t>
            </w:r>
            <w:r w:rsidR="00084FDC" w:rsidRPr="0023390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084FDC" w:rsidRPr="0023390D">
              <w:rPr>
                <w:rFonts w:ascii="Times New Roman" w:hAnsi="Times New Roman" w:cs="Times New Roman"/>
                <w:sz w:val="24"/>
                <w:szCs w:val="24"/>
              </w:rPr>
              <w:t>ства»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ке заявок (иной документации) для получения гос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дарственной по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держки.</w:t>
            </w:r>
          </w:p>
          <w:p w14:paraId="224E1361" w14:textId="0D8E0D9F" w:rsidR="000F69D5" w:rsidRPr="0023390D" w:rsidRDefault="00EA24FC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 xml:space="preserve">5.Увеличить долю </w:t>
            </w:r>
            <w:proofErr w:type="spellStart"/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грантополучателей</w:t>
            </w:r>
            <w:proofErr w:type="spellEnd"/>
            <w:r w:rsidRPr="00233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proofErr w:type="gramEnd"/>
            <w:r w:rsidRPr="00233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23390D">
              <w:rPr>
                <w:rFonts w:ascii="Times New Roman" w:hAnsi="Times New Roman" w:cs="Times New Roman"/>
                <w:sz w:val="24"/>
                <w:szCs w:val="24"/>
              </w:rPr>
              <w:t xml:space="preserve"> НКО</w:t>
            </w:r>
            <w:r w:rsidR="00084FDC" w:rsidRPr="0023390D">
              <w:rPr>
                <w:rFonts w:ascii="Times New Roman" w:hAnsi="Times New Roman" w:cs="Times New Roman"/>
                <w:sz w:val="24"/>
                <w:szCs w:val="24"/>
              </w:rPr>
              <w:t>, «социального предпринимател</w:t>
            </w:r>
            <w:r w:rsidR="00084FDC" w:rsidRPr="0023390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084FDC" w:rsidRPr="0023390D">
              <w:rPr>
                <w:rFonts w:ascii="Times New Roman" w:hAnsi="Times New Roman" w:cs="Times New Roman"/>
                <w:sz w:val="24"/>
                <w:szCs w:val="24"/>
              </w:rPr>
              <w:t>ства»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ботающих в малых</w:t>
            </w:r>
            <w:r w:rsidR="00084FDC" w:rsidRPr="00233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городах и селах.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1436A5" w14:textId="77777777" w:rsidR="000F69D5" w:rsidRPr="0023390D" w:rsidRDefault="00EA24FC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д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лами админ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страции Во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кресенского муниципальн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го ра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  <w:p w14:paraId="54EF50F0" w14:textId="77777777" w:rsidR="00084FDC" w:rsidRPr="0023390D" w:rsidRDefault="00084FDC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Отдел эконом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ки, прогнозир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вания и ресу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сов админ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страции Во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кресенского муниципальн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  <w:p w14:paraId="284A40F0" w14:textId="7C00D94F" w:rsidR="00084FDC" w:rsidRPr="0023390D" w:rsidRDefault="00084FDC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 поддер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ки предприн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мательства Воскр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сенского района (по с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гласов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</w:tc>
      </w:tr>
      <w:tr w:rsidR="00B4686E" w:rsidRPr="0023390D" w14:paraId="241C54E2" w14:textId="77777777" w:rsidTr="008B0E62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332A" w14:textId="35C66368" w:rsidR="00B4686E" w:rsidRPr="0023390D" w:rsidRDefault="008B0E62" w:rsidP="0023390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3390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</w:t>
            </w:r>
            <w:r w:rsidR="009A3AE3" w:rsidRPr="0023390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23390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4E0" w14:textId="6876804F" w:rsidR="00B4686E" w:rsidRPr="0023390D" w:rsidRDefault="00B4686E" w:rsidP="0023390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3390D">
              <w:rPr>
                <w:rFonts w:ascii="Times New Roman" w:hAnsi="Times New Roman"/>
                <w:b/>
                <w:sz w:val="24"/>
                <w:szCs w:val="24"/>
              </w:rPr>
              <w:t>1.9.</w:t>
            </w:r>
          </w:p>
        </w:tc>
        <w:tc>
          <w:tcPr>
            <w:tcW w:w="4435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4E1" w14:textId="3D0329AA" w:rsidR="00B4686E" w:rsidRPr="0023390D" w:rsidRDefault="00B4686E" w:rsidP="00B54F3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3390D">
              <w:rPr>
                <w:rFonts w:ascii="Times New Roman" w:hAnsi="Times New Roman" w:cs="Times New Roman"/>
                <w:b/>
                <w:sz w:val="24"/>
                <w:szCs w:val="24"/>
              </w:rPr>
              <w:t>Стимулирование новых предпринимательских инициатив за счет проведения образовательных мероприятий, обеспеч</w:t>
            </w:r>
            <w:r w:rsidRPr="0023390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23390D">
              <w:rPr>
                <w:rFonts w:ascii="Times New Roman" w:hAnsi="Times New Roman" w:cs="Times New Roman"/>
                <w:b/>
                <w:sz w:val="24"/>
                <w:szCs w:val="24"/>
              </w:rPr>
              <w:t>вающих во</w:t>
            </w:r>
            <w:r w:rsidRPr="0023390D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23390D">
              <w:rPr>
                <w:rFonts w:ascii="Times New Roman" w:hAnsi="Times New Roman" w:cs="Times New Roman"/>
                <w:b/>
                <w:sz w:val="24"/>
                <w:szCs w:val="24"/>
              </w:rPr>
              <w:t>можности для поиска, отбора и обучения потенциальных предпринимателей, в том числе путем разработки и реализации региональной программы по ускоренному развитию субъектов малого и среднего предпринимательства и д</w:t>
            </w:r>
            <w:r w:rsidRPr="0023390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3390D">
              <w:rPr>
                <w:rFonts w:ascii="Times New Roman" w:hAnsi="Times New Roman" w:cs="Times New Roman"/>
                <w:b/>
                <w:sz w:val="24"/>
                <w:szCs w:val="24"/>
              </w:rPr>
              <w:t>стижения показателей ее эффе</w:t>
            </w:r>
            <w:r w:rsidRPr="0023390D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23390D">
              <w:rPr>
                <w:rFonts w:ascii="Times New Roman" w:hAnsi="Times New Roman" w:cs="Times New Roman"/>
                <w:b/>
                <w:sz w:val="24"/>
                <w:szCs w:val="24"/>
              </w:rPr>
              <w:t>тивности</w:t>
            </w:r>
            <w:proofErr w:type="gramEnd"/>
          </w:p>
        </w:tc>
      </w:tr>
      <w:tr w:rsidR="008B0E62" w:rsidRPr="0023390D" w14:paraId="241C54ED" w14:textId="77777777" w:rsidTr="00495817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40565" w14:textId="3877A2D3" w:rsidR="00B4686E" w:rsidRPr="0023390D" w:rsidRDefault="008B0E62" w:rsidP="00233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A3AE3" w:rsidRPr="002339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4E3" w14:textId="1F288B48" w:rsidR="00B4686E" w:rsidRPr="0023390D" w:rsidRDefault="00B4686E" w:rsidP="00233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1.9.1.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4E4" w14:textId="4A91877D" w:rsidR="00B4686E" w:rsidRPr="0023390D" w:rsidRDefault="00B4686E" w:rsidP="0023390D">
            <w:pPr>
              <w:pStyle w:val="ConsPlusNormal"/>
              <w:rPr>
                <w:szCs w:val="24"/>
              </w:rPr>
            </w:pPr>
            <w:r w:rsidRPr="0023390D">
              <w:rPr>
                <w:szCs w:val="24"/>
              </w:rPr>
              <w:t>Организация совещаний, круглых столов, конф</w:t>
            </w:r>
            <w:r w:rsidRPr="0023390D">
              <w:rPr>
                <w:szCs w:val="24"/>
              </w:rPr>
              <w:t>е</w:t>
            </w:r>
            <w:r w:rsidRPr="0023390D">
              <w:rPr>
                <w:szCs w:val="24"/>
              </w:rPr>
              <w:t>ренций (форумов), ед</w:t>
            </w:r>
            <w:r w:rsidRPr="0023390D">
              <w:rPr>
                <w:szCs w:val="24"/>
              </w:rPr>
              <w:t>и</w:t>
            </w:r>
            <w:r w:rsidRPr="0023390D">
              <w:rPr>
                <w:szCs w:val="24"/>
              </w:rPr>
              <w:t>ных информационных дней, пресс-конференций по вопр</w:t>
            </w:r>
            <w:r w:rsidRPr="0023390D">
              <w:rPr>
                <w:szCs w:val="24"/>
              </w:rPr>
              <w:t>о</w:t>
            </w:r>
            <w:r w:rsidRPr="0023390D">
              <w:rPr>
                <w:szCs w:val="24"/>
              </w:rPr>
              <w:lastRenderedPageBreak/>
              <w:t>сам развития предпр</w:t>
            </w:r>
            <w:r w:rsidRPr="0023390D">
              <w:rPr>
                <w:szCs w:val="24"/>
              </w:rPr>
              <w:t>и</w:t>
            </w:r>
            <w:r w:rsidRPr="0023390D">
              <w:rPr>
                <w:szCs w:val="24"/>
              </w:rPr>
              <w:t xml:space="preserve">нимательства (ведение диалога органов власти и бизнеса) 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4E5" w14:textId="77777777" w:rsidR="00B4686E" w:rsidRPr="0023390D" w:rsidRDefault="00B4686E" w:rsidP="0023390D">
            <w:pPr>
              <w:pStyle w:val="ConsPlusNormal"/>
              <w:rPr>
                <w:szCs w:val="24"/>
              </w:rPr>
            </w:pPr>
            <w:r w:rsidRPr="0023390D">
              <w:rPr>
                <w:szCs w:val="24"/>
              </w:rPr>
              <w:lastRenderedPageBreak/>
              <w:t>2019-2021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4E6" w14:textId="77777777" w:rsidR="00B4686E" w:rsidRPr="0023390D" w:rsidRDefault="00B4686E" w:rsidP="00233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Количество со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местных провод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мых м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роприятий по вопр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сам развития предпринимател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ства, ед.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4E7" w14:textId="0C73BE64" w:rsidR="00B4686E" w:rsidRPr="0023390D" w:rsidRDefault="00B4686E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4E8" w14:textId="0F8ACCC8" w:rsidR="00B4686E" w:rsidRPr="0023390D" w:rsidRDefault="00B4686E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4E9" w14:textId="4FC156A0" w:rsidR="00B4686E" w:rsidRPr="0023390D" w:rsidRDefault="00B4686E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4EA" w14:textId="47251410" w:rsidR="00B4686E" w:rsidRPr="0023390D" w:rsidRDefault="00B4686E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4EB" w14:textId="77777777" w:rsidR="00B4686E" w:rsidRPr="0023390D" w:rsidRDefault="00B4686E" w:rsidP="00233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Выработка пре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ложений по реш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нию проблем и м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ропр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ятий в целях разв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тия малого и среднего предпр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ним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AD62E" w14:textId="1B386DD1" w:rsidR="00B4686E" w:rsidRPr="0023390D" w:rsidRDefault="00B4686E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эконом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ки, прогнозир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вания и ресу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сов админ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страции Во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 xml:space="preserve">кресенского 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  <w:r w:rsidR="00312F6A" w:rsidRPr="0023390D">
              <w:rPr>
                <w:rFonts w:ascii="Times New Roman" w:hAnsi="Times New Roman" w:cs="Times New Roman"/>
                <w:sz w:val="24"/>
                <w:szCs w:val="24"/>
              </w:rPr>
              <w:t>, Управление д</w:t>
            </w:r>
            <w:r w:rsidR="00312F6A" w:rsidRPr="002339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12F6A" w:rsidRPr="0023390D">
              <w:rPr>
                <w:rFonts w:ascii="Times New Roman" w:hAnsi="Times New Roman" w:cs="Times New Roman"/>
                <w:sz w:val="24"/>
                <w:szCs w:val="24"/>
              </w:rPr>
              <w:t>лами админ</w:t>
            </w:r>
            <w:r w:rsidR="00312F6A" w:rsidRPr="002339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12F6A" w:rsidRPr="0023390D">
              <w:rPr>
                <w:rFonts w:ascii="Times New Roman" w:hAnsi="Times New Roman" w:cs="Times New Roman"/>
                <w:sz w:val="24"/>
                <w:szCs w:val="24"/>
              </w:rPr>
              <w:t>страции Во</w:t>
            </w:r>
            <w:r w:rsidR="00312F6A" w:rsidRPr="002339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12F6A" w:rsidRPr="0023390D">
              <w:rPr>
                <w:rFonts w:ascii="Times New Roman" w:hAnsi="Times New Roman" w:cs="Times New Roman"/>
                <w:sz w:val="24"/>
                <w:szCs w:val="24"/>
              </w:rPr>
              <w:t>кресенского муниципальн</w:t>
            </w:r>
            <w:r w:rsidR="00312F6A" w:rsidRPr="002339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A0061" w:rsidRPr="0023390D">
              <w:rPr>
                <w:rFonts w:ascii="Times New Roman" w:hAnsi="Times New Roman" w:cs="Times New Roman"/>
                <w:sz w:val="24"/>
                <w:szCs w:val="24"/>
              </w:rPr>
              <w:t>го района,</w:t>
            </w:r>
          </w:p>
          <w:p w14:paraId="6A478949" w14:textId="77777777" w:rsidR="00312F6A" w:rsidRPr="0023390D" w:rsidRDefault="00312F6A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Фонд поддер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ки предприн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мательства Воскр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сенского района (по с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гласов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нию),</w:t>
            </w:r>
          </w:p>
          <w:p w14:paraId="556AA8FC" w14:textId="77777777" w:rsidR="00312F6A" w:rsidRPr="0023390D" w:rsidRDefault="00312F6A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общественный помощник уполномоче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ного по защите прав предпр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нимат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  <w:p w14:paraId="241C54EC" w14:textId="260B7EB8" w:rsidR="00312F6A" w:rsidRPr="0023390D" w:rsidRDefault="00312F6A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в Нижегоро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ской области в Во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 xml:space="preserve">кресенском 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ниципальном районе (по с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гласованию)</w:t>
            </w:r>
          </w:p>
        </w:tc>
      </w:tr>
      <w:tr w:rsidR="00B4686E" w:rsidRPr="0023390D" w14:paraId="5F81C94E" w14:textId="77777777" w:rsidTr="008B0E62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E75B" w14:textId="194F2C94" w:rsidR="00B4686E" w:rsidRPr="0023390D" w:rsidRDefault="008B0E62" w:rsidP="00233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9A3AE3" w:rsidRPr="002339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CA41B" w14:textId="0AFFF565" w:rsidR="00B4686E" w:rsidRPr="0023390D" w:rsidRDefault="00B4686E" w:rsidP="00233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4435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AB19" w14:textId="191847EF" w:rsidR="00B4686E" w:rsidRPr="0023390D" w:rsidRDefault="00B4686E" w:rsidP="00B54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390D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механизмов поддержки технического и научно-технического творчества детей и молодежи, обучения их прав</w:t>
            </w:r>
            <w:r w:rsidRPr="0023390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3390D">
              <w:rPr>
                <w:rFonts w:ascii="Times New Roman" w:hAnsi="Times New Roman" w:cs="Times New Roman"/>
                <w:b/>
                <w:sz w:val="24"/>
                <w:szCs w:val="24"/>
              </w:rPr>
              <w:t>вой, технологической грамотности и основам цифровой экономики, в том числе в рамках стационарных загородных лаг</w:t>
            </w:r>
            <w:r w:rsidRPr="0023390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3390D">
              <w:rPr>
                <w:rFonts w:ascii="Times New Roman" w:hAnsi="Times New Roman" w:cs="Times New Roman"/>
                <w:b/>
                <w:sz w:val="24"/>
                <w:szCs w:val="24"/>
              </w:rPr>
              <w:t>рей с соответствующим специализированным уклоном, а также на повышение их информированности о потенциальных возможностях саморазвития, обе</w:t>
            </w:r>
            <w:r w:rsidRPr="0023390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23390D">
              <w:rPr>
                <w:rFonts w:ascii="Times New Roman" w:hAnsi="Times New Roman" w:cs="Times New Roman"/>
                <w:b/>
                <w:sz w:val="24"/>
                <w:szCs w:val="24"/>
              </w:rPr>
              <w:t>печения поддержки научной, творческой и предпринимательской активности</w:t>
            </w:r>
            <w:proofErr w:type="gramEnd"/>
          </w:p>
        </w:tc>
      </w:tr>
      <w:tr w:rsidR="008B0E62" w:rsidRPr="0023390D" w14:paraId="5635A48B" w14:textId="77777777" w:rsidTr="00495817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9504" w14:textId="4E00A056" w:rsidR="00B4686E" w:rsidRPr="0023390D" w:rsidRDefault="008B0E62" w:rsidP="0023390D">
            <w:pPr>
              <w:pStyle w:val="ConsPlusNormal"/>
              <w:rPr>
                <w:szCs w:val="24"/>
              </w:rPr>
            </w:pPr>
            <w:r w:rsidRPr="0023390D">
              <w:rPr>
                <w:szCs w:val="24"/>
              </w:rPr>
              <w:t>1.</w:t>
            </w:r>
            <w:r w:rsidR="009A3AE3" w:rsidRPr="0023390D">
              <w:rPr>
                <w:szCs w:val="24"/>
              </w:rPr>
              <w:t>7</w:t>
            </w:r>
            <w:r w:rsidRPr="0023390D">
              <w:rPr>
                <w:szCs w:val="24"/>
              </w:rPr>
              <w:t>.3.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D4A6" w14:textId="7E39425B" w:rsidR="00B4686E" w:rsidRPr="0023390D" w:rsidRDefault="00B4686E" w:rsidP="0023390D">
            <w:pPr>
              <w:pStyle w:val="ConsPlusNormal"/>
              <w:rPr>
                <w:szCs w:val="24"/>
              </w:rPr>
            </w:pPr>
            <w:r w:rsidRPr="0023390D">
              <w:rPr>
                <w:szCs w:val="24"/>
              </w:rPr>
              <w:t>1.10.1.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AC75" w14:textId="76081A65" w:rsidR="00B4686E" w:rsidRPr="0023390D" w:rsidRDefault="00B4686E" w:rsidP="0023390D">
            <w:pPr>
              <w:pStyle w:val="ConsPlusNormal"/>
              <w:jc w:val="both"/>
              <w:rPr>
                <w:szCs w:val="24"/>
              </w:rPr>
            </w:pPr>
            <w:r w:rsidRPr="0023390D">
              <w:rPr>
                <w:szCs w:val="24"/>
              </w:rPr>
              <w:t>Проведение меропри</w:t>
            </w:r>
            <w:r w:rsidRPr="0023390D">
              <w:rPr>
                <w:szCs w:val="24"/>
              </w:rPr>
              <w:t>я</w:t>
            </w:r>
            <w:r w:rsidRPr="0023390D">
              <w:rPr>
                <w:szCs w:val="24"/>
              </w:rPr>
              <w:t>тий по развитию научно-технического творч</w:t>
            </w:r>
            <w:r w:rsidRPr="0023390D">
              <w:rPr>
                <w:szCs w:val="24"/>
              </w:rPr>
              <w:t>е</w:t>
            </w:r>
            <w:r w:rsidRPr="0023390D">
              <w:rPr>
                <w:szCs w:val="24"/>
              </w:rPr>
              <w:t>ства: районных конку</w:t>
            </w:r>
            <w:r w:rsidRPr="0023390D">
              <w:rPr>
                <w:szCs w:val="24"/>
              </w:rPr>
              <w:t>р</w:t>
            </w:r>
            <w:r w:rsidRPr="0023390D">
              <w:rPr>
                <w:szCs w:val="24"/>
              </w:rPr>
              <w:t>сов технического тво</w:t>
            </w:r>
            <w:r w:rsidRPr="0023390D">
              <w:rPr>
                <w:szCs w:val="24"/>
              </w:rPr>
              <w:t>р</w:t>
            </w:r>
            <w:r w:rsidRPr="0023390D">
              <w:rPr>
                <w:szCs w:val="24"/>
              </w:rPr>
              <w:t>чества, с</w:t>
            </w:r>
            <w:r w:rsidRPr="0023390D">
              <w:rPr>
                <w:szCs w:val="24"/>
              </w:rPr>
              <w:t>о</w:t>
            </w:r>
            <w:r w:rsidRPr="0023390D">
              <w:rPr>
                <w:szCs w:val="24"/>
              </w:rPr>
              <w:t>ревнований по спортивно-техническим видам спо</w:t>
            </w:r>
            <w:r w:rsidRPr="0023390D">
              <w:rPr>
                <w:szCs w:val="24"/>
              </w:rPr>
              <w:t>р</w:t>
            </w:r>
            <w:r w:rsidRPr="0023390D">
              <w:rPr>
                <w:szCs w:val="24"/>
              </w:rPr>
              <w:t xml:space="preserve">та, районных конкурсов детского и юношеского </w:t>
            </w:r>
            <w:proofErr w:type="spellStart"/>
            <w:r w:rsidRPr="0023390D">
              <w:rPr>
                <w:szCs w:val="24"/>
              </w:rPr>
              <w:t>мед</w:t>
            </w:r>
            <w:r w:rsidR="000B71A9" w:rsidRPr="0023390D">
              <w:rPr>
                <w:szCs w:val="24"/>
              </w:rPr>
              <w:t>и</w:t>
            </w:r>
            <w:r w:rsidRPr="0023390D">
              <w:rPr>
                <w:szCs w:val="24"/>
              </w:rPr>
              <w:t>атво</w:t>
            </w:r>
            <w:r w:rsidRPr="0023390D">
              <w:rPr>
                <w:szCs w:val="24"/>
              </w:rPr>
              <w:t>р</w:t>
            </w:r>
            <w:r w:rsidRPr="0023390D">
              <w:rPr>
                <w:szCs w:val="24"/>
              </w:rPr>
              <w:t>чества</w:t>
            </w:r>
            <w:proofErr w:type="spellEnd"/>
            <w:r w:rsidRPr="0023390D">
              <w:rPr>
                <w:szCs w:val="24"/>
              </w:rPr>
              <w:t>, информацио</w:t>
            </w:r>
            <w:r w:rsidRPr="0023390D">
              <w:rPr>
                <w:szCs w:val="24"/>
              </w:rPr>
              <w:t>н</w:t>
            </w:r>
            <w:r w:rsidRPr="0023390D">
              <w:rPr>
                <w:szCs w:val="24"/>
              </w:rPr>
              <w:t>ных технологий.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301A3" w14:textId="7A09200B" w:rsidR="00B4686E" w:rsidRPr="0023390D" w:rsidRDefault="00B4686E" w:rsidP="0023390D">
            <w:pPr>
              <w:pStyle w:val="ConsPlusNormal"/>
              <w:rPr>
                <w:szCs w:val="24"/>
              </w:rPr>
            </w:pPr>
            <w:r w:rsidRPr="0023390D">
              <w:rPr>
                <w:szCs w:val="24"/>
              </w:rPr>
              <w:t>2019-2021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8ABA" w14:textId="6B9A2725" w:rsidR="00B4686E" w:rsidRPr="0023390D" w:rsidRDefault="00B4686E" w:rsidP="0023390D">
            <w:pPr>
              <w:pStyle w:val="ConsPlusNormal"/>
              <w:jc w:val="both"/>
              <w:rPr>
                <w:szCs w:val="24"/>
              </w:rPr>
            </w:pPr>
            <w:r w:rsidRPr="0023390D">
              <w:rPr>
                <w:szCs w:val="24"/>
              </w:rPr>
              <w:t>Увеличение колич</w:t>
            </w:r>
            <w:r w:rsidRPr="0023390D">
              <w:rPr>
                <w:szCs w:val="24"/>
              </w:rPr>
              <w:t>е</w:t>
            </w:r>
            <w:r w:rsidRPr="0023390D">
              <w:rPr>
                <w:szCs w:val="24"/>
              </w:rPr>
              <w:t>ства детей и мол</w:t>
            </w:r>
            <w:r w:rsidRPr="0023390D">
              <w:rPr>
                <w:szCs w:val="24"/>
              </w:rPr>
              <w:t>о</w:t>
            </w:r>
            <w:r w:rsidRPr="0023390D">
              <w:rPr>
                <w:szCs w:val="24"/>
              </w:rPr>
              <w:t>дежи по участию в мероприятиях, направле</w:t>
            </w:r>
            <w:r w:rsidRPr="0023390D">
              <w:rPr>
                <w:szCs w:val="24"/>
              </w:rPr>
              <w:t>н</w:t>
            </w:r>
            <w:r w:rsidRPr="0023390D">
              <w:rPr>
                <w:szCs w:val="24"/>
              </w:rPr>
              <w:t>ных на развитие нау</w:t>
            </w:r>
            <w:r w:rsidRPr="0023390D">
              <w:rPr>
                <w:szCs w:val="24"/>
              </w:rPr>
              <w:t>ч</w:t>
            </w:r>
            <w:r w:rsidRPr="0023390D">
              <w:rPr>
                <w:szCs w:val="24"/>
              </w:rPr>
              <w:t>но-технического тво</w:t>
            </w:r>
            <w:r w:rsidRPr="0023390D">
              <w:rPr>
                <w:szCs w:val="24"/>
              </w:rPr>
              <w:t>р</w:t>
            </w:r>
            <w:r w:rsidRPr="0023390D">
              <w:rPr>
                <w:szCs w:val="24"/>
              </w:rPr>
              <w:t>чества, чел.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EA79" w14:textId="13DCA45D" w:rsidR="00B4686E" w:rsidRPr="0023390D" w:rsidRDefault="00B4686E" w:rsidP="0023390D">
            <w:pPr>
              <w:pStyle w:val="ConsPlusNormal"/>
              <w:jc w:val="center"/>
              <w:rPr>
                <w:szCs w:val="24"/>
              </w:rPr>
            </w:pPr>
            <w:r w:rsidRPr="0023390D">
              <w:rPr>
                <w:szCs w:val="24"/>
              </w:rPr>
              <w:t>360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FE2D2" w14:textId="129A493F" w:rsidR="00B4686E" w:rsidRPr="0023390D" w:rsidRDefault="00B4686E" w:rsidP="0023390D">
            <w:pPr>
              <w:pStyle w:val="ConsPlusNormal"/>
              <w:jc w:val="center"/>
              <w:rPr>
                <w:szCs w:val="24"/>
              </w:rPr>
            </w:pPr>
            <w:r w:rsidRPr="0023390D">
              <w:rPr>
                <w:szCs w:val="24"/>
              </w:rPr>
              <w:t>360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7B57" w14:textId="43F8B7F9" w:rsidR="00B4686E" w:rsidRPr="0023390D" w:rsidRDefault="00B4686E" w:rsidP="0023390D">
            <w:pPr>
              <w:pStyle w:val="ConsPlusNormal"/>
              <w:jc w:val="center"/>
              <w:rPr>
                <w:szCs w:val="24"/>
              </w:rPr>
            </w:pPr>
            <w:r w:rsidRPr="0023390D">
              <w:rPr>
                <w:szCs w:val="24"/>
              </w:rPr>
              <w:t>400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18568" w14:textId="37B6AD3D" w:rsidR="00B4686E" w:rsidRPr="0023390D" w:rsidRDefault="00B4686E" w:rsidP="0023390D">
            <w:pPr>
              <w:pStyle w:val="ConsPlusNormal"/>
              <w:jc w:val="center"/>
              <w:rPr>
                <w:szCs w:val="24"/>
              </w:rPr>
            </w:pPr>
            <w:r w:rsidRPr="0023390D">
              <w:rPr>
                <w:szCs w:val="24"/>
              </w:rPr>
              <w:t>430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C797" w14:textId="7620D892" w:rsidR="00B4686E" w:rsidRPr="0023390D" w:rsidRDefault="00B4686E" w:rsidP="0023390D">
            <w:pPr>
              <w:pStyle w:val="ConsPlusNormal"/>
              <w:jc w:val="both"/>
              <w:rPr>
                <w:szCs w:val="24"/>
              </w:rPr>
            </w:pPr>
            <w:r w:rsidRPr="0023390D">
              <w:rPr>
                <w:szCs w:val="24"/>
              </w:rPr>
              <w:t>Создание условий для выявления и творческого разв</w:t>
            </w:r>
            <w:r w:rsidRPr="0023390D">
              <w:rPr>
                <w:szCs w:val="24"/>
              </w:rPr>
              <w:t>и</w:t>
            </w:r>
            <w:r w:rsidRPr="0023390D">
              <w:rPr>
                <w:szCs w:val="24"/>
              </w:rPr>
              <w:t>тия одаренных и т</w:t>
            </w:r>
            <w:r w:rsidRPr="0023390D">
              <w:rPr>
                <w:szCs w:val="24"/>
              </w:rPr>
              <w:t>а</w:t>
            </w:r>
            <w:r w:rsidRPr="0023390D">
              <w:rPr>
                <w:szCs w:val="24"/>
              </w:rPr>
              <w:t>лантливых детей и молодежи, ра</w:t>
            </w:r>
            <w:r w:rsidRPr="0023390D">
              <w:rPr>
                <w:szCs w:val="24"/>
              </w:rPr>
              <w:t>з</w:t>
            </w:r>
            <w:r w:rsidRPr="0023390D">
              <w:rPr>
                <w:szCs w:val="24"/>
              </w:rPr>
              <w:t>витие мотивации у детей к познанию и творч</w:t>
            </w:r>
            <w:r w:rsidRPr="0023390D">
              <w:rPr>
                <w:szCs w:val="24"/>
              </w:rPr>
              <w:t>е</w:t>
            </w:r>
            <w:r w:rsidRPr="0023390D">
              <w:rPr>
                <w:szCs w:val="24"/>
              </w:rPr>
              <w:t>ству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B967" w14:textId="755B96ED" w:rsidR="00B4686E" w:rsidRPr="0023390D" w:rsidRDefault="00B4686E" w:rsidP="0023390D">
            <w:pPr>
              <w:pStyle w:val="ConsPlusNormal"/>
              <w:jc w:val="center"/>
              <w:rPr>
                <w:szCs w:val="24"/>
              </w:rPr>
            </w:pPr>
            <w:r w:rsidRPr="0023390D">
              <w:rPr>
                <w:szCs w:val="24"/>
              </w:rPr>
              <w:t>Управление о</w:t>
            </w:r>
            <w:r w:rsidRPr="0023390D">
              <w:rPr>
                <w:szCs w:val="24"/>
              </w:rPr>
              <w:t>б</w:t>
            </w:r>
            <w:r w:rsidRPr="0023390D">
              <w:rPr>
                <w:szCs w:val="24"/>
              </w:rPr>
              <w:t>разования а</w:t>
            </w:r>
            <w:r w:rsidRPr="0023390D">
              <w:rPr>
                <w:szCs w:val="24"/>
              </w:rPr>
              <w:t>д</w:t>
            </w:r>
            <w:r w:rsidRPr="0023390D">
              <w:rPr>
                <w:szCs w:val="24"/>
              </w:rPr>
              <w:t>министрации Во</w:t>
            </w:r>
            <w:r w:rsidRPr="0023390D">
              <w:rPr>
                <w:szCs w:val="24"/>
              </w:rPr>
              <w:t>с</w:t>
            </w:r>
            <w:r w:rsidRPr="0023390D">
              <w:rPr>
                <w:szCs w:val="24"/>
              </w:rPr>
              <w:t>кресенского муниципальн</w:t>
            </w:r>
            <w:r w:rsidRPr="0023390D">
              <w:rPr>
                <w:szCs w:val="24"/>
              </w:rPr>
              <w:t>о</w:t>
            </w:r>
            <w:r w:rsidRPr="0023390D">
              <w:rPr>
                <w:szCs w:val="24"/>
              </w:rPr>
              <w:t>го района</w:t>
            </w:r>
          </w:p>
        </w:tc>
      </w:tr>
      <w:tr w:rsidR="00B4686E" w:rsidRPr="0023390D" w14:paraId="241C550B" w14:textId="77777777" w:rsidTr="008B0E62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3DD74" w14:textId="5C3A4799" w:rsidR="00B4686E" w:rsidRPr="0023390D" w:rsidRDefault="008B0E62" w:rsidP="0023390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3390D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9A3AE3" w:rsidRPr="0023390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23390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509" w14:textId="0568B351" w:rsidR="00B4686E" w:rsidRPr="0023390D" w:rsidRDefault="00B4686E" w:rsidP="0023390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3390D">
              <w:rPr>
                <w:rFonts w:ascii="Times New Roman" w:hAnsi="Times New Roman"/>
                <w:b/>
                <w:sz w:val="24"/>
                <w:szCs w:val="24"/>
              </w:rPr>
              <w:t>1.11.</w:t>
            </w:r>
          </w:p>
        </w:tc>
        <w:tc>
          <w:tcPr>
            <w:tcW w:w="4435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50A" w14:textId="0C51E677" w:rsidR="00B4686E" w:rsidRPr="0023390D" w:rsidRDefault="00B4686E" w:rsidP="00B54F3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3390D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равных условий доступа к информации о государственном имуществе Нижегородской области и имуществе, находящемся в собственности муниципальных образований, в том числе имуществе, включаемом в перечни для пред</w:t>
            </w:r>
            <w:r w:rsidRPr="0023390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3390D">
              <w:rPr>
                <w:rFonts w:ascii="Times New Roman" w:hAnsi="Times New Roman" w:cs="Times New Roman"/>
                <w:b/>
                <w:sz w:val="24"/>
                <w:szCs w:val="24"/>
              </w:rPr>
              <w:t>ставления на льго</w:t>
            </w:r>
            <w:r w:rsidRPr="0023390D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23390D">
              <w:rPr>
                <w:rFonts w:ascii="Times New Roman" w:hAnsi="Times New Roman" w:cs="Times New Roman"/>
                <w:b/>
                <w:sz w:val="24"/>
                <w:szCs w:val="24"/>
              </w:rPr>
              <w:t>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 государственной со</w:t>
            </w:r>
            <w:r w:rsidRPr="0023390D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2339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ственности Нижегородской области и</w:t>
            </w:r>
            <w:proofErr w:type="gramEnd"/>
            <w:r w:rsidRPr="002339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23390D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 собственности, путем размещения указанной информации на оф</w:t>
            </w:r>
            <w:r w:rsidRPr="0023390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23390D">
              <w:rPr>
                <w:rFonts w:ascii="Times New Roman" w:hAnsi="Times New Roman" w:cs="Times New Roman"/>
                <w:b/>
                <w:sz w:val="24"/>
                <w:szCs w:val="24"/>
              </w:rPr>
              <w:t>циальном сайте Российской Федерации в информационно-телекоммуникационной сети «Интернет» для размещения и</w:t>
            </w:r>
            <w:r w:rsidRPr="0023390D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23390D">
              <w:rPr>
                <w:rFonts w:ascii="Times New Roman" w:hAnsi="Times New Roman" w:cs="Times New Roman"/>
                <w:b/>
                <w:sz w:val="24"/>
                <w:szCs w:val="24"/>
              </w:rPr>
              <w:t>формации о проведении торгов (www.torgi.gov.ru) и на официальном сайте министерства экономического развития и и</w:t>
            </w:r>
            <w:r w:rsidRPr="0023390D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23390D">
              <w:rPr>
                <w:rFonts w:ascii="Times New Roman" w:hAnsi="Times New Roman" w:cs="Times New Roman"/>
                <w:b/>
                <w:sz w:val="24"/>
                <w:szCs w:val="24"/>
              </w:rPr>
              <w:t>вестиций Нижегородской области, являющегося уполномоченным органом исполнительной власти Нижегородской обл</w:t>
            </w:r>
            <w:r w:rsidRPr="0023390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23390D">
              <w:rPr>
                <w:rFonts w:ascii="Times New Roman" w:hAnsi="Times New Roman" w:cs="Times New Roman"/>
                <w:b/>
                <w:sz w:val="24"/>
                <w:szCs w:val="24"/>
              </w:rPr>
              <w:t>сти по содействию развитию конкуренции (в информационно-телекоммуникационной сети «Интернет»).</w:t>
            </w:r>
            <w:proofErr w:type="gramEnd"/>
          </w:p>
        </w:tc>
      </w:tr>
      <w:tr w:rsidR="008B0E62" w:rsidRPr="0023390D" w14:paraId="241C552C" w14:textId="77777777" w:rsidTr="00495817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D6E7" w14:textId="3287CBBD" w:rsidR="00B4686E" w:rsidRPr="0023390D" w:rsidRDefault="008B0E62" w:rsidP="00233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9A3AE3" w:rsidRPr="002339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522" w14:textId="3B43795E" w:rsidR="00B4686E" w:rsidRPr="0023390D" w:rsidRDefault="00B4686E" w:rsidP="00233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1.11.3.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1C5523" w14:textId="280AEA07" w:rsidR="00B4686E" w:rsidRPr="0023390D" w:rsidRDefault="00B4686E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Обеспечение опублик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вания и актуализации в сети «Интернет» и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формации об объектах (наименование, мест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нахождения, характер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стики, целевое значение, существующие огран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чения их использ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вания и обременения пр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вами третьих лиц), наход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щихся в собственности Воскресенского мун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ципального района Н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жег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родской области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1C5524" w14:textId="77777777" w:rsidR="00B4686E" w:rsidRPr="0023390D" w:rsidRDefault="00B4686E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 xml:space="preserve">2019-2021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1C5525" w14:textId="12DEDFC0" w:rsidR="00B4686E" w:rsidRPr="0023390D" w:rsidRDefault="00B4686E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Размещение на оф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циальном сайт м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ниципальных обр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зований Нижегоро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ской области в сети «Интернет» акт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альной информации об объектах, нах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дящихся в муниц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пальной собстве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ности муниципал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ных образований Нижегородской 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  <w:proofErr w:type="gramEnd"/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1C5526" w14:textId="77777777" w:rsidR="00B4686E" w:rsidRPr="0023390D" w:rsidRDefault="00B4686E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1C5527" w14:textId="77777777" w:rsidR="00B4686E" w:rsidRPr="0023390D" w:rsidRDefault="00B4686E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1C5528" w14:textId="77777777" w:rsidR="00B4686E" w:rsidRPr="0023390D" w:rsidRDefault="00B4686E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1C5529" w14:textId="77777777" w:rsidR="00B4686E" w:rsidRPr="0023390D" w:rsidRDefault="00B4686E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C552A" w14:textId="77777777" w:rsidR="00B4686E" w:rsidRPr="0023390D" w:rsidRDefault="00B4686E" w:rsidP="00233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1C552B" w14:textId="1D5083AE" w:rsidR="00B4686E" w:rsidRPr="0023390D" w:rsidRDefault="00B4686E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ным имущ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ством Воскр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сенского мун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ципального района Ниж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городской 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</w:tr>
      <w:tr w:rsidR="008B0E62" w:rsidRPr="0023390D" w14:paraId="241C5542" w14:textId="77777777" w:rsidTr="00495817">
        <w:trPr>
          <w:trHeight w:val="667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5D13" w14:textId="78ACF893" w:rsidR="00B4686E" w:rsidRPr="0023390D" w:rsidRDefault="008B0E62" w:rsidP="00233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A3AE3" w:rsidRPr="002339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538" w14:textId="10A827E6" w:rsidR="00B4686E" w:rsidRPr="0023390D" w:rsidRDefault="00B4686E" w:rsidP="00233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1.11.5.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1C5539" w14:textId="102D7C7D" w:rsidR="00B4686E" w:rsidRPr="0023390D" w:rsidRDefault="00B4686E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Обеспечение опублик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вания и актуализации в сети «Интернет» и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формации об имущ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стве, находящемся в собственности Воскр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сенского муниципальн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го района Нижегоро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ской области, включа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мом в перечни для предоставления на льготных условиях субъектам малого и среднего предприним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тельства, о реализации т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кого имущества или предоставлении его во владение и (или) пол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зование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1C553A" w14:textId="77777777" w:rsidR="00B4686E" w:rsidRPr="0023390D" w:rsidRDefault="00B4686E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2019-2021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1C553B" w14:textId="77777777" w:rsidR="00B4686E" w:rsidRPr="0023390D" w:rsidRDefault="00B4686E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Размещение и акт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ализация информ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 xml:space="preserve">ции об имуществе, 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находящемся в со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ственности муниц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пальных образов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ний на оф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циальном сайте Пр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вительства Нижегородской 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ласти и сайтах м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ниципальных обр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зований Нижегоро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ской области в сети «Интернет»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1C553C" w14:textId="77777777" w:rsidR="00B4686E" w:rsidRPr="0023390D" w:rsidRDefault="00B4686E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1C553D" w14:textId="77777777" w:rsidR="00B4686E" w:rsidRPr="0023390D" w:rsidRDefault="00B4686E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1C553E" w14:textId="77777777" w:rsidR="00B4686E" w:rsidRPr="0023390D" w:rsidRDefault="00B4686E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1C553F" w14:textId="77777777" w:rsidR="00B4686E" w:rsidRPr="0023390D" w:rsidRDefault="00B4686E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C5540" w14:textId="77777777" w:rsidR="00B4686E" w:rsidRPr="0023390D" w:rsidRDefault="00B4686E" w:rsidP="00233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1C5541" w14:textId="6FA26BA9" w:rsidR="00B4686E" w:rsidRPr="0023390D" w:rsidRDefault="00B4686E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ным имущ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ством Воскр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сенского мун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ципального района Ниж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городской 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</w:tr>
      <w:tr w:rsidR="00B4686E" w:rsidRPr="0023390D" w14:paraId="241C5550" w14:textId="77777777" w:rsidTr="008B0E62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E2E1" w14:textId="21FCCF72" w:rsidR="00B4686E" w:rsidRPr="0023390D" w:rsidRDefault="008B0E62" w:rsidP="0023390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3390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</w:t>
            </w:r>
            <w:r w:rsidR="009A3AE3" w:rsidRPr="0023390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23390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54E" w14:textId="4E72766C" w:rsidR="00B4686E" w:rsidRPr="0023390D" w:rsidRDefault="00B4686E" w:rsidP="0023390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3390D">
              <w:rPr>
                <w:rFonts w:ascii="Times New Roman" w:hAnsi="Times New Roman"/>
                <w:b/>
                <w:sz w:val="24"/>
                <w:szCs w:val="24"/>
              </w:rPr>
              <w:t>1.12.</w:t>
            </w:r>
          </w:p>
        </w:tc>
        <w:tc>
          <w:tcPr>
            <w:tcW w:w="4435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54F" w14:textId="77777777" w:rsidR="00B4686E" w:rsidRPr="0023390D" w:rsidRDefault="00B4686E" w:rsidP="001E5951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3390D">
              <w:rPr>
                <w:rFonts w:ascii="Times New Roman" w:hAnsi="Times New Roman" w:cs="Times New Roman"/>
                <w:b/>
                <w:sz w:val="24"/>
                <w:szCs w:val="24"/>
              </w:rPr>
              <w:t>Мобильность трудовых ресурсов, способствующая повышению эффективности труда, включающая предварительное и</w:t>
            </w:r>
            <w:r w:rsidRPr="0023390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23390D">
              <w:rPr>
                <w:rFonts w:ascii="Times New Roman" w:hAnsi="Times New Roman" w:cs="Times New Roman"/>
                <w:b/>
                <w:sz w:val="24"/>
                <w:szCs w:val="24"/>
              </w:rPr>
              <w:t>следование потребностей товарного рынка, обучение и привлечение рабочей силы с квалификацией, соответствующей п</w:t>
            </w:r>
            <w:r w:rsidRPr="0023390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3390D">
              <w:rPr>
                <w:rFonts w:ascii="Times New Roman" w:hAnsi="Times New Roman" w:cs="Times New Roman"/>
                <w:b/>
                <w:sz w:val="24"/>
                <w:szCs w:val="24"/>
              </w:rPr>
              <w:t>требностям товарного рынка, в том числе привлечение высококвалифицированной рабочей силы из-за рубежа (приорит</w:t>
            </w:r>
            <w:r w:rsidRPr="0023390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3390D">
              <w:rPr>
                <w:rFonts w:ascii="Times New Roman" w:hAnsi="Times New Roman" w:cs="Times New Roman"/>
                <w:b/>
                <w:sz w:val="24"/>
                <w:szCs w:val="24"/>
              </w:rPr>
              <w:t>том являются научно-технологические кадры)</w:t>
            </w:r>
            <w:proofErr w:type="gramEnd"/>
          </w:p>
        </w:tc>
      </w:tr>
      <w:tr w:rsidR="008B0E62" w:rsidRPr="0023390D" w14:paraId="241C555C" w14:textId="77777777" w:rsidTr="00495817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5D7EA" w14:textId="25BA4EBC" w:rsidR="00B4686E" w:rsidRPr="0023390D" w:rsidRDefault="008B0E62" w:rsidP="00233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A3AE3" w:rsidRPr="002339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551" w14:textId="664D9CD0" w:rsidR="00B4686E" w:rsidRPr="0023390D" w:rsidRDefault="00B4686E" w:rsidP="00233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1.12.1.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552" w14:textId="63F0C9E1" w:rsidR="00B4686E" w:rsidRPr="0023390D" w:rsidRDefault="00B4686E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Формирование банка вакансий Воскресенск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го муниципального ра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она Нижегородской 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ласти (на основе п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требностей работодат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лей) и размещение в с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ти «Интернет» инфо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мации о распред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лении вакансий по професси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нально-квалификационному с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ставу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553" w14:textId="77777777" w:rsidR="00B4686E" w:rsidRPr="0023390D" w:rsidRDefault="00B4686E" w:rsidP="00233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554" w14:textId="77777777" w:rsidR="00B4686E" w:rsidRPr="0023390D" w:rsidRDefault="00B4686E" w:rsidP="00233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Численность рабо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 xml:space="preserve">ников, прошедших обучение и </w:t>
            </w:r>
            <w:proofErr w:type="gramStart"/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допо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нительное профе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сиональное</w:t>
            </w:r>
            <w:proofErr w:type="gramEnd"/>
            <w:r w:rsidRPr="0023390D">
              <w:rPr>
                <w:rFonts w:ascii="Times New Roman" w:hAnsi="Times New Roman" w:cs="Times New Roman"/>
                <w:sz w:val="24"/>
                <w:szCs w:val="24"/>
              </w:rPr>
              <w:t xml:space="preserve"> образ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вание в целях п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вышения произв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дительности труда, ед.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555" w14:textId="661FA6EF" w:rsidR="00B4686E" w:rsidRPr="0023390D" w:rsidRDefault="00B4686E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556" w14:textId="72146F95" w:rsidR="00B4686E" w:rsidRPr="0023390D" w:rsidRDefault="00C761AA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557" w14:textId="066557A5" w:rsidR="00B4686E" w:rsidRPr="0023390D" w:rsidRDefault="00B4686E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558" w14:textId="44CCACC2" w:rsidR="00B4686E" w:rsidRPr="0023390D" w:rsidRDefault="00B4686E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559" w14:textId="3CBC5A24" w:rsidR="00B4686E" w:rsidRPr="0023390D" w:rsidRDefault="00B4686E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Повышение и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формированности населения по в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просам труд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устройства в Во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кресенском мун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ципальном районе Нижегородской области, мобил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ность трудовых ресурсов, спосо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ствующая привл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чению рабочей с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лы, соответству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щей потребн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стям экономики Во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кресенского мун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ципального рай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на Нижегородской области</w:t>
            </w:r>
            <w:proofErr w:type="gramEnd"/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55B" w14:textId="430F7480" w:rsidR="00B4686E" w:rsidRPr="0023390D" w:rsidRDefault="00B4686E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ГКУ «Центр занятости нас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ления Воскр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сенского района</w:t>
            </w:r>
            <w:bookmarkStart w:id="0" w:name="_Hlk27129698"/>
            <w:r w:rsidRPr="00233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0"/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(по согласов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</w:tc>
      </w:tr>
      <w:tr w:rsidR="008B0E62" w:rsidRPr="0023390D" w14:paraId="53506FC6" w14:textId="77777777" w:rsidTr="00495817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F7D8B" w14:textId="6ADD51DA" w:rsidR="00B4686E" w:rsidRPr="0023390D" w:rsidRDefault="008B0E62" w:rsidP="00233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9A3AE3" w:rsidRPr="002339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7CA3" w14:textId="0BB90B9F" w:rsidR="00B4686E" w:rsidRPr="0023390D" w:rsidRDefault="00B4686E" w:rsidP="00233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1.12.2.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150BB" w14:textId="58AB5DBD" w:rsidR="00B4686E" w:rsidRPr="0023390D" w:rsidRDefault="00B4686E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Организация професс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 xml:space="preserve">онального обучения и </w:t>
            </w:r>
            <w:proofErr w:type="gramStart"/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дополнительного пр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фессионального</w:t>
            </w:r>
            <w:proofErr w:type="gramEnd"/>
            <w:r w:rsidRPr="0023390D">
              <w:rPr>
                <w:rFonts w:ascii="Times New Roman" w:hAnsi="Times New Roman" w:cs="Times New Roman"/>
                <w:sz w:val="24"/>
                <w:szCs w:val="24"/>
              </w:rPr>
              <w:t xml:space="preserve"> образ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вания работников орг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 xml:space="preserve">низаций, участвующих в 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мероприятиях по пов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шению производител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ности труда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F5C5" w14:textId="172079E6" w:rsidR="00B4686E" w:rsidRPr="0023390D" w:rsidRDefault="00B4686E" w:rsidP="00233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B4642" w14:textId="0A349E48" w:rsidR="00B4686E" w:rsidRPr="0023390D" w:rsidRDefault="00B4686E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Численность рабо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 xml:space="preserve">ников, прошедших обучение и </w:t>
            </w:r>
            <w:proofErr w:type="gramStart"/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допо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нительное профе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сиональное</w:t>
            </w:r>
            <w:proofErr w:type="gramEnd"/>
            <w:r w:rsidRPr="0023390D">
              <w:rPr>
                <w:rFonts w:ascii="Times New Roman" w:hAnsi="Times New Roman" w:cs="Times New Roman"/>
                <w:sz w:val="24"/>
                <w:szCs w:val="24"/>
              </w:rPr>
              <w:t xml:space="preserve"> образ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вание в целях п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вышения произв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дительности труда, ед.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31497" w14:textId="39C9C011" w:rsidR="00B4686E" w:rsidRPr="0023390D" w:rsidRDefault="00B4686E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9AAB0" w14:textId="31E92C00" w:rsidR="00B4686E" w:rsidRPr="0023390D" w:rsidRDefault="00C761AA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606DE" w14:textId="4B75732D" w:rsidR="00B4686E" w:rsidRPr="0023390D" w:rsidRDefault="00B4686E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23FD4" w14:textId="73D060FB" w:rsidR="00B4686E" w:rsidRPr="0023390D" w:rsidRDefault="00B4686E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5EF0" w14:textId="4C09E10D" w:rsidR="00B4686E" w:rsidRPr="0023390D" w:rsidRDefault="00B4686E" w:rsidP="00233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Повышение кв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лификации раб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чей силы, спосо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ству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щее росту эффективности труда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1FC7F" w14:textId="129E0568" w:rsidR="00B4686E" w:rsidRPr="0023390D" w:rsidRDefault="00B4686E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ГКУ «Центр занятости нас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ления Воскр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сенского района (по согласов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</w:tc>
      </w:tr>
      <w:tr w:rsidR="00B4686E" w:rsidRPr="0023390D" w14:paraId="63F89681" w14:textId="77777777" w:rsidTr="008B0E62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0074" w14:textId="7C9E5EB2" w:rsidR="00B4686E" w:rsidRPr="0023390D" w:rsidRDefault="008B0E62" w:rsidP="002339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  <w:r w:rsidR="009A3AE3" w:rsidRPr="0023390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23390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4EEA8" w14:textId="688032D5" w:rsidR="00B4686E" w:rsidRPr="0023390D" w:rsidRDefault="00B4686E" w:rsidP="002339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b/>
                <w:sz w:val="24"/>
                <w:szCs w:val="24"/>
              </w:rPr>
              <w:t>1.17.</w:t>
            </w:r>
          </w:p>
        </w:tc>
        <w:tc>
          <w:tcPr>
            <w:tcW w:w="4435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3016" w14:textId="2268B8FC" w:rsidR="00B4686E" w:rsidRPr="0023390D" w:rsidRDefault="00B4686E" w:rsidP="001E59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390D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уровня финансовой грамотности населения (потребителей) и субъектов малого и среднего предпринимател</w:t>
            </w:r>
            <w:r w:rsidRPr="0023390D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23390D">
              <w:rPr>
                <w:rFonts w:ascii="Times New Roman" w:hAnsi="Times New Roman" w:cs="Times New Roman"/>
                <w:b/>
                <w:sz w:val="24"/>
                <w:szCs w:val="24"/>
              </w:rPr>
              <w:t>ства, в том числе путем увеличения доли населения Нижегородской области, прошедшего обучение по повышению фина</w:t>
            </w:r>
            <w:r w:rsidRPr="0023390D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23390D">
              <w:rPr>
                <w:rFonts w:ascii="Times New Roman" w:hAnsi="Times New Roman" w:cs="Times New Roman"/>
                <w:b/>
                <w:sz w:val="24"/>
                <w:szCs w:val="24"/>
              </w:rPr>
              <w:t>совой грамотности в рамках Стратегии повышения финансовой грамотности в Российской Федерации на 2017 - 2023 годы, утвержденной распоряжением Правительства Российской Федерации от 25 сентября 2017 г. № 2039-р</w:t>
            </w:r>
            <w:proofErr w:type="gramEnd"/>
          </w:p>
        </w:tc>
      </w:tr>
      <w:tr w:rsidR="008B0E62" w:rsidRPr="0023390D" w14:paraId="1990B696" w14:textId="77777777" w:rsidTr="00495817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DAB1" w14:textId="422AFCD4" w:rsidR="00B4686E" w:rsidRPr="0023390D" w:rsidRDefault="008B0E62" w:rsidP="00233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A3AE3" w:rsidRPr="002339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1183" w14:textId="21BD2B46" w:rsidR="00B4686E" w:rsidRPr="0023390D" w:rsidRDefault="00B4686E" w:rsidP="00233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1.17.2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8343" w14:textId="12D62845" w:rsidR="00B4686E" w:rsidRPr="0023390D" w:rsidRDefault="00B4686E" w:rsidP="00233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Style w:val="17pt"/>
                <w:sz w:val="24"/>
                <w:szCs w:val="24"/>
              </w:rPr>
              <w:t>Проведение онлайн-уроков по финансовой грамотности для школ</w:t>
            </w:r>
            <w:r w:rsidRPr="0023390D">
              <w:rPr>
                <w:rStyle w:val="17pt"/>
                <w:sz w:val="24"/>
                <w:szCs w:val="24"/>
              </w:rPr>
              <w:t>ь</w:t>
            </w:r>
            <w:r w:rsidRPr="0023390D">
              <w:rPr>
                <w:rStyle w:val="17pt"/>
                <w:sz w:val="24"/>
                <w:szCs w:val="24"/>
              </w:rPr>
              <w:t>ников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95C7" w14:textId="491DCB90" w:rsidR="00B4686E" w:rsidRPr="0023390D" w:rsidRDefault="00B4686E" w:rsidP="00233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D77A" w14:textId="63B74FA0" w:rsidR="00B4686E" w:rsidRPr="0023390D" w:rsidRDefault="00B4686E" w:rsidP="0023390D">
            <w:pPr>
              <w:spacing w:after="0" w:line="240" w:lineRule="auto"/>
              <w:rPr>
                <w:rStyle w:val="17pt"/>
                <w:sz w:val="24"/>
                <w:szCs w:val="24"/>
              </w:rPr>
            </w:pPr>
            <w:r w:rsidRPr="0023390D">
              <w:rPr>
                <w:rStyle w:val="17pt"/>
                <w:sz w:val="24"/>
                <w:szCs w:val="24"/>
              </w:rPr>
              <w:t>Количество мер</w:t>
            </w:r>
            <w:r w:rsidRPr="0023390D">
              <w:rPr>
                <w:rStyle w:val="17pt"/>
                <w:sz w:val="24"/>
                <w:szCs w:val="24"/>
              </w:rPr>
              <w:t>о</w:t>
            </w:r>
            <w:r w:rsidRPr="0023390D">
              <w:rPr>
                <w:rStyle w:val="17pt"/>
                <w:sz w:val="24"/>
                <w:szCs w:val="24"/>
              </w:rPr>
              <w:t>приятий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112E" w14:textId="0A7694E7" w:rsidR="00B4686E" w:rsidRPr="0023390D" w:rsidRDefault="00B4686E" w:rsidP="0023390D">
            <w:pPr>
              <w:spacing w:after="0" w:line="240" w:lineRule="auto"/>
              <w:jc w:val="center"/>
              <w:rPr>
                <w:rStyle w:val="17pt"/>
                <w:sz w:val="24"/>
                <w:szCs w:val="24"/>
              </w:rPr>
            </w:pPr>
            <w:r w:rsidRPr="0023390D">
              <w:rPr>
                <w:rStyle w:val="17pt"/>
                <w:sz w:val="24"/>
                <w:szCs w:val="24"/>
              </w:rPr>
              <w:t>65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5CB7B" w14:textId="023B2B5A" w:rsidR="00B4686E" w:rsidRPr="0023390D" w:rsidRDefault="00B4686E" w:rsidP="0023390D">
            <w:pPr>
              <w:spacing w:after="0" w:line="240" w:lineRule="auto"/>
              <w:jc w:val="center"/>
              <w:rPr>
                <w:rStyle w:val="17pt"/>
                <w:sz w:val="24"/>
                <w:szCs w:val="24"/>
              </w:rPr>
            </w:pPr>
            <w:r w:rsidRPr="0023390D">
              <w:rPr>
                <w:rStyle w:val="17pt"/>
                <w:sz w:val="24"/>
                <w:szCs w:val="24"/>
              </w:rPr>
              <w:t>65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093F" w14:textId="32FACF79" w:rsidR="00B4686E" w:rsidRPr="0023390D" w:rsidRDefault="00B4686E" w:rsidP="0023390D">
            <w:pPr>
              <w:spacing w:after="0" w:line="240" w:lineRule="auto"/>
              <w:jc w:val="center"/>
              <w:rPr>
                <w:rStyle w:val="17pt"/>
                <w:sz w:val="24"/>
                <w:szCs w:val="24"/>
              </w:rPr>
            </w:pPr>
            <w:r w:rsidRPr="0023390D">
              <w:rPr>
                <w:rStyle w:val="17pt"/>
                <w:sz w:val="24"/>
                <w:szCs w:val="24"/>
              </w:rPr>
              <w:t>80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8E60" w14:textId="5AF61C24" w:rsidR="00B4686E" w:rsidRPr="0023390D" w:rsidRDefault="00B4686E" w:rsidP="0023390D">
            <w:pPr>
              <w:spacing w:after="0" w:line="240" w:lineRule="auto"/>
              <w:jc w:val="center"/>
              <w:rPr>
                <w:rStyle w:val="17pt"/>
                <w:sz w:val="24"/>
                <w:szCs w:val="24"/>
              </w:rPr>
            </w:pPr>
            <w:r w:rsidRPr="0023390D">
              <w:rPr>
                <w:rStyle w:val="17pt"/>
                <w:sz w:val="24"/>
                <w:szCs w:val="24"/>
              </w:rPr>
              <w:t>100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E693" w14:textId="2EA270FD" w:rsidR="00B4686E" w:rsidRPr="0023390D" w:rsidRDefault="00B4686E" w:rsidP="0023390D">
            <w:pPr>
              <w:spacing w:after="0" w:line="240" w:lineRule="auto"/>
              <w:jc w:val="both"/>
              <w:rPr>
                <w:rStyle w:val="17pt"/>
                <w:sz w:val="24"/>
                <w:szCs w:val="24"/>
              </w:rPr>
            </w:pPr>
            <w:r w:rsidRPr="0023390D">
              <w:rPr>
                <w:rStyle w:val="17pt"/>
                <w:sz w:val="24"/>
                <w:szCs w:val="24"/>
              </w:rPr>
              <w:t>Получение нео</w:t>
            </w:r>
            <w:r w:rsidRPr="0023390D">
              <w:rPr>
                <w:rStyle w:val="17pt"/>
                <w:sz w:val="24"/>
                <w:szCs w:val="24"/>
              </w:rPr>
              <w:t>б</w:t>
            </w:r>
            <w:r w:rsidRPr="0023390D">
              <w:rPr>
                <w:rStyle w:val="17pt"/>
                <w:sz w:val="24"/>
                <w:szCs w:val="24"/>
              </w:rPr>
              <w:t>ходимых знаний и навыков для п</w:t>
            </w:r>
            <w:r w:rsidRPr="0023390D">
              <w:rPr>
                <w:rStyle w:val="17pt"/>
                <w:sz w:val="24"/>
                <w:szCs w:val="24"/>
              </w:rPr>
              <w:t>о</w:t>
            </w:r>
            <w:r w:rsidRPr="0023390D">
              <w:rPr>
                <w:rStyle w:val="17pt"/>
                <w:sz w:val="24"/>
                <w:szCs w:val="24"/>
              </w:rPr>
              <w:t>вышения личной финансовой бе</w:t>
            </w:r>
            <w:r w:rsidRPr="0023390D">
              <w:rPr>
                <w:rStyle w:val="17pt"/>
                <w:sz w:val="24"/>
                <w:szCs w:val="24"/>
              </w:rPr>
              <w:t>з</w:t>
            </w:r>
            <w:r w:rsidRPr="0023390D">
              <w:rPr>
                <w:rStyle w:val="17pt"/>
                <w:sz w:val="24"/>
                <w:szCs w:val="24"/>
              </w:rPr>
              <w:t>опасности, об и</w:t>
            </w:r>
            <w:r w:rsidRPr="0023390D">
              <w:rPr>
                <w:rStyle w:val="17pt"/>
                <w:sz w:val="24"/>
                <w:szCs w:val="24"/>
              </w:rPr>
              <w:t>с</w:t>
            </w:r>
            <w:r w:rsidRPr="0023390D">
              <w:rPr>
                <w:rStyle w:val="17pt"/>
                <w:sz w:val="24"/>
                <w:szCs w:val="24"/>
              </w:rPr>
              <w:t>пользовании ф</w:t>
            </w:r>
            <w:r w:rsidRPr="0023390D">
              <w:rPr>
                <w:rStyle w:val="17pt"/>
                <w:sz w:val="24"/>
                <w:szCs w:val="24"/>
              </w:rPr>
              <w:t>и</w:t>
            </w:r>
            <w:r w:rsidRPr="0023390D">
              <w:rPr>
                <w:rStyle w:val="17pt"/>
                <w:sz w:val="24"/>
                <w:szCs w:val="24"/>
              </w:rPr>
              <w:t>нансовых услуг и продуктов, основах финансовой гр</w:t>
            </w:r>
            <w:r w:rsidRPr="0023390D">
              <w:rPr>
                <w:rStyle w:val="17pt"/>
                <w:sz w:val="24"/>
                <w:szCs w:val="24"/>
              </w:rPr>
              <w:t>а</w:t>
            </w:r>
            <w:r w:rsidRPr="0023390D">
              <w:rPr>
                <w:rStyle w:val="17pt"/>
                <w:sz w:val="24"/>
                <w:szCs w:val="24"/>
              </w:rPr>
              <w:t>мотности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45E2" w14:textId="7FB64A70" w:rsidR="00B4686E" w:rsidRPr="0023390D" w:rsidRDefault="00B4686E" w:rsidP="0023390D">
            <w:pPr>
              <w:spacing w:after="0" w:line="240" w:lineRule="auto"/>
              <w:jc w:val="center"/>
              <w:rPr>
                <w:rStyle w:val="17pt"/>
                <w:sz w:val="24"/>
                <w:szCs w:val="24"/>
              </w:rPr>
            </w:pPr>
            <w:r w:rsidRPr="0023390D">
              <w:rPr>
                <w:rStyle w:val="17pt"/>
                <w:sz w:val="24"/>
                <w:szCs w:val="24"/>
              </w:rPr>
              <w:t>Управление о</w:t>
            </w:r>
            <w:r w:rsidRPr="0023390D">
              <w:rPr>
                <w:rStyle w:val="17pt"/>
                <w:sz w:val="24"/>
                <w:szCs w:val="24"/>
              </w:rPr>
              <w:t>б</w:t>
            </w:r>
            <w:r w:rsidRPr="0023390D">
              <w:rPr>
                <w:rStyle w:val="17pt"/>
                <w:sz w:val="24"/>
                <w:szCs w:val="24"/>
              </w:rPr>
              <w:t>разования а</w:t>
            </w:r>
            <w:r w:rsidRPr="0023390D">
              <w:rPr>
                <w:rStyle w:val="17pt"/>
                <w:sz w:val="24"/>
                <w:szCs w:val="24"/>
              </w:rPr>
              <w:t>д</w:t>
            </w:r>
            <w:r w:rsidRPr="0023390D">
              <w:rPr>
                <w:rStyle w:val="17pt"/>
                <w:sz w:val="24"/>
                <w:szCs w:val="24"/>
              </w:rPr>
              <w:t>министрации Во</w:t>
            </w:r>
            <w:r w:rsidRPr="0023390D">
              <w:rPr>
                <w:rStyle w:val="17pt"/>
                <w:sz w:val="24"/>
                <w:szCs w:val="24"/>
              </w:rPr>
              <w:t>с</w:t>
            </w:r>
            <w:r w:rsidRPr="0023390D">
              <w:rPr>
                <w:rStyle w:val="17pt"/>
                <w:sz w:val="24"/>
                <w:szCs w:val="24"/>
              </w:rPr>
              <w:t>кресенского муниципальн</w:t>
            </w:r>
            <w:r w:rsidRPr="0023390D">
              <w:rPr>
                <w:rStyle w:val="17pt"/>
                <w:sz w:val="24"/>
                <w:szCs w:val="24"/>
              </w:rPr>
              <w:t>о</w:t>
            </w:r>
            <w:r w:rsidRPr="0023390D">
              <w:rPr>
                <w:rStyle w:val="17pt"/>
                <w:sz w:val="24"/>
                <w:szCs w:val="24"/>
              </w:rPr>
              <w:t>го района</w:t>
            </w:r>
          </w:p>
        </w:tc>
      </w:tr>
      <w:tr w:rsidR="00495817" w:rsidRPr="0023390D" w14:paraId="4C58BDDD" w14:textId="77777777" w:rsidTr="00495817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FD13" w14:textId="4E243F69" w:rsidR="00495817" w:rsidRPr="0023390D" w:rsidRDefault="00225A20" w:rsidP="002339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  <w:r w:rsidR="009A3AE3" w:rsidRPr="002339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3390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8484" w14:textId="174E74F9" w:rsidR="00495817" w:rsidRPr="0023390D" w:rsidRDefault="00495817" w:rsidP="002339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b/>
                <w:sz w:val="24"/>
                <w:szCs w:val="24"/>
              </w:rPr>
              <w:t>1.21.</w:t>
            </w:r>
          </w:p>
        </w:tc>
        <w:tc>
          <w:tcPr>
            <w:tcW w:w="4435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99512" w14:textId="31577D1F" w:rsidR="00495817" w:rsidRPr="0023390D" w:rsidRDefault="00AB6C8D" w:rsidP="0023390D">
            <w:pPr>
              <w:spacing w:after="0" w:line="240" w:lineRule="auto"/>
              <w:jc w:val="both"/>
              <w:rPr>
                <w:rStyle w:val="17pt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муниципальных служащих администрации  Воскресенского муниципального района Нижегородской области и работников подведомственных предприятий и учреждений основам государственной политики в области развития конк</w:t>
            </w:r>
            <w:r w:rsidRPr="0023390D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23390D">
              <w:rPr>
                <w:rFonts w:ascii="Times New Roman" w:hAnsi="Times New Roman" w:cs="Times New Roman"/>
                <w:b/>
                <w:sz w:val="24"/>
                <w:szCs w:val="24"/>
              </w:rPr>
              <w:t>ренции и антимон</w:t>
            </w:r>
            <w:r w:rsidRPr="0023390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3390D">
              <w:rPr>
                <w:rFonts w:ascii="Times New Roman" w:hAnsi="Times New Roman" w:cs="Times New Roman"/>
                <w:b/>
                <w:sz w:val="24"/>
                <w:szCs w:val="24"/>
              </w:rPr>
              <w:t>польного законодательства Российской Федерации</w:t>
            </w:r>
          </w:p>
        </w:tc>
      </w:tr>
      <w:tr w:rsidR="00225A20" w:rsidRPr="0023390D" w14:paraId="70F0EEAB" w14:textId="77777777" w:rsidTr="00495817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018A" w14:textId="518E4300" w:rsidR="00225A20" w:rsidRPr="0023390D" w:rsidRDefault="00225A20" w:rsidP="00233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9A3AE3" w:rsidRPr="00233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C9C5" w14:textId="37EA40F6" w:rsidR="00225A20" w:rsidRPr="0023390D" w:rsidRDefault="00225A20" w:rsidP="00233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1.21.1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8513" w14:textId="6C8E8F25" w:rsidR="00225A20" w:rsidRPr="0023390D" w:rsidRDefault="00225A20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Обеспечение обучения муниципальных служ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щих Воскресенского муниц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пального района Нижег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родской области на курсах повышения квалификации по осн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вам государстве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ной политики по развитию конкуренции и антим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нопольного законод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1A11" w14:textId="6CA8FEB7" w:rsidR="00225A20" w:rsidRPr="0023390D" w:rsidRDefault="00225A20" w:rsidP="00233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FB29" w14:textId="7A51857B" w:rsidR="00225A20" w:rsidRPr="0023390D" w:rsidRDefault="00225A20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Количество мун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ципальных служ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щих, прошедших повышение квал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фикации по основам государственной политики по разв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тию конкуре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ции и антимонопол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ного законодател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ства, нарастающим ит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гом к 2018 году, чел.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0679" w14:textId="0AAFC7D1" w:rsidR="00225A20" w:rsidRPr="0023390D" w:rsidRDefault="00225A20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1ABC" w14:textId="14915008" w:rsidR="00225A20" w:rsidRPr="0023390D" w:rsidRDefault="00225A20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82C6" w14:textId="25B7F1BD" w:rsidR="00225A20" w:rsidRPr="0023390D" w:rsidRDefault="00225A20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D606" w14:textId="1CC1A74B" w:rsidR="00225A20" w:rsidRPr="0023390D" w:rsidRDefault="00225A20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73D3" w14:textId="247ABBC4" w:rsidR="00225A20" w:rsidRPr="0023390D" w:rsidRDefault="00225A20" w:rsidP="00233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Постоянное пов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 xml:space="preserve">шение </w:t>
            </w:r>
            <w:proofErr w:type="gramStart"/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уровня кв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лификации мун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ципальных служ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щих Воскресе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ского муниципал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ного района Ниж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городской области</w:t>
            </w:r>
            <w:proofErr w:type="gramEnd"/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96914" w14:textId="6036B755" w:rsidR="00225A20" w:rsidRPr="0023390D" w:rsidRDefault="00225A20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д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лами админ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страции Во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кресенского муниципальн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го ра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</w:tr>
      <w:tr w:rsidR="00225A20" w:rsidRPr="0023390D" w14:paraId="241C56A1" w14:textId="77777777" w:rsidTr="008B0E62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A270" w14:textId="671A388A" w:rsidR="00225A20" w:rsidRPr="0023390D" w:rsidRDefault="00225A20" w:rsidP="002339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1.1</w:t>
            </w:r>
            <w:r w:rsidR="009A3AE3" w:rsidRPr="0023390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3390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69F" w14:textId="4E233985" w:rsidR="00225A20" w:rsidRPr="0023390D" w:rsidRDefault="00225A20" w:rsidP="002339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  <w:r w:rsidR="00A43278" w:rsidRPr="0023390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3390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435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6A0" w14:textId="42146123" w:rsidR="00225A20" w:rsidRPr="0023390D" w:rsidRDefault="00225A20" w:rsidP="001E59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Внедрение </w:t>
            </w:r>
            <w:proofErr w:type="gramStart"/>
            <w:r w:rsidRPr="0023390D">
              <w:rPr>
                <w:rFonts w:ascii="Times New Roman" w:hAnsi="Times New Roman" w:cs="Times New Roman"/>
                <w:b/>
                <w:sz w:val="24"/>
                <w:szCs w:val="24"/>
              </w:rPr>
              <w:t>системы мер обеспечения соблюдения требований антимонопольного законодательства</w:t>
            </w:r>
            <w:proofErr w:type="gramEnd"/>
            <w:r w:rsidRPr="002339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администрацией Во</w:t>
            </w:r>
            <w:r w:rsidRPr="0023390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23390D">
              <w:rPr>
                <w:rFonts w:ascii="Times New Roman" w:hAnsi="Times New Roman" w:cs="Times New Roman"/>
                <w:b/>
                <w:sz w:val="24"/>
                <w:szCs w:val="24"/>
              </w:rPr>
              <w:t>кресенского муниципального района Нижегородской области</w:t>
            </w:r>
          </w:p>
        </w:tc>
      </w:tr>
      <w:tr w:rsidR="00225A20" w:rsidRPr="0023390D" w14:paraId="241C56BB" w14:textId="77777777" w:rsidTr="008B0E62">
        <w:trPr>
          <w:gridAfter w:val="1"/>
          <w:wAfter w:w="3" w:type="pct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5C05" w14:textId="0988ABEA" w:rsidR="00225A20" w:rsidRPr="0023390D" w:rsidRDefault="00225A20" w:rsidP="00233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9A3AE3" w:rsidRPr="002339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6AD" w14:textId="796EF912" w:rsidR="00225A20" w:rsidRPr="0023390D" w:rsidRDefault="00225A20" w:rsidP="00233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A43278" w:rsidRPr="002339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060DE" w14:textId="77777777" w:rsidR="00225A20" w:rsidRPr="0023390D" w:rsidRDefault="00225A20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Размещение органом местного самоуправл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ния Воскресенского м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ниц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пального района Нижег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родской области ежего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 xml:space="preserve">ного доклада об антимонопольном </w:t>
            </w:r>
            <w:proofErr w:type="spellStart"/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плаенсе</w:t>
            </w:r>
            <w:proofErr w:type="spellEnd"/>
            <w:r w:rsidRPr="0023390D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адм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нистрации Воскресенского мун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ципального района Н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жегородской области в сети «Интернет», с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держащего информ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цию:</w:t>
            </w:r>
            <w:proofErr w:type="gramEnd"/>
          </w:p>
          <w:p w14:paraId="5E90EBD4" w14:textId="77777777" w:rsidR="00225A20" w:rsidRPr="0023390D" w:rsidRDefault="00225A20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- о результатах пров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денной оценки рисков нарушения органом местного самоуправл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ния Воскресенского м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ниципального района Нижегородской области антимонопольного зак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нодательства,</w:t>
            </w:r>
          </w:p>
          <w:p w14:paraId="78B41348" w14:textId="77777777" w:rsidR="00225A20" w:rsidRPr="0023390D" w:rsidRDefault="00225A20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- об исполнении мер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приятий по снижению рисков нарушения орг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ном местного сам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управления Воскресе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ского муниципал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ного района Нижегоро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ской области антимонопол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ного законодател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ства,</w:t>
            </w:r>
          </w:p>
          <w:p w14:paraId="241C56B1" w14:textId="2F54A73F" w:rsidR="00225A20" w:rsidRPr="0023390D" w:rsidRDefault="00225A20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 xml:space="preserve">- о значениях ключевых 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показателей эффекти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 xml:space="preserve">ности </w:t>
            </w:r>
            <w:proofErr w:type="gramStart"/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антимонопольн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gramEnd"/>
            <w:r w:rsidRPr="00233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комплаенса</w:t>
            </w:r>
            <w:proofErr w:type="spellEnd"/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6B2" w14:textId="2A0D1BEA" w:rsidR="00225A20" w:rsidRPr="0023390D" w:rsidRDefault="00225A20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2020-2021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6B3" w14:textId="6E9EAA99" w:rsidR="00225A20" w:rsidRPr="0023390D" w:rsidRDefault="00225A20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Ежегодный доклад об антимонопол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 xml:space="preserve">ном </w:t>
            </w:r>
            <w:proofErr w:type="spellStart"/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комплаенсе</w:t>
            </w:r>
            <w:proofErr w:type="spellEnd"/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, размещенный на официал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ном сайте администрации Воскресенского м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ниципального рай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на Нижегоро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ской области в сети «И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тернет», ед.</w:t>
            </w:r>
            <w:proofErr w:type="gramEnd"/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79643" w14:textId="77777777" w:rsidR="00225A20" w:rsidRPr="0023390D" w:rsidRDefault="00225A20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241C56B5" w14:textId="4FEC3B71" w:rsidR="00225A20" w:rsidRPr="0023390D" w:rsidRDefault="00225A20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плаенс</w:t>
            </w:r>
            <w:proofErr w:type="spellEnd"/>
            <w:r w:rsidRPr="0023390D">
              <w:rPr>
                <w:rFonts w:ascii="Times New Roman" w:hAnsi="Times New Roman" w:cs="Times New Roman"/>
                <w:sz w:val="24"/>
                <w:szCs w:val="24"/>
              </w:rPr>
              <w:t xml:space="preserve"> вне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рен в 2019 г.)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6B6" w14:textId="02FE94D3" w:rsidR="00225A20" w:rsidRPr="0023390D" w:rsidRDefault="00225A20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6B7" w14:textId="45BE067B" w:rsidR="00225A20" w:rsidRPr="0023390D" w:rsidRDefault="00225A20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6B8" w14:textId="22ABEEE3" w:rsidR="00225A20" w:rsidRPr="0023390D" w:rsidRDefault="00225A20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6B9" w14:textId="38F833F0" w:rsidR="00225A20" w:rsidRPr="0023390D" w:rsidRDefault="00225A20" w:rsidP="00233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Снижение колич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ства нарушений органом местного самоуправления Во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кресенского мун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ципального района Нижег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родской 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6BA" w14:textId="3C6BA35A" w:rsidR="00225A20" w:rsidRPr="0023390D" w:rsidRDefault="00225A20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Отдел эконом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ки, прогнозир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вания и ресу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сов админ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страции Во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кресенского муниципальн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</w:tr>
      <w:tr w:rsidR="00274405" w:rsidRPr="0023390D" w14:paraId="4204EDC7" w14:textId="77777777" w:rsidTr="008B0E62">
        <w:trPr>
          <w:gridAfter w:val="1"/>
          <w:wAfter w:w="3" w:type="pct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F198" w14:textId="5B37E521" w:rsidR="00274405" w:rsidRPr="0023390D" w:rsidRDefault="009A3AE3" w:rsidP="00233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1.12.2.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21F4D" w14:textId="0F591F65" w:rsidR="00274405" w:rsidRPr="0023390D" w:rsidRDefault="00274405" w:rsidP="00233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1.24.4.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8099" w14:textId="6BC7538B" w:rsidR="00274405" w:rsidRPr="0023390D" w:rsidRDefault="00274405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Организация ОМСУ р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 xml:space="preserve">боты по внедрению </w:t>
            </w:r>
            <w:proofErr w:type="gramStart"/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B6C60" w:rsidRPr="0023390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имонопольного</w:t>
            </w:r>
            <w:proofErr w:type="gramEnd"/>
            <w:r w:rsidRPr="00233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 w:rsidR="004B6C60" w:rsidRPr="002339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енса</w:t>
            </w:r>
            <w:proofErr w:type="spellEnd"/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D4D32" w14:textId="11954A20" w:rsidR="00274405" w:rsidRPr="0023390D" w:rsidRDefault="00274405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21F3" w14:textId="48B10AFE" w:rsidR="00274405" w:rsidRPr="0023390D" w:rsidRDefault="00274405" w:rsidP="0023390D">
            <w:pPr>
              <w:pStyle w:val="TableParagraph"/>
              <w:ind w:left="-101" w:right="171"/>
              <w:jc w:val="both"/>
              <w:rPr>
                <w:sz w:val="24"/>
                <w:szCs w:val="24"/>
              </w:rPr>
            </w:pPr>
            <w:r w:rsidRPr="0023390D">
              <w:rPr>
                <w:sz w:val="24"/>
                <w:szCs w:val="24"/>
              </w:rPr>
              <w:t>Количество прав</w:t>
            </w:r>
            <w:r w:rsidRPr="0023390D">
              <w:rPr>
                <w:sz w:val="24"/>
                <w:szCs w:val="24"/>
              </w:rPr>
              <w:t>о</w:t>
            </w:r>
            <w:r w:rsidRPr="0023390D">
              <w:rPr>
                <w:sz w:val="24"/>
                <w:szCs w:val="24"/>
              </w:rPr>
              <w:t>вых актов о вне</w:t>
            </w:r>
            <w:r w:rsidRPr="0023390D">
              <w:rPr>
                <w:sz w:val="24"/>
                <w:szCs w:val="24"/>
              </w:rPr>
              <w:t>д</w:t>
            </w:r>
            <w:r w:rsidRPr="0023390D">
              <w:rPr>
                <w:sz w:val="24"/>
                <w:szCs w:val="24"/>
              </w:rPr>
              <w:t>рении антимон</w:t>
            </w:r>
            <w:r w:rsidRPr="0023390D">
              <w:rPr>
                <w:sz w:val="24"/>
                <w:szCs w:val="24"/>
              </w:rPr>
              <w:t>о</w:t>
            </w:r>
            <w:r w:rsidRPr="0023390D">
              <w:rPr>
                <w:sz w:val="24"/>
                <w:szCs w:val="24"/>
              </w:rPr>
              <w:t xml:space="preserve">польного </w:t>
            </w:r>
            <w:proofErr w:type="spellStart"/>
            <w:r w:rsidRPr="0023390D">
              <w:rPr>
                <w:sz w:val="24"/>
                <w:szCs w:val="24"/>
              </w:rPr>
              <w:t>компл</w:t>
            </w:r>
            <w:r w:rsidRPr="0023390D">
              <w:rPr>
                <w:sz w:val="24"/>
                <w:szCs w:val="24"/>
              </w:rPr>
              <w:t>а</w:t>
            </w:r>
            <w:r w:rsidRPr="0023390D">
              <w:rPr>
                <w:sz w:val="24"/>
                <w:szCs w:val="24"/>
              </w:rPr>
              <w:t>енса</w:t>
            </w:r>
            <w:proofErr w:type="spellEnd"/>
            <w:r w:rsidRPr="0023390D">
              <w:rPr>
                <w:sz w:val="24"/>
                <w:szCs w:val="24"/>
              </w:rPr>
              <w:t>, разм</w:t>
            </w:r>
            <w:r w:rsidRPr="0023390D">
              <w:rPr>
                <w:sz w:val="24"/>
                <w:szCs w:val="24"/>
              </w:rPr>
              <w:t>е</w:t>
            </w:r>
            <w:r w:rsidRPr="0023390D">
              <w:rPr>
                <w:sz w:val="24"/>
                <w:szCs w:val="24"/>
              </w:rPr>
              <w:t>щенных на офиц</w:t>
            </w:r>
            <w:r w:rsidRPr="0023390D">
              <w:rPr>
                <w:sz w:val="24"/>
                <w:szCs w:val="24"/>
              </w:rPr>
              <w:t>и</w:t>
            </w:r>
            <w:r w:rsidRPr="0023390D">
              <w:rPr>
                <w:sz w:val="24"/>
                <w:szCs w:val="24"/>
              </w:rPr>
              <w:t>альном сайте администр</w:t>
            </w:r>
            <w:r w:rsidRPr="0023390D">
              <w:rPr>
                <w:sz w:val="24"/>
                <w:szCs w:val="24"/>
              </w:rPr>
              <w:t>а</w:t>
            </w:r>
            <w:r w:rsidRPr="0023390D">
              <w:rPr>
                <w:sz w:val="24"/>
                <w:szCs w:val="24"/>
              </w:rPr>
              <w:t>ции Воскр</w:t>
            </w:r>
            <w:r w:rsidRPr="0023390D">
              <w:rPr>
                <w:sz w:val="24"/>
                <w:szCs w:val="24"/>
              </w:rPr>
              <w:t>е</w:t>
            </w:r>
            <w:r w:rsidRPr="0023390D">
              <w:rPr>
                <w:sz w:val="24"/>
                <w:szCs w:val="24"/>
              </w:rPr>
              <w:t>сенского муниц</w:t>
            </w:r>
            <w:r w:rsidRPr="0023390D">
              <w:rPr>
                <w:sz w:val="24"/>
                <w:szCs w:val="24"/>
              </w:rPr>
              <w:t>и</w:t>
            </w:r>
            <w:r w:rsidRPr="0023390D">
              <w:rPr>
                <w:sz w:val="24"/>
                <w:szCs w:val="24"/>
              </w:rPr>
              <w:t>пального района Нижегоро</w:t>
            </w:r>
            <w:r w:rsidRPr="0023390D">
              <w:rPr>
                <w:sz w:val="24"/>
                <w:szCs w:val="24"/>
              </w:rPr>
              <w:t>д</w:t>
            </w:r>
            <w:r w:rsidRPr="0023390D">
              <w:rPr>
                <w:sz w:val="24"/>
                <w:szCs w:val="24"/>
              </w:rPr>
              <w:t>ской области в сети «Интернет» (нара</w:t>
            </w:r>
            <w:r w:rsidRPr="0023390D">
              <w:rPr>
                <w:sz w:val="24"/>
                <w:szCs w:val="24"/>
              </w:rPr>
              <w:t>с</w:t>
            </w:r>
            <w:r w:rsidRPr="0023390D">
              <w:rPr>
                <w:sz w:val="24"/>
                <w:szCs w:val="24"/>
              </w:rPr>
              <w:t>тающим ит</w:t>
            </w:r>
            <w:r w:rsidRPr="0023390D">
              <w:rPr>
                <w:sz w:val="24"/>
                <w:szCs w:val="24"/>
              </w:rPr>
              <w:t>о</w:t>
            </w:r>
            <w:r w:rsidRPr="0023390D">
              <w:rPr>
                <w:sz w:val="24"/>
                <w:szCs w:val="24"/>
              </w:rPr>
              <w:t>гом к 2018 г.), ед.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8585" w14:textId="77777777" w:rsidR="00274405" w:rsidRPr="0023390D" w:rsidRDefault="00274405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4C9E3640" w14:textId="47B21196" w:rsidR="00274405" w:rsidRPr="0023390D" w:rsidRDefault="00274405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плаенс</w:t>
            </w:r>
            <w:proofErr w:type="spellEnd"/>
            <w:r w:rsidRPr="0023390D">
              <w:rPr>
                <w:rFonts w:ascii="Times New Roman" w:hAnsi="Times New Roman" w:cs="Times New Roman"/>
                <w:sz w:val="24"/>
                <w:szCs w:val="24"/>
              </w:rPr>
              <w:t xml:space="preserve"> вне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рен в 2019 г.)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42052" w14:textId="15599245" w:rsidR="00274405" w:rsidRPr="0023390D" w:rsidRDefault="00274405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D949" w14:textId="284D0E53" w:rsidR="00274405" w:rsidRPr="0023390D" w:rsidRDefault="00274405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483C9" w14:textId="2F2B54E7" w:rsidR="00274405" w:rsidRPr="0023390D" w:rsidRDefault="00274405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08DB0" w14:textId="00FF4964" w:rsidR="00274405" w:rsidRPr="0023390D" w:rsidRDefault="00274405" w:rsidP="00233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Снижение колич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ства нарушений ОМСУ антимон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польного законод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6058" w14:textId="4487AD00" w:rsidR="00274405" w:rsidRPr="0023390D" w:rsidRDefault="00274405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Отдел эконом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ки, прогнозир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вания и ресу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сов админ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страции Во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кресенского муниципальн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</w:tr>
      <w:tr w:rsidR="00274405" w:rsidRPr="0023390D" w14:paraId="241C5710" w14:textId="77777777" w:rsidTr="008B0E62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0887" w14:textId="105182C2" w:rsidR="00274405" w:rsidRPr="0023390D" w:rsidRDefault="00274405" w:rsidP="002339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  <w:r w:rsidR="009A3AE3" w:rsidRPr="0023390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3390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70E" w14:textId="61D10453" w:rsidR="00274405" w:rsidRPr="0023390D" w:rsidRDefault="00274405" w:rsidP="002339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  <w:r w:rsidR="00C7560F" w:rsidRPr="0023390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23390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435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70F" w14:textId="67A8F13F" w:rsidR="00274405" w:rsidRPr="0023390D" w:rsidRDefault="00274405" w:rsidP="001E59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мониторинга состояния и развития конкурентной среды на рынках товаров и услуг Воскресенского мун</w:t>
            </w:r>
            <w:r w:rsidRPr="0023390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23390D">
              <w:rPr>
                <w:rFonts w:ascii="Times New Roman" w:hAnsi="Times New Roman" w:cs="Times New Roman"/>
                <w:b/>
                <w:sz w:val="24"/>
                <w:szCs w:val="24"/>
              </w:rPr>
              <w:t>ципального района Нижегородской области</w:t>
            </w:r>
          </w:p>
        </w:tc>
      </w:tr>
      <w:tr w:rsidR="00274405" w:rsidRPr="0023390D" w14:paraId="241C571C" w14:textId="77777777" w:rsidTr="008B0E62">
        <w:trPr>
          <w:gridAfter w:val="1"/>
          <w:wAfter w:w="3" w:type="pct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6A57A" w14:textId="263934F6" w:rsidR="00274405" w:rsidRPr="0023390D" w:rsidRDefault="00274405" w:rsidP="00233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9A3AE3" w:rsidRPr="002339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711" w14:textId="4D5CAA0A" w:rsidR="00274405" w:rsidRPr="0023390D" w:rsidRDefault="00274405" w:rsidP="00233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C7560F" w:rsidRPr="002339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712" w14:textId="77777777" w:rsidR="00274405" w:rsidRPr="0023390D" w:rsidRDefault="00274405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ние мониторинга нал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чия (отсутствия) адм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нистрати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 xml:space="preserve">ных барьеров 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оценки состояния ко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куренции субъектами предприним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тельской деятельности и потреб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телями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713" w14:textId="77777777" w:rsidR="00274405" w:rsidRPr="0023390D" w:rsidRDefault="00274405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714" w14:textId="77777777" w:rsidR="00274405" w:rsidRPr="0023390D" w:rsidRDefault="00274405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Количество пров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денных монитори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гов, ед.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715" w14:textId="77777777" w:rsidR="00274405" w:rsidRPr="0023390D" w:rsidRDefault="00274405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716" w14:textId="77777777" w:rsidR="00274405" w:rsidRPr="0023390D" w:rsidRDefault="00274405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717" w14:textId="77777777" w:rsidR="00274405" w:rsidRPr="0023390D" w:rsidRDefault="00274405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718" w14:textId="77777777" w:rsidR="00274405" w:rsidRPr="0023390D" w:rsidRDefault="00274405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719" w14:textId="77777777" w:rsidR="00274405" w:rsidRPr="0023390D" w:rsidRDefault="00274405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Формирование предложений по совершенствов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нию развития ко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куренции для ко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ректировки наст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ящего Плана мер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приятий («доро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ной карты»)</w:t>
            </w: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BA0C" w14:textId="77777777" w:rsidR="00274405" w:rsidRPr="0023390D" w:rsidRDefault="00274405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эконом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ки, прогнозир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вания и ресу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сов админ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страции Во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кресенского муниципальн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го района,</w:t>
            </w:r>
          </w:p>
          <w:p w14:paraId="241C571B" w14:textId="35BA9D84" w:rsidR="00274405" w:rsidRPr="0023390D" w:rsidRDefault="00274405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Фонд поддер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ки предприн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мательства Воскр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сенского района (по с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гласов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</w:tc>
      </w:tr>
      <w:tr w:rsidR="00274405" w:rsidRPr="0023390D" w14:paraId="241C5728" w14:textId="77777777" w:rsidTr="008B0E62">
        <w:trPr>
          <w:gridAfter w:val="1"/>
          <w:wAfter w:w="3" w:type="pct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3CCF" w14:textId="6787F2D4" w:rsidR="00274405" w:rsidRPr="0023390D" w:rsidRDefault="00274405" w:rsidP="00233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  <w:r w:rsidR="009A3AE3" w:rsidRPr="002339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71D" w14:textId="0F2A92FC" w:rsidR="00274405" w:rsidRPr="0023390D" w:rsidRDefault="00274405" w:rsidP="00233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C7560F" w:rsidRPr="002339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71E" w14:textId="088C03EA" w:rsidR="00274405" w:rsidRPr="0023390D" w:rsidRDefault="00274405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ние мониторинга уд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влетворенности потр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бителей качеством тов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ров и услуг на товарных рынках Во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кресенского муниципал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ного района Нижегоро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ской области и состоянием ценовой конкуренции</w:t>
            </w:r>
            <w:proofErr w:type="gramEnd"/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71F" w14:textId="77777777" w:rsidR="00274405" w:rsidRPr="0023390D" w:rsidRDefault="00274405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720" w14:textId="77777777" w:rsidR="00274405" w:rsidRPr="0023390D" w:rsidRDefault="00274405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Количество пров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денных монитори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гов, ед.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721" w14:textId="77777777" w:rsidR="00274405" w:rsidRPr="0023390D" w:rsidRDefault="00274405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722" w14:textId="77777777" w:rsidR="00274405" w:rsidRPr="0023390D" w:rsidRDefault="00274405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723" w14:textId="77777777" w:rsidR="00274405" w:rsidRPr="0023390D" w:rsidRDefault="00274405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724" w14:textId="77777777" w:rsidR="00274405" w:rsidRPr="0023390D" w:rsidRDefault="00274405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725" w14:textId="77777777" w:rsidR="00274405" w:rsidRPr="0023390D" w:rsidRDefault="00274405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Формирование предложений по совершенствов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нию развития ко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куренции для ко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ректировки наст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ящего Плана мер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приятий («доро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ной карты»)</w:t>
            </w: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AFD0" w14:textId="4918C927" w:rsidR="00274405" w:rsidRPr="0023390D" w:rsidRDefault="00274405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Отдел эконом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ки, прогнозир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вания и ресу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сов админ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страции Во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кресенского муниципальн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го района,</w:t>
            </w:r>
          </w:p>
          <w:p w14:paraId="241C5727" w14:textId="37D1C8CC" w:rsidR="00274405" w:rsidRPr="0023390D" w:rsidRDefault="00274405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Фонд поддер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ки предприн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мательства Воскр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сенского района (по с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гласов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</w:tc>
      </w:tr>
      <w:tr w:rsidR="00274405" w:rsidRPr="0023390D" w14:paraId="241C5735" w14:textId="77777777" w:rsidTr="008B0E62">
        <w:trPr>
          <w:gridAfter w:val="1"/>
          <w:wAfter w:w="3" w:type="pct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1501F" w14:textId="53825A16" w:rsidR="00274405" w:rsidRPr="0023390D" w:rsidRDefault="00274405" w:rsidP="00233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  <w:r w:rsidR="009A3AE3" w:rsidRPr="002339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729" w14:textId="3E38155F" w:rsidR="00274405" w:rsidRPr="0023390D" w:rsidRDefault="00274405" w:rsidP="00233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C7560F" w:rsidRPr="002339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72A" w14:textId="6F5D8043" w:rsidR="00274405" w:rsidRPr="0023390D" w:rsidRDefault="00274405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ние мониторинга уд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влетворенности субъе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тов предпринимател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ской деятельности и п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требителей товаров, р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бот, услуг кач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ством (в том числе уровнем д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ступности, понятн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сти и удобства получения) официальной информ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ции о состоянии конк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ренции на товарных рынках Во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кресенского муниципал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ного района Нижегоро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ской области и деятельности по с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действию развитию ко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куренции, разм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щаемой отделом экономики, прогнозирования и р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 xml:space="preserve">сурсов администрации 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Воскресенского мун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ципального района</w:t>
            </w:r>
            <w:proofErr w:type="gramEnd"/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41C572B" w14:textId="77777777" w:rsidR="00274405" w:rsidRPr="0023390D" w:rsidRDefault="00274405" w:rsidP="00233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41C572C" w14:textId="77777777" w:rsidR="00274405" w:rsidRPr="0023390D" w:rsidRDefault="00274405" w:rsidP="00233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Количество пров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денных монитори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гов, ед.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72D" w14:textId="77777777" w:rsidR="00274405" w:rsidRPr="0023390D" w:rsidRDefault="00274405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72E" w14:textId="77777777" w:rsidR="00274405" w:rsidRPr="0023390D" w:rsidRDefault="00274405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72F" w14:textId="77777777" w:rsidR="00274405" w:rsidRPr="0023390D" w:rsidRDefault="00274405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730" w14:textId="77777777" w:rsidR="00274405" w:rsidRPr="0023390D" w:rsidRDefault="00274405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41C5731" w14:textId="77777777" w:rsidR="00274405" w:rsidRPr="0023390D" w:rsidRDefault="00274405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Формирование предложений по совершенствов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нию развития ко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куренции для ко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ректировки наст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ящего Плана мер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приятий («доро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ной карты»)</w:t>
            </w: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90C9" w14:textId="77777777" w:rsidR="00274405" w:rsidRPr="0023390D" w:rsidRDefault="00274405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Отдел эконом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ки, прогнозир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вания и ресу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сов админ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страции Во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кресенского муниципальн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го района,</w:t>
            </w:r>
          </w:p>
          <w:p w14:paraId="241C5734" w14:textId="407BF1A7" w:rsidR="00274405" w:rsidRPr="0023390D" w:rsidRDefault="00274405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Фонд поддер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ки предприн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мательства Воскр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сенского района (по с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гласов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</w:tc>
      </w:tr>
      <w:tr w:rsidR="00274405" w:rsidRPr="0023390D" w14:paraId="241C578B" w14:textId="77777777" w:rsidTr="008B0E62">
        <w:trPr>
          <w:gridAfter w:val="1"/>
          <w:wAfter w:w="3" w:type="pct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50EA" w14:textId="4A4A0CEE" w:rsidR="00274405" w:rsidRPr="0023390D" w:rsidRDefault="00274405" w:rsidP="00233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  <w:r w:rsidR="009A3AE3" w:rsidRPr="002339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776" w14:textId="67CC8136" w:rsidR="00274405" w:rsidRPr="0023390D" w:rsidRDefault="00274405" w:rsidP="00233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C7560F" w:rsidRPr="002339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777" w14:textId="60AEBA32" w:rsidR="00274405" w:rsidRPr="0023390D" w:rsidRDefault="00274405" w:rsidP="0023390D">
            <w:pPr>
              <w:pStyle w:val="ConsPlusNormal"/>
              <w:jc w:val="both"/>
              <w:rPr>
                <w:szCs w:val="24"/>
              </w:rPr>
            </w:pPr>
            <w:r w:rsidRPr="0023390D">
              <w:rPr>
                <w:szCs w:val="24"/>
              </w:rPr>
              <w:t>Организация и провед</w:t>
            </w:r>
            <w:r w:rsidRPr="0023390D">
              <w:rPr>
                <w:szCs w:val="24"/>
              </w:rPr>
              <w:t>е</w:t>
            </w:r>
            <w:r w:rsidRPr="0023390D">
              <w:rPr>
                <w:szCs w:val="24"/>
              </w:rPr>
              <w:t>ние мониторингов де</w:t>
            </w:r>
            <w:r w:rsidRPr="0023390D">
              <w:rPr>
                <w:szCs w:val="24"/>
              </w:rPr>
              <w:t>я</w:t>
            </w:r>
            <w:r w:rsidRPr="0023390D">
              <w:rPr>
                <w:szCs w:val="24"/>
              </w:rPr>
              <w:t>тельности хозяйству</w:t>
            </w:r>
            <w:r w:rsidRPr="0023390D">
              <w:rPr>
                <w:szCs w:val="24"/>
              </w:rPr>
              <w:t>ю</w:t>
            </w:r>
            <w:r w:rsidRPr="0023390D">
              <w:rPr>
                <w:szCs w:val="24"/>
              </w:rPr>
              <w:t>щих субъектов, доля участия муниципальн</w:t>
            </w:r>
            <w:r w:rsidRPr="0023390D">
              <w:rPr>
                <w:szCs w:val="24"/>
              </w:rPr>
              <w:t>о</w:t>
            </w:r>
            <w:r w:rsidRPr="0023390D">
              <w:rPr>
                <w:szCs w:val="24"/>
              </w:rPr>
              <w:t>го образования в кот</w:t>
            </w:r>
            <w:r w:rsidRPr="0023390D">
              <w:rPr>
                <w:szCs w:val="24"/>
              </w:rPr>
              <w:t>о</w:t>
            </w:r>
            <w:r w:rsidRPr="0023390D">
              <w:rPr>
                <w:szCs w:val="24"/>
              </w:rPr>
              <w:t>рых составляет 50 и б</w:t>
            </w:r>
            <w:r w:rsidRPr="0023390D">
              <w:rPr>
                <w:szCs w:val="24"/>
              </w:rPr>
              <w:t>о</w:t>
            </w:r>
            <w:r w:rsidRPr="0023390D">
              <w:rPr>
                <w:szCs w:val="24"/>
              </w:rPr>
              <w:t>лее процентов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778" w14:textId="77777777" w:rsidR="00274405" w:rsidRPr="0023390D" w:rsidRDefault="00274405" w:rsidP="0023390D">
            <w:pPr>
              <w:pStyle w:val="ConsPlusNormal"/>
              <w:rPr>
                <w:szCs w:val="24"/>
              </w:rPr>
            </w:pPr>
            <w:r w:rsidRPr="0023390D">
              <w:rPr>
                <w:szCs w:val="24"/>
              </w:rPr>
              <w:t>2019-2021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779" w14:textId="77777777" w:rsidR="00274405" w:rsidRPr="0023390D" w:rsidRDefault="00274405" w:rsidP="00233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Количество пров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денных монитори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гов, ед.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77A" w14:textId="77777777" w:rsidR="00274405" w:rsidRPr="0023390D" w:rsidRDefault="00274405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77B" w14:textId="77777777" w:rsidR="00274405" w:rsidRPr="0023390D" w:rsidRDefault="00274405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77C" w14:textId="77777777" w:rsidR="00274405" w:rsidRPr="0023390D" w:rsidRDefault="00274405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77D" w14:textId="77777777" w:rsidR="00274405" w:rsidRPr="0023390D" w:rsidRDefault="00274405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77E" w14:textId="77777777" w:rsidR="00274405" w:rsidRPr="0023390D" w:rsidRDefault="00274405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Формирование предложений по совершенствов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нию развития ко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куренции для ко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ректировки наст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ящего Плана мер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приятий («доро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ной карты»)</w:t>
            </w: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433FB" w14:textId="6BEAEA2A" w:rsidR="00274405" w:rsidRPr="0023390D" w:rsidRDefault="00274405" w:rsidP="0023390D">
            <w:pPr>
              <w:pStyle w:val="ConsPlusNormal"/>
              <w:jc w:val="center"/>
              <w:rPr>
                <w:szCs w:val="24"/>
              </w:rPr>
            </w:pPr>
            <w:r w:rsidRPr="0023390D">
              <w:rPr>
                <w:szCs w:val="24"/>
              </w:rPr>
              <w:t>Комитет по управлению муниципал</w:t>
            </w:r>
            <w:r w:rsidRPr="0023390D">
              <w:rPr>
                <w:szCs w:val="24"/>
              </w:rPr>
              <w:t>ь</w:t>
            </w:r>
            <w:r w:rsidRPr="0023390D">
              <w:rPr>
                <w:szCs w:val="24"/>
              </w:rPr>
              <w:t>ным имущ</w:t>
            </w:r>
            <w:r w:rsidRPr="0023390D">
              <w:rPr>
                <w:szCs w:val="24"/>
              </w:rPr>
              <w:t>е</w:t>
            </w:r>
            <w:r w:rsidRPr="0023390D">
              <w:rPr>
                <w:szCs w:val="24"/>
              </w:rPr>
              <w:t>ством Воскр</w:t>
            </w:r>
            <w:r w:rsidRPr="0023390D">
              <w:rPr>
                <w:szCs w:val="24"/>
              </w:rPr>
              <w:t>е</w:t>
            </w:r>
            <w:r w:rsidRPr="0023390D">
              <w:rPr>
                <w:szCs w:val="24"/>
              </w:rPr>
              <w:t>сенского мун</w:t>
            </w:r>
            <w:r w:rsidRPr="0023390D">
              <w:rPr>
                <w:szCs w:val="24"/>
              </w:rPr>
              <w:t>и</w:t>
            </w:r>
            <w:r w:rsidRPr="0023390D">
              <w:rPr>
                <w:szCs w:val="24"/>
              </w:rPr>
              <w:t>ципального района Ниж</w:t>
            </w:r>
            <w:r w:rsidRPr="0023390D">
              <w:rPr>
                <w:szCs w:val="24"/>
              </w:rPr>
              <w:t>е</w:t>
            </w:r>
            <w:r w:rsidRPr="0023390D">
              <w:rPr>
                <w:szCs w:val="24"/>
              </w:rPr>
              <w:t>городской о</w:t>
            </w:r>
            <w:r w:rsidRPr="0023390D">
              <w:rPr>
                <w:szCs w:val="24"/>
              </w:rPr>
              <w:t>б</w:t>
            </w:r>
            <w:r w:rsidRPr="0023390D">
              <w:rPr>
                <w:szCs w:val="24"/>
              </w:rPr>
              <w:t>ласти</w:t>
            </w:r>
          </w:p>
          <w:p w14:paraId="099E419A" w14:textId="174756A3" w:rsidR="00274405" w:rsidRPr="0023390D" w:rsidRDefault="00274405" w:rsidP="0023390D">
            <w:pPr>
              <w:pStyle w:val="ConsPlusNormal"/>
              <w:jc w:val="center"/>
              <w:rPr>
                <w:szCs w:val="24"/>
              </w:rPr>
            </w:pPr>
            <w:r w:rsidRPr="0023390D">
              <w:rPr>
                <w:szCs w:val="24"/>
              </w:rPr>
              <w:t>Отдел эконом</w:t>
            </w:r>
            <w:r w:rsidRPr="0023390D">
              <w:rPr>
                <w:szCs w:val="24"/>
              </w:rPr>
              <w:t>и</w:t>
            </w:r>
            <w:r w:rsidRPr="0023390D">
              <w:rPr>
                <w:szCs w:val="24"/>
              </w:rPr>
              <w:t>ки, прогнозир</w:t>
            </w:r>
            <w:r w:rsidRPr="0023390D">
              <w:rPr>
                <w:szCs w:val="24"/>
              </w:rPr>
              <w:t>о</w:t>
            </w:r>
            <w:r w:rsidRPr="0023390D">
              <w:rPr>
                <w:szCs w:val="24"/>
              </w:rPr>
              <w:t>вания и ресу</w:t>
            </w:r>
            <w:r w:rsidRPr="0023390D">
              <w:rPr>
                <w:szCs w:val="24"/>
              </w:rPr>
              <w:t>р</w:t>
            </w:r>
            <w:r w:rsidRPr="0023390D">
              <w:rPr>
                <w:szCs w:val="24"/>
              </w:rPr>
              <w:t>сов админ</w:t>
            </w:r>
            <w:r w:rsidRPr="0023390D">
              <w:rPr>
                <w:szCs w:val="24"/>
              </w:rPr>
              <w:t>и</w:t>
            </w:r>
            <w:r w:rsidRPr="0023390D">
              <w:rPr>
                <w:szCs w:val="24"/>
              </w:rPr>
              <w:t>страции Во</w:t>
            </w:r>
            <w:r w:rsidRPr="0023390D">
              <w:rPr>
                <w:szCs w:val="24"/>
              </w:rPr>
              <w:t>с</w:t>
            </w:r>
            <w:r w:rsidRPr="0023390D">
              <w:rPr>
                <w:szCs w:val="24"/>
              </w:rPr>
              <w:t>кресенского муниципальн</w:t>
            </w:r>
            <w:r w:rsidRPr="0023390D">
              <w:rPr>
                <w:szCs w:val="24"/>
              </w:rPr>
              <w:t>о</w:t>
            </w:r>
            <w:r w:rsidRPr="0023390D">
              <w:rPr>
                <w:szCs w:val="24"/>
              </w:rPr>
              <w:t>го района</w:t>
            </w:r>
          </w:p>
          <w:p w14:paraId="26D36CB4" w14:textId="7AE9F2F9" w:rsidR="00274405" w:rsidRPr="0023390D" w:rsidRDefault="00274405" w:rsidP="0023390D">
            <w:pPr>
              <w:pStyle w:val="ConsPlusNormal"/>
              <w:jc w:val="center"/>
              <w:rPr>
                <w:szCs w:val="24"/>
              </w:rPr>
            </w:pPr>
            <w:r w:rsidRPr="0023390D">
              <w:rPr>
                <w:szCs w:val="24"/>
              </w:rPr>
              <w:t>Отдел кап</w:t>
            </w:r>
            <w:r w:rsidRPr="0023390D">
              <w:rPr>
                <w:szCs w:val="24"/>
              </w:rPr>
              <w:t>и</w:t>
            </w:r>
            <w:r w:rsidRPr="0023390D">
              <w:rPr>
                <w:szCs w:val="24"/>
              </w:rPr>
              <w:t>тального стро</w:t>
            </w:r>
            <w:r w:rsidRPr="0023390D">
              <w:rPr>
                <w:szCs w:val="24"/>
              </w:rPr>
              <w:t>и</w:t>
            </w:r>
            <w:r w:rsidRPr="0023390D">
              <w:rPr>
                <w:szCs w:val="24"/>
              </w:rPr>
              <w:t>тельства и а</w:t>
            </w:r>
            <w:r w:rsidRPr="0023390D">
              <w:rPr>
                <w:szCs w:val="24"/>
              </w:rPr>
              <w:t>р</w:t>
            </w:r>
            <w:r w:rsidRPr="0023390D">
              <w:rPr>
                <w:szCs w:val="24"/>
              </w:rPr>
              <w:lastRenderedPageBreak/>
              <w:t>хитектуры а</w:t>
            </w:r>
            <w:r w:rsidRPr="0023390D">
              <w:rPr>
                <w:szCs w:val="24"/>
              </w:rPr>
              <w:t>д</w:t>
            </w:r>
            <w:r w:rsidRPr="0023390D">
              <w:rPr>
                <w:szCs w:val="24"/>
              </w:rPr>
              <w:t>министр</w:t>
            </w:r>
            <w:r w:rsidRPr="0023390D">
              <w:rPr>
                <w:szCs w:val="24"/>
              </w:rPr>
              <w:t>а</w:t>
            </w:r>
            <w:r w:rsidRPr="0023390D">
              <w:rPr>
                <w:szCs w:val="24"/>
              </w:rPr>
              <w:t>ции Воскресе</w:t>
            </w:r>
            <w:r w:rsidRPr="0023390D">
              <w:rPr>
                <w:szCs w:val="24"/>
              </w:rPr>
              <w:t>н</w:t>
            </w:r>
            <w:r w:rsidRPr="0023390D">
              <w:rPr>
                <w:szCs w:val="24"/>
              </w:rPr>
              <w:t>ского муниципальн</w:t>
            </w:r>
            <w:r w:rsidRPr="0023390D">
              <w:rPr>
                <w:szCs w:val="24"/>
              </w:rPr>
              <w:t>о</w:t>
            </w:r>
            <w:r w:rsidRPr="0023390D">
              <w:rPr>
                <w:szCs w:val="24"/>
              </w:rPr>
              <w:t>го района</w:t>
            </w:r>
          </w:p>
          <w:p w14:paraId="241C578A" w14:textId="60F04594" w:rsidR="00274405" w:rsidRPr="0023390D" w:rsidRDefault="00274405" w:rsidP="0023390D">
            <w:pPr>
              <w:pStyle w:val="ConsPlusNormal"/>
              <w:jc w:val="center"/>
              <w:rPr>
                <w:szCs w:val="24"/>
              </w:rPr>
            </w:pPr>
            <w:r w:rsidRPr="0023390D">
              <w:rPr>
                <w:szCs w:val="24"/>
              </w:rPr>
              <w:t>Балансовая к</w:t>
            </w:r>
            <w:r w:rsidRPr="0023390D">
              <w:rPr>
                <w:szCs w:val="24"/>
              </w:rPr>
              <w:t>о</w:t>
            </w:r>
            <w:r w:rsidRPr="0023390D">
              <w:rPr>
                <w:szCs w:val="24"/>
              </w:rPr>
              <w:t>миссия по ит</w:t>
            </w:r>
            <w:r w:rsidRPr="0023390D">
              <w:rPr>
                <w:szCs w:val="24"/>
              </w:rPr>
              <w:t>о</w:t>
            </w:r>
            <w:r w:rsidRPr="0023390D">
              <w:rPr>
                <w:szCs w:val="24"/>
              </w:rPr>
              <w:t xml:space="preserve">гам </w:t>
            </w:r>
            <w:proofErr w:type="gramStart"/>
            <w:r w:rsidRPr="0023390D">
              <w:rPr>
                <w:szCs w:val="24"/>
              </w:rPr>
              <w:t>работы м</w:t>
            </w:r>
            <w:r w:rsidRPr="0023390D">
              <w:rPr>
                <w:szCs w:val="24"/>
              </w:rPr>
              <w:t>у</w:t>
            </w:r>
            <w:r w:rsidRPr="0023390D">
              <w:rPr>
                <w:szCs w:val="24"/>
              </w:rPr>
              <w:t>ниц</w:t>
            </w:r>
            <w:r w:rsidRPr="0023390D">
              <w:rPr>
                <w:szCs w:val="24"/>
              </w:rPr>
              <w:t>и</w:t>
            </w:r>
            <w:r w:rsidRPr="0023390D">
              <w:rPr>
                <w:szCs w:val="24"/>
              </w:rPr>
              <w:t>пальных унитарных предприятий Воскресенского муниципальн</w:t>
            </w:r>
            <w:r w:rsidRPr="0023390D">
              <w:rPr>
                <w:szCs w:val="24"/>
              </w:rPr>
              <w:t>о</w:t>
            </w:r>
            <w:r w:rsidRPr="0023390D">
              <w:rPr>
                <w:szCs w:val="24"/>
              </w:rPr>
              <w:t>го района Н</w:t>
            </w:r>
            <w:r w:rsidRPr="0023390D">
              <w:rPr>
                <w:szCs w:val="24"/>
              </w:rPr>
              <w:t>и</w:t>
            </w:r>
            <w:r w:rsidRPr="0023390D">
              <w:rPr>
                <w:szCs w:val="24"/>
              </w:rPr>
              <w:t>жег</w:t>
            </w:r>
            <w:r w:rsidRPr="0023390D">
              <w:rPr>
                <w:szCs w:val="24"/>
              </w:rPr>
              <w:t>о</w:t>
            </w:r>
            <w:r w:rsidRPr="0023390D">
              <w:rPr>
                <w:szCs w:val="24"/>
              </w:rPr>
              <w:t>родской области</w:t>
            </w:r>
            <w:proofErr w:type="gramEnd"/>
          </w:p>
        </w:tc>
      </w:tr>
      <w:tr w:rsidR="00766365" w:rsidRPr="0023390D" w14:paraId="30862867" w14:textId="77777777" w:rsidTr="008B0E62">
        <w:trPr>
          <w:gridAfter w:val="1"/>
          <w:wAfter w:w="3" w:type="pct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EDAB" w14:textId="7BD2A986" w:rsidR="00766365" w:rsidRPr="0023390D" w:rsidRDefault="00766365" w:rsidP="00233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1.13.5.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616E" w14:textId="25C8C139" w:rsidR="00766365" w:rsidRPr="0023390D" w:rsidRDefault="00766365" w:rsidP="00233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1.27.7.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AAE87" w14:textId="5EE8E0A9" w:rsidR="00766365" w:rsidRPr="0023390D" w:rsidRDefault="00766365" w:rsidP="0023390D">
            <w:pPr>
              <w:pStyle w:val="ConsPlusNormal"/>
              <w:jc w:val="both"/>
              <w:rPr>
                <w:szCs w:val="24"/>
              </w:rPr>
            </w:pPr>
            <w:r w:rsidRPr="0023390D">
              <w:rPr>
                <w:szCs w:val="24"/>
              </w:rPr>
              <w:t>Организация и провед</w:t>
            </w:r>
            <w:r w:rsidRPr="0023390D">
              <w:rPr>
                <w:szCs w:val="24"/>
              </w:rPr>
              <w:t>е</w:t>
            </w:r>
            <w:r w:rsidRPr="0023390D">
              <w:rPr>
                <w:szCs w:val="24"/>
              </w:rPr>
              <w:t>ние мониторинга уд</w:t>
            </w:r>
            <w:r w:rsidRPr="0023390D">
              <w:rPr>
                <w:szCs w:val="24"/>
              </w:rPr>
              <w:t>о</w:t>
            </w:r>
            <w:r w:rsidRPr="0023390D">
              <w:rPr>
                <w:szCs w:val="24"/>
              </w:rPr>
              <w:t>влетворенности насел</w:t>
            </w:r>
            <w:r w:rsidRPr="0023390D">
              <w:rPr>
                <w:szCs w:val="24"/>
              </w:rPr>
              <w:t>е</w:t>
            </w:r>
            <w:r w:rsidRPr="0023390D">
              <w:rPr>
                <w:szCs w:val="24"/>
              </w:rPr>
              <w:t>ния деятельностью в сфере финансовых услуг, ос</w:t>
            </w:r>
            <w:r w:rsidRPr="0023390D">
              <w:rPr>
                <w:szCs w:val="24"/>
              </w:rPr>
              <w:t>у</w:t>
            </w:r>
            <w:r w:rsidRPr="0023390D">
              <w:rPr>
                <w:szCs w:val="24"/>
              </w:rPr>
              <w:t>ществляемой на территории Воскр</w:t>
            </w:r>
            <w:r w:rsidRPr="0023390D">
              <w:rPr>
                <w:szCs w:val="24"/>
              </w:rPr>
              <w:t>е</w:t>
            </w:r>
            <w:r w:rsidRPr="0023390D">
              <w:rPr>
                <w:szCs w:val="24"/>
              </w:rPr>
              <w:lastRenderedPageBreak/>
              <w:t>сенского муниципальн</w:t>
            </w:r>
            <w:r w:rsidRPr="0023390D">
              <w:rPr>
                <w:szCs w:val="24"/>
              </w:rPr>
              <w:t>о</w:t>
            </w:r>
            <w:r w:rsidRPr="0023390D">
              <w:rPr>
                <w:szCs w:val="24"/>
              </w:rPr>
              <w:t>го района Нижегоро</w:t>
            </w:r>
            <w:r w:rsidRPr="0023390D">
              <w:rPr>
                <w:szCs w:val="24"/>
              </w:rPr>
              <w:t>д</w:t>
            </w:r>
            <w:r w:rsidRPr="0023390D">
              <w:rPr>
                <w:szCs w:val="24"/>
              </w:rPr>
              <w:t>ской области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244C" w14:textId="69CD29E7" w:rsidR="00766365" w:rsidRPr="0023390D" w:rsidRDefault="00766365" w:rsidP="0023390D">
            <w:pPr>
              <w:pStyle w:val="ConsPlusNormal"/>
              <w:rPr>
                <w:szCs w:val="24"/>
              </w:rPr>
            </w:pPr>
            <w:r w:rsidRPr="0023390D">
              <w:rPr>
                <w:szCs w:val="24"/>
              </w:rPr>
              <w:lastRenderedPageBreak/>
              <w:t>2019-2021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3460" w14:textId="47F7281E" w:rsidR="00766365" w:rsidRPr="0023390D" w:rsidRDefault="00766365" w:rsidP="00233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Количество пров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денных монитори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гов, ед.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2CA0" w14:textId="77777777" w:rsidR="00766365" w:rsidRPr="0023390D" w:rsidRDefault="00766365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DE998" w14:textId="2843E673" w:rsidR="00766365" w:rsidRPr="0023390D" w:rsidRDefault="00766365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1C40" w14:textId="4FECA111" w:rsidR="00766365" w:rsidRPr="0023390D" w:rsidRDefault="00766365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8749" w14:textId="43EBFA78" w:rsidR="00766365" w:rsidRPr="0023390D" w:rsidRDefault="00766365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9DE29" w14:textId="36B59040" w:rsidR="00766365" w:rsidRPr="0023390D" w:rsidRDefault="00766365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Формирование предложений по совершенствов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нию развития ко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куренции для ко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ректировки наст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ящего Плана мер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приятий («доро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ной карты»)</w:t>
            </w: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FF633" w14:textId="77777777" w:rsidR="00766365" w:rsidRPr="0023390D" w:rsidRDefault="00766365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эконом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ки, прогнозир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вания и ресу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сов админ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страции Во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кресенского муниципальн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района,</w:t>
            </w:r>
          </w:p>
          <w:p w14:paraId="731CBCDC" w14:textId="0504C42B" w:rsidR="00766365" w:rsidRPr="0023390D" w:rsidRDefault="00766365" w:rsidP="0023390D">
            <w:pPr>
              <w:pStyle w:val="ConsPlusNormal"/>
              <w:jc w:val="center"/>
              <w:rPr>
                <w:szCs w:val="24"/>
              </w:rPr>
            </w:pPr>
            <w:r w:rsidRPr="0023390D">
              <w:rPr>
                <w:szCs w:val="24"/>
              </w:rPr>
              <w:t>Фонд поддер</w:t>
            </w:r>
            <w:r w:rsidRPr="0023390D">
              <w:rPr>
                <w:szCs w:val="24"/>
              </w:rPr>
              <w:t>ж</w:t>
            </w:r>
            <w:r w:rsidRPr="0023390D">
              <w:rPr>
                <w:szCs w:val="24"/>
              </w:rPr>
              <w:t>ки предприн</w:t>
            </w:r>
            <w:r w:rsidRPr="0023390D">
              <w:rPr>
                <w:szCs w:val="24"/>
              </w:rPr>
              <w:t>и</w:t>
            </w:r>
            <w:r w:rsidRPr="0023390D">
              <w:rPr>
                <w:szCs w:val="24"/>
              </w:rPr>
              <w:t>мательства Воскр</w:t>
            </w:r>
            <w:r w:rsidRPr="0023390D">
              <w:rPr>
                <w:szCs w:val="24"/>
              </w:rPr>
              <w:t>е</w:t>
            </w:r>
            <w:r w:rsidRPr="0023390D">
              <w:rPr>
                <w:szCs w:val="24"/>
              </w:rPr>
              <w:t>сенского района (по с</w:t>
            </w:r>
            <w:r w:rsidRPr="0023390D">
              <w:rPr>
                <w:szCs w:val="24"/>
              </w:rPr>
              <w:t>о</w:t>
            </w:r>
            <w:r w:rsidRPr="0023390D">
              <w:rPr>
                <w:szCs w:val="24"/>
              </w:rPr>
              <w:t>гласов</w:t>
            </w:r>
            <w:r w:rsidRPr="0023390D">
              <w:rPr>
                <w:szCs w:val="24"/>
              </w:rPr>
              <w:t>а</w:t>
            </w:r>
            <w:r w:rsidRPr="0023390D">
              <w:rPr>
                <w:szCs w:val="24"/>
              </w:rPr>
              <w:t>нию)</w:t>
            </w:r>
          </w:p>
        </w:tc>
      </w:tr>
      <w:tr w:rsidR="00766365" w:rsidRPr="0023390D" w14:paraId="2BD1E451" w14:textId="77777777" w:rsidTr="008B0E62">
        <w:trPr>
          <w:gridAfter w:val="1"/>
          <w:wAfter w:w="3" w:type="pct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AF88" w14:textId="21339C81" w:rsidR="00766365" w:rsidRPr="0023390D" w:rsidRDefault="00766365" w:rsidP="00233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1.13.6.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972D" w14:textId="462FD67F" w:rsidR="00766365" w:rsidRPr="0023390D" w:rsidRDefault="00766365" w:rsidP="00233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1.27.8.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8579D" w14:textId="338B32F8" w:rsidR="00766365" w:rsidRPr="0023390D" w:rsidRDefault="00766365" w:rsidP="0023390D">
            <w:pPr>
              <w:pStyle w:val="ConsPlusNormal"/>
              <w:jc w:val="both"/>
              <w:rPr>
                <w:szCs w:val="24"/>
              </w:rPr>
            </w:pPr>
            <w:r w:rsidRPr="0023390D">
              <w:rPr>
                <w:szCs w:val="24"/>
              </w:rPr>
              <w:t>Организация и провед</w:t>
            </w:r>
            <w:r w:rsidRPr="0023390D">
              <w:rPr>
                <w:szCs w:val="24"/>
              </w:rPr>
              <w:t>е</w:t>
            </w:r>
            <w:r w:rsidRPr="0023390D">
              <w:rPr>
                <w:szCs w:val="24"/>
              </w:rPr>
              <w:t>ние мониторинга д</w:t>
            </w:r>
            <w:r w:rsidRPr="0023390D">
              <w:rPr>
                <w:szCs w:val="24"/>
              </w:rPr>
              <w:t>о</w:t>
            </w:r>
            <w:r w:rsidRPr="0023390D">
              <w:rPr>
                <w:szCs w:val="24"/>
              </w:rPr>
              <w:t>ступности для населения финансовых услуг, ок</w:t>
            </w:r>
            <w:r w:rsidRPr="0023390D">
              <w:rPr>
                <w:szCs w:val="24"/>
              </w:rPr>
              <w:t>а</w:t>
            </w:r>
            <w:r w:rsidRPr="0023390D">
              <w:rPr>
                <w:szCs w:val="24"/>
              </w:rPr>
              <w:t>зываемых на территории Воскресенского мун</w:t>
            </w:r>
            <w:r w:rsidRPr="0023390D">
              <w:rPr>
                <w:szCs w:val="24"/>
              </w:rPr>
              <w:t>и</w:t>
            </w:r>
            <w:r w:rsidRPr="0023390D">
              <w:rPr>
                <w:szCs w:val="24"/>
              </w:rPr>
              <w:t>ципального района Н</w:t>
            </w:r>
            <w:r w:rsidRPr="0023390D">
              <w:rPr>
                <w:szCs w:val="24"/>
              </w:rPr>
              <w:t>и</w:t>
            </w:r>
            <w:r w:rsidRPr="0023390D">
              <w:rPr>
                <w:szCs w:val="24"/>
              </w:rPr>
              <w:t>жегородской области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F9B3" w14:textId="7ECD6260" w:rsidR="00766365" w:rsidRPr="0023390D" w:rsidRDefault="00766365" w:rsidP="0023390D">
            <w:pPr>
              <w:pStyle w:val="ConsPlusNormal"/>
              <w:rPr>
                <w:szCs w:val="24"/>
              </w:rPr>
            </w:pPr>
            <w:r w:rsidRPr="0023390D">
              <w:rPr>
                <w:szCs w:val="24"/>
              </w:rPr>
              <w:t>2019-2021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935CC" w14:textId="6FCAEFDF" w:rsidR="00766365" w:rsidRPr="0023390D" w:rsidRDefault="00766365" w:rsidP="00233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Количество пров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денных монитори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гов, ед.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B0FF" w14:textId="77777777" w:rsidR="00766365" w:rsidRPr="0023390D" w:rsidRDefault="00766365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F0F8" w14:textId="4EF499A5" w:rsidR="00766365" w:rsidRPr="0023390D" w:rsidRDefault="00766365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C14C3" w14:textId="18B736CB" w:rsidR="00766365" w:rsidRPr="0023390D" w:rsidRDefault="00766365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5F4B" w14:textId="47BDDA25" w:rsidR="00766365" w:rsidRPr="0023390D" w:rsidRDefault="00766365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B402" w14:textId="6E6BC489" w:rsidR="00766365" w:rsidRPr="0023390D" w:rsidRDefault="00766365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Формирование предложений по совершенствов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нию развития ко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куренции для ко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ректировки наст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ящего Плана мер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приятий («доро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ной карты»)</w:t>
            </w: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5D99" w14:textId="77777777" w:rsidR="00766365" w:rsidRPr="0023390D" w:rsidRDefault="00766365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Отдел эконом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ки, прогнозир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вания и ресу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сов админ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страции Во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кресенского муниципальн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го района,</w:t>
            </w:r>
          </w:p>
          <w:p w14:paraId="3E17A2EB" w14:textId="7AA174FD" w:rsidR="00766365" w:rsidRPr="0023390D" w:rsidRDefault="00766365" w:rsidP="0023390D">
            <w:pPr>
              <w:pStyle w:val="ConsPlusNormal"/>
              <w:jc w:val="center"/>
              <w:rPr>
                <w:szCs w:val="24"/>
              </w:rPr>
            </w:pPr>
            <w:r w:rsidRPr="0023390D">
              <w:rPr>
                <w:szCs w:val="24"/>
              </w:rPr>
              <w:t>Фонд поддер</w:t>
            </w:r>
            <w:r w:rsidRPr="0023390D">
              <w:rPr>
                <w:szCs w:val="24"/>
              </w:rPr>
              <w:t>ж</w:t>
            </w:r>
            <w:r w:rsidRPr="0023390D">
              <w:rPr>
                <w:szCs w:val="24"/>
              </w:rPr>
              <w:t>ки предприн</w:t>
            </w:r>
            <w:r w:rsidRPr="0023390D">
              <w:rPr>
                <w:szCs w:val="24"/>
              </w:rPr>
              <w:t>и</w:t>
            </w:r>
            <w:r w:rsidRPr="0023390D">
              <w:rPr>
                <w:szCs w:val="24"/>
              </w:rPr>
              <w:t>мательства Воскр</w:t>
            </w:r>
            <w:r w:rsidRPr="0023390D">
              <w:rPr>
                <w:szCs w:val="24"/>
              </w:rPr>
              <w:t>е</w:t>
            </w:r>
            <w:r w:rsidRPr="0023390D">
              <w:rPr>
                <w:szCs w:val="24"/>
              </w:rPr>
              <w:t>сенского района (по с</w:t>
            </w:r>
            <w:r w:rsidRPr="0023390D">
              <w:rPr>
                <w:szCs w:val="24"/>
              </w:rPr>
              <w:t>о</w:t>
            </w:r>
            <w:r w:rsidRPr="0023390D">
              <w:rPr>
                <w:szCs w:val="24"/>
              </w:rPr>
              <w:t>гласов</w:t>
            </w:r>
            <w:r w:rsidRPr="0023390D">
              <w:rPr>
                <w:szCs w:val="24"/>
              </w:rPr>
              <w:t>а</w:t>
            </w:r>
            <w:r w:rsidRPr="0023390D">
              <w:rPr>
                <w:szCs w:val="24"/>
              </w:rPr>
              <w:t>нию)</w:t>
            </w:r>
          </w:p>
        </w:tc>
      </w:tr>
    </w:tbl>
    <w:p w14:paraId="241C57C5" w14:textId="77777777" w:rsidR="00EF467A" w:rsidRDefault="00EF467A" w:rsidP="00233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2330A2" w14:textId="77777777" w:rsidR="00482B36" w:rsidRPr="0023390D" w:rsidRDefault="00482B36" w:rsidP="00233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2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821"/>
        <w:gridCol w:w="861"/>
        <w:gridCol w:w="2787"/>
        <w:gridCol w:w="9"/>
        <w:gridCol w:w="802"/>
        <w:gridCol w:w="9"/>
        <w:gridCol w:w="2467"/>
        <w:gridCol w:w="641"/>
        <w:gridCol w:w="774"/>
        <w:gridCol w:w="758"/>
        <w:gridCol w:w="1196"/>
        <w:gridCol w:w="2534"/>
        <w:gridCol w:w="1727"/>
        <w:gridCol w:w="18"/>
        <w:gridCol w:w="12"/>
      </w:tblGrid>
      <w:tr w:rsidR="002543F5" w:rsidRPr="0023390D" w14:paraId="241C57CD" w14:textId="77777777" w:rsidTr="0057593B">
        <w:trPr>
          <w:tblHeader/>
        </w:trPr>
        <w:tc>
          <w:tcPr>
            <w:tcW w:w="266" w:type="pct"/>
            <w:vMerge w:val="restart"/>
          </w:tcPr>
          <w:p w14:paraId="35CCBC7D" w14:textId="56B0042E" w:rsidR="00C758B4" w:rsidRPr="0023390D" w:rsidRDefault="00530D55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</w:tcPr>
          <w:p w14:paraId="241C57C6" w14:textId="36B829C4" w:rsidR="00FE25D9" w:rsidRPr="0023390D" w:rsidRDefault="00C758B4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/п (по 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лас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ной «д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ной ка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те»)</w:t>
            </w:r>
          </w:p>
        </w:tc>
        <w:tc>
          <w:tcPr>
            <w:tcW w:w="907" w:type="pct"/>
            <w:gridSpan w:val="2"/>
            <w:vMerge w:val="restart"/>
            <w:shd w:val="clear" w:color="auto" w:fill="auto"/>
            <w:vAlign w:val="center"/>
          </w:tcPr>
          <w:p w14:paraId="241C57C7" w14:textId="77777777" w:rsidR="00C758B4" w:rsidRPr="0023390D" w:rsidRDefault="00C758B4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263" w:type="pct"/>
            <w:gridSpan w:val="2"/>
            <w:vMerge w:val="restart"/>
            <w:shd w:val="clear" w:color="auto" w:fill="auto"/>
            <w:vAlign w:val="center"/>
          </w:tcPr>
          <w:p w14:paraId="241C57C8" w14:textId="1C99B620" w:rsidR="00C758B4" w:rsidRPr="0023390D" w:rsidRDefault="00C758B4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Срок и</w:t>
            </w:r>
            <w:r w:rsidR="00A34688" w:rsidRPr="002339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34688" w:rsidRPr="0023390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34688" w:rsidRPr="0023390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800" w:type="pct"/>
            <w:vMerge w:val="restart"/>
            <w:shd w:val="clear" w:color="auto" w:fill="auto"/>
            <w:vAlign w:val="center"/>
          </w:tcPr>
          <w:p w14:paraId="241C57C9" w14:textId="77777777" w:rsidR="00C758B4" w:rsidRPr="0023390D" w:rsidRDefault="00C758B4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Наименование пок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зателя / вид докуме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1093" w:type="pct"/>
            <w:gridSpan w:val="4"/>
            <w:shd w:val="clear" w:color="auto" w:fill="auto"/>
            <w:vAlign w:val="center"/>
          </w:tcPr>
          <w:p w14:paraId="241C57CA" w14:textId="77777777" w:rsidR="00C758B4" w:rsidRPr="0023390D" w:rsidRDefault="00C758B4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Целевые значения показателя</w:t>
            </w:r>
          </w:p>
        </w:tc>
        <w:tc>
          <w:tcPr>
            <w:tcW w:w="822" w:type="pct"/>
            <w:vMerge w:val="restart"/>
            <w:shd w:val="clear" w:color="auto" w:fill="auto"/>
            <w:vAlign w:val="center"/>
          </w:tcPr>
          <w:p w14:paraId="241C57CB" w14:textId="77777777" w:rsidR="00C758B4" w:rsidRPr="0023390D" w:rsidRDefault="00C758B4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Результат исполнения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570" w:type="pct"/>
            <w:gridSpan w:val="3"/>
            <w:vMerge w:val="restart"/>
            <w:shd w:val="clear" w:color="auto" w:fill="auto"/>
            <w:vAlign w:val="center"/>
          </w:tcPr>
          <w:p w14:paraId="241C57CC" w14:textId="77777777" w:rsidR="00C758B4" w:rsidRPr="0023390D" w:rsidRDefault="00C758B4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исполнители</w:t>
            </w:r>
          </w:p>
        </w:tc>
      </w:tr>
      <w:tr w:rsidR="002543F5" w:rsidRPr="0023390D" w14:paraId="241C57D8" w14:textId="77777777" w:rsidTr="0057593B">
        <w:trPr>
          <w:trHeight w:val="1382"/>
          <w:tblHeader/>
        </w:trPr>
        <w:tc>
          <w:tcPr>
            <w:tcW w:w="266" w:type="pct"/>
            <w:vMerge/>
            <w:tcBorders>
              <w:bottom w:val="single" w:sz="4" w:space="0" w:color="auto"/>
            </w:tcBorders>
          </w:tcPr>
          <w:p w14:paraId="4B25895B" w14:textId="77777777" w:rsidR="00C758B4" w:rsidRPr="0023390D" w:rsidRDefault="00C758B4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1C57CE" w14:textId="0A67CCB9" w:rsidR="00C758B4" w:rsidRPr="0023390D" w:rsidRDefault="00C758B4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1C57CF" w14:textId="77777777" w:rsidR="00C758B4" w:rsidRPr="0023390D" w:rsidRDefault="00C758B4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1C57D0" w14:textId="77777777" w:rsidR="00C758B4" w:rsidRPr="0023390D" w:rsidRDefault="00C758B4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1C57D1" w14:textId="77777777" w:rsidR="00C758B4" w:rsidRPr="0023390D" w:rsidRDefault="00C758B4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41C57D2" w14:textId="77777777" w:rsidR="00C758B4" w:rsidRPr="0023390D" w:rsidRDefault="00C758B4" w:rsidP="002339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1 января 2019 г.</w:t>
            </w:r>
          </w:p>
        </w:tc>
        <w:tc>
          <w:tcPr>
            <w:tcW w:w="251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41C57D3" w14:textId="77777777" w:rsidR="00C758B4" w:rsidRPr="0023390D" w:rsidRDefault="00C758B4" w:rsidP="002339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1 января 2020 г.</w:t>
            </w:r>
          </w:p>
        </w:tc>
        <w:tc>
          <w:tcPr>
            <w:tcW w:w="246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41C57D4" w14:textId="77777777" w:rsidR="00C758B4" w:rsidRPr="0023390D" w:rsidRDefault="00C758B4" w:rsidP="002339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1 января 2021 г.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41C57D5" w14:textId="77777777" w:rsidR="00C758B4" w:rsidRPr="0023390D" w:rsidRDefault="00C758B4" w:rsidP="002339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1 января 2022 г.</w:t>
            </w:r>
          </w:p>
        </w:tc>
        <w:tc>
          <w:tcPr>
            <w:tcW w:w="82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1C57D6" w14:textId="77777777" w:rsidR="00C758B4" w:rsidRPr="0023390D" w:rsidRDefault="00C758B4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1C57D7" w14:textId="77777777" w:rsidR="00C758B4" w:rsidRPr="0023390D" w:rsidRDefault="00C758B4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3F5" w:rsidRPr="0023390D" w14:paraId="241C57DB" w14:textId="77777777" w:rsidTr="0057593B">
        <w:trPr>
          <w:gridAfter w:val="1"/>
          <w:wAfter w:w="4" w:type="pct"/>
        </w:trPr>
        <w:tc>
          <w:tcPr>
            <w:tcW w:w="266" w:type="pct"/>
            <w:tcBorders>
              <w:bottom w:val="single" w:sz="4" w:space="0" w:color="auto"/>
            </w:tcBorders>
          </w:tcPr>
          <w:p w14:paraId="5240CA4B" w14:textId="3EE08F61" w:rsidR="00C758B4" w:rsidRPr="0023390D" w:rsidRDefault="00530D55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Hlk26867222"/>
            <w:r w:rsidRPr="0023390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bookmarkEnd w:id="1"/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</w:tcPr>
          <w:p w14:paraId="241C57D9" w14:textId="7A135214" w:rsidR="00C758B4" w:rsidRPr="0023390D" w:rsidRDefault="00C758B4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451" w:type="pct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241C57DA" w14:textId="77777777" w:rsidR="00C758B4" w:rsidRPr="0023390D" w:rsidRDefault="00C758B4" w:rsidP="001E59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отдельных отраслях (сферах) экономики в Нижегородской области</w:t>
            </w:r>
          </w:p>
        </w:tc>
      </w:tr>
      <w:tr w:rsidR="002543F5" w:rsidRPr="0023390D" w14:paraId="241C57DD" w14:textId="77777777" w:rsidTr="0057593B">
        <w:trPr>
          <w:gridAfter w:val="1"/>
          <w:wAfter w:w="4" w:type="pct"/>
        </w:trPr>
        <w:tc>
          <w:tcPr>
            <w:tcW w:w="266" w:type="pct"/>
          </w:tcPr>
          <w:p w14:paraId="2504A0A2" w14:textId="77777777" w:rsidR="00C758B4" w:rsidRPr="0023390D" w:rsidRDefault="00C758B4" w:rsidP="002339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pct"/>
            <w:gridSpan w:val="13"/>
            <w:shd w:val="clear" w:color="auto" w:fill="auto"/>
          </w:tcPr>
          <w:p w14:paraId="241C57DC" w14:textId="336DCC2F" w:rsidR="00C758B4" w:rsidRPr="0023390D" w:rsidRDefault="00C758B4" w:rsidP="001E59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b/>
                <w:sz w:val="24"/>
                <w:szCs w:val="24"/>
              </w:rPr>
              <w:t>Товарные рынки для содействия развитию конкуренции в субъекте Российской Федерации, предусмо</w:t>
            </w:r>
            <w:r w:rsidR="001E5951">
              <w:rPr>
                <w:rFonts w:ascii="Times New Roman" w:hAnsi="Times New Roman" w:cs="Times New Roman"/>
                <w:b/>
                <w:sz w:val="24"/>
                <w:szCs w:val="24"/>
              </w:rPr>
              <w:t>тренные приложением к Стандарту</w:t>
            </w:r>
          </w:p>
        </w:tc>
      </w:tr>
      <w:tr w:rsidR="002543F5" w:rsidRPr="0023390D" w14:paraId="241C57E0" w14:textId="77777777" w:rsidTr="005629A9">
        <w:trPr>
          <w:gridAfter w:val="2"/>
          <w:wAfter w:w="10" w:type="pct"/>
        </w:trPr>
        <w:tc>
          <w:tcPr>
            <w:tcW w:w="266" w:type="pct"/>
          </w:tcPr>
          <w:p w14:paraId="52C9F321" w14:textId="47E93F4D" w:rsidR="00C758B4" w:rsidRPr="0023390D" w:rsidRDefault="00530D55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279" w:type="pct"/>
            <w:shd w:val="clear" w:color="auto" w:fill="auto"/>
          </w:tcPr>
          <w:p w14:paraId="241C57DE" w14:textId="3D9330F5" w:rsidR="00C758B4" w:rsidRPr="0023390D" w:rsidRDefault="00C758B4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4445" w:type="pct"/>
            <w:gridSpan w:val="11"/>
            <w:shd w:val="clear" w:color="auto" w:fill="auto"/>
          </w:tcPr>
          <w:p w14:paraId="241C57DF" w14:textId="77777777" w:rsidR="00C758B4" w:rsidRPr="0023390D" w:rsidRDefault="00C758B4" w:rsidP="001E59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b/>
                <w:sz w:val="24"/>
                <w:szCs w:val="24"/>
              </w:rPr>
              <w:t>Рынок услуг дошкольного образования</w:t>
            </w:r>
          </w:p>
        </w:tc>
      </w:tr>
      <w:tr w:rsidR="002543F5" w:rsidRPr="0023390D" w14:paraId="241C57EF" w14:textId="77777777" w:rsidTr="005629A9">
        <w:trPr>
          <w:gridAfter w:val="2"/>
          <w:wAfter w:w="10" w:type="pct"/>
        </w:trPr>
        <w:tc>
          <w:tcPr>
            <w:tcW w:w="266" w:type="pct"/>
          </w:tcPr>
          <w:p w14:paraId="7DE0FC79" w14:textId="77777777" w:rsidR="00C758B4" w:rsidRPr="0023390D" w:rsidRDefault="00C758B4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14:paraId="241C57E1" w14:textId="288127CF" w:rsidR="00C758B4" w:rsidRPr="0023390D" w:rsidRDefault="00C758B4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5" w:type="pct"/>
            <w:gridSpan w:val="11"/>
            <w:shd w:val="clear" w:color="auto" w:fill="auto"/>
          </w:tcPr>
          <w:p w14:paraId="3BE5A461" w14:textId="77777777" w:rsidR="00C758B4" w:rsidRPr="0023390D" w:rsidRDefault="00C758B4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В систему дошкольного образования входит 6 дошкольных образовательных учреждений (37 групп раннего и дошкольного во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раста и 1 д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 xml:space="preserve">школьная группа на базе Красноярской начальной </w:t>
            </w:r>
            <w:proofErr w:type="gramStart"/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школы-детского</w:t>
            </w:r>
            <w:proofErr w:type="gramEnd"/>
            <w:r w:rsidRPr="0023390D">
              <w:rPr>
                <w:rFonts w:ascii="Times New Roman" w:hAnsi="Times New Roman" w:cs="Times New Roman"/>
                <w:sz w:val="24"/>
                <w:szCs w:val="24"/>
              </w:rPr>
              <w:t xml:space="preserve"> сада). Обеспечена 100% доступность дошкольного образования для детей от 3 до 7 лет. Услугами дошкольного образования были охвачены 795 детей. Из них численность детей д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школьного возраста 3-7 лет – 623 ребенка. На 1 июня 2019 года на очереди стояло 153 ребенка. Из них – 40 детей – до 1 года, 89 детей от 1 до 2 лет, 24 ребенка с 2 до 3 лет. На 1 сентября 2019 года все  нуждающиеся с 1,5 до 7 лет обеспечены местами в д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 xml:space="preserve">школьных учреждениях. </w:t>
            </w:r>
          </w:p>
          <w:p w14:paraId="241C57EE" w14:textId="2D50266A" w:rsidR="00C758B4" w:rsidRPr="0023390D" w:rsidRDefault="00C758B4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В IV квартале 2018 года предпринимателем Пашковой С.Н. организован детский клуб «Солнечный город», оказывающий услуги по уходу и присмотру за детьми дошкольного возраста</w:t>
            </w:r>
            <w:proofErr w:type="gramStart"/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3390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луб посещают дети от 1 года до 6 лет).</w:t>
            </w:r>
          </w:p>
        </w:tc>
      </w:tr>
      <w:tr w:rsidR="002543F5" w:rsidRPr="0023390D" w14:paraId="241C57FC" w14:textId="77777777" w:rsidTr="0057593B">
        <w:tc>
          <w:tcPr>
            <w:tcW w:w="266" w:type="pct"/>
          </w:tcPr>
          <w:p w14:paraId="079BF298" w14:textId="5A2E3640" w:rsidR="00C758B4" w:rsidRPr="0023390D" w:rsidRDefault="00530D55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279" w:type="pct"/>
            <w:shd w:val="clear" w:color="auto" w:fill="auto"/>
          </w:tcPr>
          <w:p w14:paraId="241C57F0" w14:textId="3B42AAB7" w:rsidR="00C758B4" w:rsidRPr="0023390D" w:rsidRDefault="00C758B4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shd w:val="clear" w:color="auto" w:fill="auto"/>
          </w:tcPr>
          <w:p w14:paraId="241C57F1" w14:textId="3118E227" w:rsidR="00C758B4" w:rsidRPr="0023390D" w:rsidRDefault="00C758B4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ной помощи организ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циям и предпринимат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лям, пред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ставляющим услуги по присмотру за детьми дошкольного возраста без реализации основной общеобразов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тельной программы д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школьного 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</w:p>
        </w:tc>
        <w:tc>
          <w:tcPr>
            <w:tcW w:w="263" w:type="pct"/>
            <w:gridSpan w:val="2"/>
            <w:shd w:val="clear" w:color="auto" w:fill="auto"/>
          </w:tcPr>
          <w:p w14:paraId="241C57F2" w14:textId="77777777" w:rsidR="00C758B4" w:rsidRPr="0023390D" w:rsidRDefault="00C758B4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803" w:type="pct"/>
            <w:gridSpan w:val="2"/>
            <w:shd w:val="clear" w:color="auto" w:fill="auto"/>
          </w:tcPr>
          <w:p w14:paraId="241C57F3" w14:textId="461B939F" w:rsidR="00C758B4" w:rsidRPr="0023390D" w:rsidRDefault="00C758B4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Количество обращ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ний, шт.</w:t>
            </w:r>
          </w:p>
        </w:tc>
        <w:tc>
          <w:tcPr>
            <w:tcW w:w="208" w:type="pct"/>
            <w:shd w:val="clear" w:color="auto" w:fill="auto"/>
          </w:tcPr>
          <w:p w14:paraId="241C57F4" w14:textId="22F51C64" w:rsidR="00C758B4" w:rsidRPr="0023390D" w:rsidRDefault="00C758B4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1" w:type="pct"/>
            <w:shd w:val="clear" w:color="auto" w:fill="auto"/>
          </w:tcPr>
          <w:p w14:paraId="241C57F5" w14:textId="6149C658" w:rsidR="00C758B4" w:rsidRPr="0023390D" w:rsidRDefault="00C758B4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6" w:type="pct"/>
            <w:shd w:val="clear" w:color="auto" w:fill="auto"/>
          </w:tcPr>
          <w:p w14:paraId="241C57F6" w14:textId="67FCF03F" w:rsidR="00C758B4" w:rsidRPr="0023390D" w:rsidRDefault="00C758B4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" w:type="pct"/>
            <w:shd w:val="clear" w:color="auto" w:fill="auto"/>
          </w:tcPr>
          <w:p w14:paraId="241C57F7" w14:textId="345C3F5D" w:rsidR="00C758B4" w:rsidRPr="0023390D" w:rsidRDefault="00C758B4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pct"/>
            <w:shd w:val="clear" w:color="auto" w:fill="auto"/>
          </w:tcPr>
          <w:p w14:paraId="241C57F9" w14:textId="163EE724" w:rsidR="00C758B4" w:rsidRPr="0023390D" w:rsidRDefault="00C758B4" w:rsidP="001E59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Увеличение охвата детей услугами д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школьного образов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ния путем развития негосуда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ственного сектора</w:t>
            </w:r>
          </w:p>
        </w:tc>
        <w:tc>
          <w:tcPr>
            <w:tcW w:w="570" w:type="pct"/>
            <w:gridSpan w:val="3"/>
            <w:shd w:val="clear" w:color="auto" w:fill="auto"/>
          </w:tcPr>
          <w:p w14:paraId="241C57FB" w14:textId="7DD377EF" w:rsidR="00C758B4" w:rsidRPr="0023390D" w:rsidRDefault="00C758B4" w:rsidP="00233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Style w:val="17pt"/>
                <w:sz w:val="24"/>
                <w:szCs w:val="24"/>
              </w:rPr>
              <w:t>Управление образования администр</w:t>
            </w:r>
            <w:r w:rsidRPr="0023390D">
              <w:rPr>
                <w:rStyle w:val="17pt"/>
                <w:sz w:val="24"/>
                <w:szCs w:val="24"/>
              </w:rPr>
              <w:t>а</w:t>
            </w:r>
            <w:r w:rsidRPr="0023390D">
              <w:rPr>
                <w:rStyle w:val="17pt"/>
                <w:sz w:val="24"/>
                <w:szCs w:val="24"/>
              </w:rPr>
              <w:t>ции Воскр</w:t>
            </w:r>
            <w:r w:rsidRPr="0023390D">
              <w:rPr>
                <w:rStyle w:val="17pt"/>
                <w:sz w:val="24"/>
                <w:szCs w:val="24"/>
              </w:rPr>
              <w:t>е</w:t>
            </w:r>
            <w:r w:rsidRPr="0023390D">
              <w:rPr>
                <w:rStyle w:val="17pt"/>
                <w:sz w:val="24"/>
                <w:szCs w:val="24"/>
              </w:rPr>
              <w:t>сенского м</w:t>
            </w:r>
            <w:r w:rsidRPr="0023390D">
              <w:rPr>
                <w:rStyle w:val="17pt"/>
                <w:sz w:val="24"/>
                <w:szCs w:val="24"/>
              </w:rPr>
              <w:t>у</w:t>
            </w:r>
            <w:r w:rsidRPr="0023390D">
              <w:rPr>
                <w:rStyle w:val="17pt"/>
                <w:sz w:val="24"/>
                <w:szCs w:val="24"/>
              </w:rPr>
              <w:t>ниципальн</w:t>
            </w:r>
            <w:r w:rsidRPr="0023390D">
              <w:rPr>
                <w:rStyle w:val="17pt"/>
                <w:sz w:val="24"/>
                <w:szCs w:val="24"/>
              </w:rPr>
              <w:t>о</w:t>
            </w:r>
            <w:r w:rsidRPr="0023390D">
              <w:rPr>
                <w:rStyle w:val="17pt"/>
                <w:sz w:val="24"/>
                <w:szCs w:val="24"/>
              </w:rPr>
              <w:t>го района</w:t>
            </w:r>
          </w:p>
        </w:tc>
      </w:tr>
      <w:tr w:rsidR="002543F5" w:rsidRPr="0023390D" w14:paraId="076C4ACB" w14:textId="77777777" w:rsidTr="0057593B">
        <w:tc>
          <w:tcPr>
            <w:tcW w:w="266" w:type="pct"/>
          </w:tcPr>
          <w:p w14:paraId="6032C9F5" w14:textId="3887C354" w:rsidR="00B61527" w:rsidRPr="0023390D" w:rsidRDefault="00B61527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279" w:type="pct"/>
            <w:shd w:val="clear" w:color="auto" w:fill="auto"/>
          </w:tcPr>
          <w:p w14:paraId="177AB29E" w14:textId="607DFD66" w:rsidR="00B61527" w:rsidRPr="0023390D" w:rsidRDefault="00B61527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2.1.6.</w:t>
            </w:r>
          </w:p>
        </w:tc>
        <w:tc>
          <w:tcPr>
            <w:tcW w:w="904" w:type="pct"/>
            <w:shd w:val="clear" w:color="auto" w:fill="auto"/>
          </w:tcPr>
          <w:p w14:paraId="59231F7A" w14:textId="10D89D14" w:rsidR="00B61527" w:rsidRPr="0023390D" w:rsidRDefault="00B61527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ектов предпринимател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ской деятельности по вопросам участия гос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дарственных и муниц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пальных заку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ках</w:t>
            </w:r>
          </w:p>
        </w:tc>
        <w:tc>
          <w:tcPr>
            <w:tcW w:w="263" w:type="pct"/>
            <w:gridSpan w:val="2"/>
            <w:shd w:val="clear" w:color="auto" w:fill="auto"/>
          </w:tcPr>
          <w:p w14:paraId="337B817C" w14:textId="1549A075" w:rsidR="00B61527" w:rsidRPr="0023390D" w:rsidRDefault="00B61527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2020-2021</w:t>
            </w:r>
          </w:p>
        </w:tc>
        <w:tc>
          <w:tcPr>
            <w:tcW w:w="803" w:type="pct"/>
            <w:gridSpan w:val="2"/>
            <w:vMerge w:val="restart"/>
            <w:shd w:val="clear" w:color="auto" w:fill="auto"/>
          </w:tcPr>
          <w:p w14:paraId="242336AF" w14:textId="1B50B5B0" w:rsidR="00B61527" w:rsidRPr="0023390D" w:rsidRDefault="00B61527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Количество обращ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ний, шт.</w:t>
            </w:r>
          </w:p>
        </w:tc>
        <w:tc>
          <w:tcPr>
            <w:tcW w:w="208" w:type="pct"/>
            <w:vMerge w:val="restart"/>
            <w:shd w:val="clear" w:color="auto" w:fill="auto"/>
          </w:tcPr>
          <w:p w14:paraId="75F599BC" w14:textId="77777777" w:rsidR="00B61527" w:rsidRPr="0023390D" w:rsidRDefault="00B61527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vMerge w:val="restart"/>
            <w:shd w:val="clear" w:color="auto" w:fill="auto"/>
          </w:tcPr>
          <w:p w14:paraId="6A17AA0B" w14:textId="77777777" w:rsidR="00B61527" w:rsidRPr="0023390D" w:rsidRDefault="00B61527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vMerge w:val="restart"/>
            <w:shd w:val="clear" w:color="auto" w:fill="auto"/>
          </w:tcPr>
          <w:p w14:paraId="28E365A7" w14:textId="0256DC5C" w:rsidR="00B61527" w:rsidRPr="0023390D" w:rsidRDefault="00B61527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" w:type="pct"/>
            <w:vMerge w:val="restart"/>
            <w:shd w:val="clear" w:color="auto" w:fill="auto"/>
          </w:tcPr>
          <w:p w14:paraId="36BF8299" w14:textId="59506A78" w:rsidR="00B61527" w:rsidRPr="0023390D" w:rsidRDefault="00B61527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pct"/>
            <w:vMerge w:val="restart"/>
            <w:shd w:val="clear" w:color="auto" w:fill="auto"/>
          </w:tcPr>
          <w:p w14:paraId="6C01F3A2" w14:textId="5CF50283" w:rsidR="00B61527" w:rsidRPr="0023390D" w:rsidRDefault="00B61527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Обеспечение пр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зрачности и равн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правного доступа к закупкам для всех участников рынка</w:t>
            </w:r>
          </w:p>
        </w:tc>
        <w:tc>
          <w:tcPr>
            <w:tcW w:w="570" w:type="pct"/>
            <w:gridSpan w:val="3"/>
            <w:vMerge w:val="restart"/>
            <w:shd w:val="clear" w:color="auto" w:fill="auto"/>
          </w:tcPr>
          <w:p w14:paraId="21EC75B4" w14:textId="61708BE3" w:rsidR="00B61527" w:rsidRPr="0023390D" w:rsidRDefault="00B61527" w:rsidP="0023390D">
            <w:pPr>
              <w:spacing w:after="0" w:line="240" w:lineRule="auto"/>
              <w:rPr>
                <w:rStyle w:val="17pt"/>
                <w:sz w:val="24"/>
                <w:szCs w:val="24"/>
              </w:rPr>
            </w:pPr>
            <w:r w:rsidRPr="0023390D">
              <w:rPr>
                <w:rStyle w:val="17pt"/>
                <w:sz w:val="24"/>
                <w:szCs w:val="24"/>
              </w:rPr>
              <w:lastRenderedPageBreak/>
              <w:t xml:space="preserve">Управление образования </w:t>
            </w:r>
            <w:r w:rsidRPr="0023390D">
              <w:rPr>
                <w:rStyle w:val="17pt"/>
                <w:sz w:val="24"/>
                <w:szCs w:val="24"/>
              </w:rPr>
              <w:lastRenderedPageBreak/>
              <w:t>администр</w:t>
            </w:r>
            <w:r w:rsidRPr="0023390D">
              <w:rPr>
                <w:rStyle w:val="17pt"/>
                <w:sz w:val="24"/>
                <w:szCs w:val="24"/>
              </w:rPr>
              <w:t>а</w:t>
            </w:r>
            <w:r w:rsidRPr="0023390D">
              <w:rPr>
                <w:rStyle w:val="17pt"/>
                <w:sz w:val="24"/>
                <w:szCs w:val="24"/>
              </w:rPr>
              <w:t>ции Воскр</w:t>
            </w:r>
            <w:r w:rsidRPr="0023390D">
              <w:rPr>
                <w:rStyle w:val="17pt"/>
                <w:sz w:val="24"/>
                <w:szCs w:val="24"/>
              </w:rPr>
              <w:t>е</w:t>
            </w:r>
            <w:r w:rsidRPr="0023390D">
              <w:rPr>
                <w:rStyle w:val="17pt"/>
                <w:sz w:val="24"/>
                <w:szCs w:val="24"/>
              </w:rPr>
              <w:t>сенского м</w:t>
            </w:r>
            <w:r w:rsidRPr="0023390D">
              <w:rPr>
                <w:rStyle w:val="17pt"/>
                <w:sz w:val="24"/>
                <w:szCs w:val="24"/>
              </w:rPr>
              <w:t>у</w:t>
            </w:r>
            <w:r w:rsidRPr="0023390D">
              <w:rPr>
                <w:rStyle w:val="17pt"/>
                <w:sz w:val="24"/>
                <w:szCs w:val="24"/>
              </w:rPr>
              <w:t>ниципальн</w:t>
            </w:r>
            <w:r w:rsidRPr="0023390D">
              <w:rPr>
                <w:rStyle w:val="17pt"/>
                <w:sz w:val="24"/>
                <w:szCs w:val="24"/>
              </w:rPr>
              <w:t>о</w:t>
            </w:r>
            <w:r w:rsidRPr="0023390D">
              <w:rPr>
                <w:rStyle w:val="17pt"/>
                <w:sz w:val="24"/>
                <w:szCs w:val="24"/>
              </w:rPr>
              <w:t>го района</w:t>
            </w:r>
          </w:p>
        </w:tc>
      </w:tr>
      <w:tr w:rsidR="002543F5" w:rsidRPr="0023390D" w14:paraId="74912E86" w14:textId="77777777" w:rsidTr="0057593B">
        <w:tc>
          <w:tcPr>
            <w:tcW w:w="266" w:type="pct"/>
          </w:tcPr>
          <w:p w14:paraId="7D0D93C0" w14:textId="55113986" w:rsidR="00B61527" w:rsidRPr="0023390D" w:rsidRDefault="00B61527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2.1.3.</w:t>
            </w:r>
          </w:p>
        </w:tc>
        <w:tc>
          <w:tcPr>
            <w:tcW w:w="279" w:type="pct"/>
            <w:shd w:val="clear" w:color="auto" w:fill="auto"/>
          </w:tcPr>
          <w:p w14:paraId="0CEA1A99" w14:textId="6346556A" w:rsidR="00B61527" w:rsidRPr="0023390D" w:rsidRDefault="00B61527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2.1.7.</w:t>
            </w:r>
          </w:p>
        </w:tc>
        <w:tc>
          <w:tcPr>
            <w:tcW w:w="904" w:type="pct"/>
            <w:shd w:val="clear" w:color="auto" w:fill="auto"/>
          </w:tcPr>
          <w:p w14:paraId="0C0B298A" w14:textId="7833FB8A" w:rsidR="00B61527" w:rsidRPr="0023390D" w:rsidRDefault="00B61527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Недопущение создания преимущественных условий отдельным субъектам предприн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мательской деятельн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сти при проведении конкурсных процедур</w:t>
            </w:r>
          </w:p>
        </w:tc>
        <w:tc>
          <w:tcPr>
            <w:tcW w:w="263" w:type="pct"/>
            <w:gridSpan w:val="2"/>
            <w:shd w:val="clear" w:color="auto" w:fill="auto"/>
          </w:tcPr>
          <w:p w14:paraId="23455153" w14:textId="49C8BFFB" w:rsidR="00B61527" w:rsidRPr="0023390D" w:rsidRDefault="00B61527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803" w:type="pct"/>
            <w:gridSpan w:val="2"/>
            <w:vMerge/>
            <w:shd w:val="clear" w:color="auto" w:fill="auto"/>
          </w:tcPr>
          <w:p w14:paraId="354DADDA" w14:textId="77777777" w:rsidR="00B61527" w:rsidRPr="0023390D" w:rsidRDefault="00B61527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  <w:vMerge/>
            <w:shd w:val="clear" w:color="auto" w:fill="auto"/>
          </w:tcPr>
          <w:p w14:paraId="00134FBA" w14:textId="77777777" w:rsidR="00B61527" w:rsidRPr="0023390D" w:rsidRDefault="00B61527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vMerge/>
            <w:shd w:val="clear" w:color="auto" w:fill="auto"/>
          </w:tcPr>
          <w:p w14:paraId="7FE649A4" w14:textId="77777777" w:rsidR="00B61527" w:rsidRPr="0023390D" w:rsidRDefault="00B61527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vMerge/>
            <w:shd w:val="clear" w:color="auto" w:fill="auto"/>
          </w:tcPr>
          <w:p w14:paraId="40A405D3" w14:textId="77777777" w:rsidR="00B61527" w:rsidRPr="0023390D" w:rsidRDefault="00B61527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vMerge/>
            <w:shd w:val="clear" w:color="auto" w:fill="auto"/>
          </w:tcPr>
          <w:p w14:paraId="6F8050AF" w14:textId="77777777" w:rsidR="00B61527" w:rsidRPr="0023390D" w:rsidRDefault="00B61527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pct"/>
            <w:vMerge/>
            <w:shd w:val="clear" w:color="auto" w:fill="auto"/>
          </w:tcPr>
          <w:p w14:paraId="28A42C08" w14:textId="77777777" w:rsidR="00B61527" w:rsidRPr="0023390D" w:rsidRDefault="00B61527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gridSpan w:val="3"/>
            <w:vMerge/>
            <w:shd w:val="clear" w:color="auto" w:fill="auto"/>
          </w:tcPr>
          <w:p w14:paraId="3D39FC4F" w14:textId="77777777" w:rsidR="00B61527" w:rsidRPr="0023390D" w:rsidRDefault="00B61527" w:rsidP="0023390D">
            <w:pPr>
              <w:spacing w:after="0" w:line="240" w:lineRule="auto"/>
              <w:rPr>
                <w:rStyle w:val="17pt"/>
                <w:sz w:val="24"/>
                <w:szCs w:val="24"/>
              </w:rPr>
            </w:pPr>
          </w:p>
        </w:tc>
      </w:tr>
      <w:tr w:rsidR="002543F5" w:rsidRPr="0023390D" w14:paraId="2644C9B0" w14:textId="77777777" w:rsidTr="005629A9">
        <w:trPr>
          <w:gridAfter w:val="1"/>
          <w:wAfter w:w="4" w:type="pct"/>
          <w:trHeight w:val="611"/>
        </w:trPr>
        <w:tc>
          <w:tcPr>
            <w:tcW w:w="266" w:type="pct"/>
          </w:tcPr>
          <w:p w14:paraId="64E5AAF6" w14:textId="39E427D1" w:rsidR="00C758B4" w:rsidRPr="0023390D" w:rsidRDefault="00530D55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b/>
                <w:sz w:val="24"/>
                <w:szCs w:val="24"/>
              </w:rPr>
              <w:t>2.2.</w:t>
            </w:r>
          </w:p>
        </w:tc>
        <w:tc>
          <w:tcPr>
            <w:tcW w:w="279" w:type="pct"/>
            <w:shd w:val="clear" w:color="auto" w:fill="auto"/>
          </w:tcPr>
          <w:p w14:paraId="2F09B36E" w14:textId="04B668F8" w:rsidR="00C758B4" w:rsidRPr="0023390D" w:rsidRDefault="00C758B4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b/>
                <w:sz w:val="24"/>
                <w:szCs w:val="24"/>
              </w:rPr>
              <w:t>2.4.</w:t>
            </w:r>
          </w:p>
        </w:tc>
        <w:tc>
          <w:tcPr>
            <w:tcW w:w="4451" w:type="pct"/>
            <w:gridSpan w:val="12"/>
            <w:shd w:val="clear" w:color="auto" w:fill="auto"/>
          </w:tcPr>
          <w:p w14:paraId="4D3C8846" w14:textId="302610E1" w:rsidR="00C758B4" w:rsidRPr="0023390D" w:rsidRDefault="00C758B4" w:rsidP="001E5951">
            <w:pPr>
              <w:pStyle w:val="ConsPlusNormal"/>
              <w:jc w:val="both"/>
              <w:rPr>
                <w:szCs w:val="24"/>
              </w:rPr>
            </w:pPr>
            <w:r w:rsidRPr="0023390D">
              <w:rPr>
                <w:b/>
                <w:szCs w:val="24"/>
              </w:rPr>
              <w:t>Рынок услуг дополнительного образования детей</w:t>
            </w:r>
          </w:p>
        </w:tc>
      </w:tr>
      <w:tr w:rsidR="002543F5" w:rsidRPr="0023390D" w14:paraId="5C98AAA4" w14:textId="77777777" w:rsidTr="005629A9">
        <w:trPr>
          <w:gridAfter w:val="1"/>
          <w:wAfter w:w="4" w:type="pct"/>
          <w:trHeight w:val="611"/>
        </w:trPr>
        <w:tc>
          <w:tcPr>
            <w:tcW w:w="266" w:type="pct"/>
          </w:tcPr>
          <w:p w14:paraId="7F1C1EA2" w14:textId="77777777" w:rsidR="00C758B4" w:rsidRPr="0023390D" w:rsidRDefault="00C758B4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14:paraId="0BA3CC39" w14:textId="59DC9A66" w:rsidR="00C758B4" w:rsidRPr="0023390D" w:rsidRDefault="00C758B4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  <w:gridSpan w:val="12"/>
            <w:shd w:val="clear" w:color="auto" w:fill="auto"/>
          </w:tcPr>
          <w:p w14:paraId="449FCFE1" w14:textId="77777777" w:rsidR="00C758B4" w:rsidRPr="0023390D" w:rsidRDefault="00C758B4" w:rsidP="0023390D">
            <w:pPr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В системе дополнительного образования работают 3 организации</w:t>
            </w:r>
            <w:proofErr w:type="gramStart"/>
            <w:r w:rsidRPr="0023390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3390D">
              <w:rPr>
                <w:rFonts w:ascii="Times New Roman" w:hAnsi="Times New Roman" w:cs="Times New Roman"/>
                <w:sz w:val="24"/>
                <w:szCs w:val="24"/>
              </w:rPr>
              <w:t xml:space="preserve"> в которых занимается 1116 человек. 8 общеобразовательных учреждений района имеют лицензию на реализацию дополнительных общеобразовательных программ. Дополнительное образов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ние в сфере культуры представлено Воскресенской детской школой искусств. В настоящее время 10 из 11 общеобразовательных учреждений района (91%) работают с учреждениями дополнительного образования на договорной основе. Учащиеся этих школ имеют возможность посещать занятия в детских центрах как организованно, так и самостоятельно.</w:t>
            </w:r>
          </w:p>
          <w:p w14:paraId="51198F3B" w14:textId="41F6D3A3" w:rsidR="00C758B4" w:rsidRPr="0023390D" w:rsidRDefault="00C758B4" w:rsidP="0023390D">
            <w:pPr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Негосударственных организаций, предоставляющих услуги дополнительного образования, в районе нет.</w:t>
            </w:r>
          </w:p>
        </w:tc>
      </w:tr>
      <w:tr w:rsidR="002543F5" w:rsidRPr="0023390D" w14:paraId="04CC9BA2" w14:textId="77777777" w:rsidTr="0057593B">
        <w:trPr>
          <w:trHeight w:val="611"/>
        </w:trPr>
        <w:tc>
          <w:tcPr>
            <w:tcW w:w="266" w:type="pct"/>
          </w:tcPr>
          <w:p w14:paraId="6DEACB75" w14:textId="00D84C5B" w:rsidR="00C758B4" w:rsidRPr="0023390D" w:rsidRDefault="00530D55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279" w:type="pct"/>
            <w:shd w:val="clear" w:color="auto" w:fill="auto"/>
          </w:tcPr>
          <w:p w14:paraId="6369F00B" w14:textId="74D0160C" w:rsidR="00C758B4" w:rsidRPr="0023390D" w:rsidRDefault="00C758B4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2.4.2.</w:t>
            </w:r>
          </w:p>
        </w:tc>
        <w:tc>
          <w:tcPr>
            <w:tcW w:w="904" w:type="pct"/>
            <w:shd w:val="clear" w:color="auto" w:fill="auto"/>
          </w:tcPr>
          <w:p w14:paraId="722AC436" w14:textId="25FDDACC" w:rsidR="00C758B4" w:rsidRPr="0023390D" w:rsidRDefault="00C758B4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Внедрение общедосту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ного навигатора по д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полнительным общео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разовательным пр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граммам</w:t>
            </w:r>
          </w:p>
        </w:tc>
        <w:tc>
          <w:tcPr>
            <w:tcW w:w="263" w:type="pct"/>
            <w:gridSpan w:val="2"/>
            <w:shd w:val="clear" w:color="auto" w:fill="auto"/>
          </w:tcPr>
          <w:p w14:paraId="6DB6533C" w14:textId="026C0FE1" w:rsidR="00C758B4" w:rsidRPr="0023390D" w:rsidRDefault="00C758B4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803" w:type="pct"/>
            <w:gridSpan w:val="2"/>
            <w:tcBorders>
              <w:bottom w:val="nil"/>
            </w:tcBorders>
            <w:shd w:val="clear" w:color="auto" w:fill="auto"/>
          </w:tcPr>
          <w:p w14:paraId="06A41C50" w14:textId="7684189B" w:rsidR="00C758B4" w:rsidRPr="0023390D" w:rsidRDefault="00C758B4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Доля образовател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ных организаций д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полнительного обр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зования, работающих в Навигаторе, в 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щей численности 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разовательных орг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низаций дополн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тельного образов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ния, %</w:t>
            </w:r>
          </w:p>
        </w:tc>
        <w:tc>
          <w:tcPr>
            <w:tcW w:w="208" w:type="pct"/>
            <w:tcBorders>
              <w:bottom w:val="nil"/>
            </w:tcBorders>
            <w:shd w:val="clear" w:color="auto" w:fill="auto"/>
          </w:tcPr>
          <w:p w14:paraId="60DED1BF" w14:textId="4AFC7FEC" w:rsidR="00C758B4" w:rsidRPr="0023390D" w:rsidRDefault="00C758B4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251" w:type="pct"/>
            <w:tcBorders>
              <w:bottom w:val="nil"/>
            </w:tcBorders>
            <w:shd w:val="clear" w:color="auto" w:fill="auto"/>
          </w:tcPr>
          <w:p w14:paraId="5F217E6D" w14:textId="53C45986" w:rsidR="00C758B4" w:rsidRPr="0023390D" w:rsidRDefault="00C758B4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6" w:type="pct"/>
            <w:tcBorders>
              <w:bottom w:val="nil"/>
            </w:tcBorders>
            <w:shd w:val="clear" w:color="auto" w:fill="auto"/>
          </w:tcPr>
          <w:p w14:paraId="22FC06F9" w14:textId="2EAB4CE3" w:rsidR="00C758B4" w:rsidRPr="0023390D" w:rsidRDefault="00C758B4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8" w:type="pct"/>
            <w:tcBorders>
              <w:bottom w:val="nil"/>
            </w:tcBorders>
            <w:shd w:val="clear" w:color="auto" w:fill="auto"/>
          </w:tcPr>
          <w:p w14:paraId="39A43D19" w14:textId="7CB166D2" w:rsidR="00C758B4" w:rsidRPr="0023390D" w:rsidRDefault="00C758B4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2" w:type="pct"/>
            <w:tcBorders>
              <w:bottom w:val="nil"/>
            </w:tcBorders>
            <w:shd w:val="clear" w:color="auto" w:fill="auto"/>
          </w:tcPr>
          <w:p w14:paraId="6CC8BC39" w14:textId="5EDC4717" w:rsidR="00C758B4" w:rsidRPr="0023390D" w:rsidRDefault="00C758B4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Повышение инфо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мированности орган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заций и населения.</w:t>
            </w:r>
          </w:p>
        </w:tc>
        <w:tc>
          <w:tcPr>
            <w:tcW w:w="570" w:type="pct"/>
            <w:gridSpan w:val="3"/>
            <w:shd w:val="clear" w:color="auto" w:fill="auto"/>
          </w:tcPr>
          <w:p w14:paraId="6BE9D63C" w14:textId="531E2D9C" w:rsidR="00C758B4" w:rsidRPr="0023390D" w:rsidRDefault="00C758B4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ции Воскр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сенского м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ниципальн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</w:tr>
      <w:tr w:rsidR="002543F5" w:rsidRPr="0023390D" w14:paraId="7E1CD3BA" w14:textId="77777777" w:rsidTr="0057593B">
        <w:trPr>
          <w:trHeight w:val="611"/>
        </w:trPr>
        <w:tc>
          <w:tcPr>
            <w:tcW w:w="266" w:type="pct"/>
          </w:tcPr>
          <w:p w14:paraId="29069D2F" w14:textId="44A99053" w:rsidR="0057593B" w:rsidRPr="0023390D" w:rsidRDefault="00DE20DF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2.2.2.</w:t>
            </w:r>
          </w:p>
        </w:tc>
        <w:tc>
          <w:tcPr>
            <w:tcW w:w="279" w:type="pct"/>
            <w:shd w:val="clear" w:color="auto" w:fill="auto"/>
          </w:tcPr>
          <w:p w14:paraId="7DC8CAC5" w14:textId="32F386D9" w:rsidR="0057593B" w:rsidRPr="0023390D" w:rsidRDefault="0057593B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2.4.6.</w:t>
            </w:r>
          </w:p>
        </w:tc>
        <w:tc>
          <w:tcPr>
            <w:tcW w:w="904" w:type="pct"/>
            <w:shd w:val="clear" w:color="auto" w:fill="auto"/>
          </w:tcPr>
          <w:p w14:paraId="1B17D856" w14:textId="4A9B29DB" w:rsidR="0057593B" w:rsidRPr="0023390D" w:rsidRDefault="0057593B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ектов предпринимател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ской деятельности по вопросам участия  в го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ударственных и мун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ципальных з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купках</w:t>
            </w:r>
          </w:p>
        </w:tc>
        <w:tc>
          <w:tcPr>
            <w:tcW w:w="263" w:type="pct"/>
            <w:gridSpan w:val="2"/>
            <w:shd w:val="clear" w:color="auto" w:fill="auto"/>
          </w:tcPr>
          <w:p w14:paraId="7CD31CF3" w14:textId="4B560A1D" w:rsidR="0057593B" w:rsidRPr="0023390D" w:rsidRDefault="0057593B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803" w:type="pct"/>
            <w:gridSpan w:val="2"/>
            <w:vMerge w:val="restart"/>
            <w:shd w:val="clear" w:color="auto" w:fill="auto"/>
          </w:tcPr>
          <w:p w14:paraId="0E0D7A63" w14:textId="7C75202D" w:rsidR="0057593B" w:rsidRPr="0023390D" w:rsidRDefault="0057593B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ственности в сфере услуг дополнител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ного образования д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тей</w:t>
            </w:r>
          </w:p>
          <w:p w14:paraId="361CD838" w14:textId="6683542A" w:rsidR="0057593B" w:rsidRPr="0023390D" w:rsidRDefault="0057593B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(доля численности детей, которым в 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ном периоде были оказаны услуги д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полн</w:t>
            </w:r>
            <w:proofErr w:type="gramStart"/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23390D">
              <w:rPr>
                <w:rFonts w:ascii="Times New Roman" w:hAnsi="Times New Roman" w:cs="Times New Roman"/>
                <w:sz w:val="24"/>
                <w:szCs w:val="24"/>
              </w:rPr>
              <w:t xml:space="preserve"> тельного 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разования организ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циями  час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</w:p>
          <w:p w14:paraId="4A0AA1F2" w14:textId="668189A9" w:rsidR="0057593B" w:rsidRPr="0023390D" w:rsidRDefault="0057593B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формы собственн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сти, в общей  числе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ности  детей, кот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рым в отче</w:t>
            </w:r>
            <w:proofErr w:type="gramStart"/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23390D">
              <w:rPr>
                <w:rFonts w:ascii="Times New Roman" w:hAnsi="Times New Roman" w:cs="Times New Roman"/>
                <w:sz w:val="24"/>
                <w:szCs w:val="24"/>
              </w:rPr>
              <w:t xml:space="preserve"> ном п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риоде были ок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 xml:space="preserve">заны услуги дополни- 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тельного образования всеми организациями (всех форм собстве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ности), %</w:t>
            </w:r>
          </w:p>
        </w:tc>
        <w:tc>
          <w:tcPr>
            <w:tcW w:w="208" w:type="pct"/>
            <w:tcBorders>
              <w:bottom w:val="nil"/>
            </w:tcBorders>
            <w:shd w:val="clear" w:color="auto" w:fill="auto"/>
          </w:tcPr>
          <w:p w14:paraId="14F38A92" w14:textId="55D52E5B" w:rsidR="0057593B" w:rsidRPr="0023390D" w:rsidRDefault="0057593B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251" w:type="pct"/>
            <w:tcBorders>
              <w:bottom w:val="nil"/>
            </w:tcBorders>
            <w:shd w:val="clear" w:color="auto" w:fill="auto"/>
          </w:tcPr>
          <w:p w14:paraId="5E17CBB8" w14:textId="6E603B5D" w:rsidR="0057593B" w:rsidRPr="0023390D" w:rsidRDefault="0057593B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6" w:type="pct"/>
            <w:tcBorders>
              <w:bottom w:val="nil"/>
            </w:tcBorders>
            <w:shd w:val="clear" w:color="auto" w:fill="auto"/>
          </w:tcPr>
          <w:p w14:paraId="51EF3306" w14:textId="7CD2449C" w:rsidR="0057593B" w:rsidRPr="0023390D" w:rsidRDefault="0057593B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bottom w:val="nil"/>
            </w:tcBorders>
            <w:shd w:val="clear" w:color="auto" w:fill="auto"/>
          </w:tcPr>
          <w:p w14:paraId="60855D92" w14:textId="299F0F2E" w:rsidR="0057593B" w:rsidRPr="0023390D" w:rsidRDefault="0057593B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2" w:type="pct"/>
            <w:vMerge w:val="restart"/>
            <w:shd w:val="clear" w:color="auto" w:fill="auto"/>
          </w:tcPr>
          <w:p w14:paraId="7763958F" w14:textId="472D3F91" w:rsidR="0057593B" w:rsidRPr="0023390D" w:rsidRDefault="0057593B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Увеличение</w:t>
            </w:r>
            <w:r w:rsidR="001E756F" w:rsidRPr="00233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ства частных образ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ватель</w:t>
            </w:r>
            <w:r w:rsidR="001E756F" w:rsidRPr="0023390D">
              <w:rPr>
                <w:rFonts w:ascii="Times New Roman" w:hAnsi="Times New Roman" w:cs="Times New Roman"/>
                <w:sz w:val="24"/>
                <w:szCs w:val="24"/>
              </w:rPr>
              <w:t>ных организ</w:t>
            </w:r>
            <w:r w:rsidR="001E756F" w:rsidRPr="002339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E756F" w:rsidRPr="0023390D">
              <w:rPr>
                <w:rFonts w:ascii="Times New Roman" w:hAnsi="Times New Roman" w:cs="Times New Roman"/>
                <w:sz w:val="24"/>
                <w:szCs w:val="24"/>
              </w:rPr>
              <w:t xml:space="preserve">ций, 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предоставля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щих услуги дополн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1E756F" w:rsidRPr="0023390D">
              <w:rPr>
                <w:rFonts w:ascii="Times New Roman" w:hAnsi="Times New Roman" w:cs="Times New Roman"/>
                <w:sz w:val="24"/>
                <w:szCs w:val="24"/>
              </w:rPr>
              <w:t>льного о</w:t>
            </w:r>
            <w:r w:rsidR="001E756F" w:rsidRPr="002339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E756F" w:rsidRPr="0023390D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детей. 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вышение информир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ванности организаций и нас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ления.</w:t>
            </w:r>
          </w:p>
        </w:tc>
        <w:tc>
          <w:tcPr>
            <w:tcW w:w="570" w:type="pct"/>
            <w:gridSpan w:val="3"/>
            <w:vMerge w:val="restart"/>
            <w:shd w:val="clear" w:color="auto" w:fill="auto"/>
          </w:tcPr>
          <w:p w14:paraId="426D81E4" w14:textId="708BB951" w:rsidR="0057593B" w:rsidRPr="0023390D" w:rsidRDefault="0057593B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ции Воскр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сенского м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ниципальн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</w:tr>
      <w:tr w:rsidR="002543F5" w:rsidRPr="0023390D" w14:paraId="0235F355" w14:textId="77777777" w:rsidTr="0057593B">
        <w:trPr>
          <w:trHeight w:val="611"/>
        </w:trPr>
        <w:tc>
          <w:tcPr>
            <w:tcW w:w="266" w:type="pct"/>
          </w:tcPr>
          <w:p w14:paraId="63015D89" w14:textId="3812AB27" w:rsidR="0057593B" w:rsidRPr="0023390D" w:rsidRDefault="00DE20DF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2.2.3.</w:t>
            </w:r>
          </w:p>
        </w:tc>
        <w:tc>
          <w:tcPr>
            <w:tcW w:w="279" w:type="pct"/>
            <w:shd w:val="clear" w:color="auto" w:fill="auto"/>
          </w:tcPr>
          <w:p w14:paraId="466E4BF4" w14:textId="43890B79" w:rsidR="0057593B" w:rsidRPr="0023390D" w:rsidRDefault="0057593B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2.4.7</w:t>
            </w:r>
          </w:p>
        </w:tc>
        <w:tc>
          <w:tcPr>
            <w:tcW w:w="904" w:type="pct"/>
            <w:shd w:val="clear" w:color="auto" w:fill="auto"/>
          </w:tcPr>
          <w:p w14:paraId="1064A643" w14:textId="6A09A451" w:rsidR="0057593B" w:rsidRPr="0023390D" w:rsidRDefault="0057593B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Недопущение создания преимущественных условий отдельным субъектам предприн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мательской деятельн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сти при проведении конкурсных процедур</w:t>
            </w:r>
          </w:p>
        </w:tc>
        <w:tc>
          <w:tcPr>
            <w:tcW w:w="263" w:type="pct"/>
            <w:gridSpan w:val="2"/>
            <w:shd w:val="clear" w:color="auto" w:fill="auto"/>
          </w:tcPr>
          <w:p w14:paraId="004B0AEC" w14:textId="3ECEC8FC" w:rsidR="0057593B" w:rsidRPr="0023390D" w:rsidRDefault="0057593B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803" w:type="pct"/>
            <w:gridSpan w:val="2"/>
            <w:vMerge/>
            <w:tcBorders>
              <w:bottom w:val="nil"/>
            </w:tcBorders>
            <w:shd w:val="clear" w:color="auto" w:fill="auto"/>
          </w:tcPr>
          <w:p w14:paraId="59EEA426" w14:textId="77777777" w:rsidR="0057593B" w:rsidRPr="0023390D" w:rsidRDefault="0057593B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  <w:tcBorders>
              <w:bottom w:val="nil"/>
            </w:tcBorders>
            <w:shd w:val="clear" w:color="auto" w:fill="auto"/>
          </w:tcPr>
          <w:p w14:paraId="331C2A49" w14:textId="77777777" w:rsidR="0057593B" w:rsidRPr="0023390D" w:rsidRDefault="0057593B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bottom w:val="nil"/>
            </w:tcBorders>
            <w:shd w:val="clear" w:color="auto" w:fill="auto"/>
          </w:tcPr>
          <w:p w14:paraId="5A8F0AA2" w14:textId="77777777" w:rsidR="0057593B" w:rsidRPr="0023390D" w:rsidRDefault="0057593B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tcBorders>
              <w:bottom w:val="nil"/>
            </w:tcBorders>
            <w:shd w:val="clear" w:color="auto" w:fill="auto"/>
          </w:tcPr>
          <w:p w14:paraId="3C97DA12" w14:textId="77777777" w:rsidR="0057593B" w:rsidRPr="0023390D" w:rsidRDefault="0057593B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bottom w:val="nil"/>
            </w:tcBorders>
            <w:shd w:val="clear" w:color="auto" w:fill="auto"/>
          </w:tcPr>
          <w:p w14:paraId="2895A9A0" w14:textId="77777777" w:rsidR="0057593B" w:rsidRPr="0023390D" w:rsidRDefault="0057593B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pct"/>
            <w:vMerge/>
            <w:tcBorders>
              <w:bottom w:val="nil"/>
            </w:tcBorders>
            <w:shd w:val="clear" w:color="auto" w:fill="auto"/>
          </w:tcPr>
          <w:p w14:paraId="109924BD" w14:textId="77777777" w:rsidR="0057593B" w:rsidRPr="0023390D" w:rsidRDefault="0057593B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gridSpan w:val="3"/>
            <w:vMerge/>
            <w:shd w:val="clear" w:color="auto" w:fill="auto"/>
          </w:tcPr>
          <w:p w14:paraId="5E231052" w14:textId="77777777" w:rsidR="0057593B" w:rsidRPr="0023390D" w:rsidRDefault="0057593B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3F5" w:rsidRPr="0023390D" w14:paraId="241C59EB" w14:textId="77777777" w:rsidTr="005629A9">
        <w:trPr>
          <w:gridAfter w:val="2"/>
          <w:wAfter w:w="10" w:type="pct"/>
        </w:trPr>
        <w:tc>
          <w:tcPr>
            <w:tcW w:w="266" w:type="pct"/>
          </w:tcPr>
          <w:p w14:paraId="1779BE93" w14:textId="04F5E0DB" w:rsidR="00C758B4" w:rsidRPr="0023390D" w:rsidRDefault="00530D55" w:rsidP="0023390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2.3.</w:t>
            </w:r>
          </w:p>
        </w:tc>
        <w:tc>
          <w:tcPr>
            <w:tcW w:w="279" w:type="pct"/>
            <w:shd w:val="clear" w:color="auto" w:fill="auto"/>
          </w:tcPr>
          <w:p w14:paraId="241C59E9" w14:textId="638C4681" w:rsidR="00C758B4" w:rsidRPr="0023390D" w:rsidRDefault="00C758B4" w:rsidP="0023390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b/>
                <w:sz w:val="24"/>
                <w:szCs w:val="24"/>
              </w:rPr>
              <w:t>2.10.</w:t>
            </w:r>
          </w:p>
        </w:tc>
        <w:tc>
          <w:tcPr>
            <w:tcW w:w="4445" w:type="pct"/>
            <w:gridSpan w:val="11"/>
            <w:shd w:val="clear" w:color="auto" w:fill="auto"/>
          </w:tcPr>
          <w:p w14:paraId="241C59EA" w14:textId="77777777" w:rsidR="00C758B4" w:rsidRPr="0023390D" w:rsidRDefault="00C758B4" w:rsidP="002339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b/>
                <w:sz w:val="24"/>
                <w:szCs w:val="24"/>
              </w:rPr>
              <w:t>Рынок ритуальных услуг</w:t>
            </w:r>
          </w:p>
        </w:tc>
      </w:tr>
      <w:tr w:rsidR="002543F5" w:rsidRPr="0023390D" w14:paraId="241C59F7" w14:textId="77777777" w:rsidTr="005629A9">
        <w:trPr>
          <w:gridAfter w:val="2"/>
          <w:wAfter w:w="10" w:type="pct"/>
        </w:trPr>
        <w:tc>
          <w:tcPr>
            <w:tcW w:w="266" w:type="pct"/>
          </w:tcPr>
          <w:p w14:paraId="2FA070C8" w14:textId="77777777" w:rsidR="00C758B4" w:rsidRPr="0023390D" w:rsidRDefault="00C758B4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14:paraId="241C59EC" w14:textId="3490BC9C" w:rsidR="00C758B4" w:rsidRPr="0023390D" w:rsidRDefault="00C758B4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5" w:type="pct"/>
            <w:gridSpan w:val="11"/>
            <w:shd w:val="clear" w:color="auto" w:fill="auto"/>
          </w:tcPr>
          <w:p w14:paraId="0E464CBF" w14:textId="2C3B0397" w:rsidR="00C758B4" w:rsidRPr="0023390D" w:rsidRDefault="00C758B4" w:rsidP="0023390D">
            <w:pPr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bCs/>
                <w:sz w:val="24"/>
                <w:szCs w:val="24"/>
              </w:rPr>
              <w:t>Рынок ритуальных услуг представлен 1 хозяйствующим субъектом - частной организацией, предоставляющей услуги по погреб</w:t>
            </w:r>
            <w:r w:rsidRPr="0023390D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D303E6">
              <w:rPr>
                <w:rFonts w:ascii="Times New Roman" w:hAnsi="Times New Roman" w:cs="Times New Roman"/>
                <w:bCs/>
                <w:sz w:val="24"/>
                <w:szCs w:val="24"/>
              </w:rPr>
              <w:t>нию.</w:t>
            </w:r>
          </w:p>
          <w:p w14:paraId="39FAE8F2" w14:textId="77777777" w:rsidR="00C758B4" w:rsidRPr="0023390D" w:rsidRDefault="00C758B4" w:rsidP="0023390D">
            <w:pPr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 экономическим барьерам развития частного бизнеса на данном рынке относится низкий платежеспособный спрос населения. </w:t>
            </w:r>
          </w:p>
          <w:p w14:paraId="69C7502C" w14:textId="77777777" w:rsidR="00C758B4" w:rsidRPr="0023390D" w:rsidRDefault="00C758B4" w:rsidP="0023390D">
            <w:pPr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развития конкуренции на рынке ритуальных услуг:</w:t>
            </w:r>
          </w:p>
          <w:p w14:paraId="1E5B9409" w14:textId="77777777" w:rsidR="00C758B4" w:rsidRPr="0023390D" w:rsidRDefault="00C758B4" w:rsidP="0023390D">
            <w:pPr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bCs/>
                <w:sz w:val="24"/>
                <w:szCs w:val="24"/>
              </w:rPr>
              <w:t>Усиление мер по пресечению недобросовестной конкуренции, содействие развитию равной, добросовестной конкуренции.</w:t>
            </w:r>
          </w:p>
          <w:p w14:paraId="241C59F6" w14:textId="3A4ACDE6" w:rsidR="00C758B4" w:rsidRPr="0023390D" w:rsidRDefault="00C758B4" w:rsidP="0023390D">
            <w:pPr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bCs/>
                <w:sz w:val="24"/>
                <w:szCs w:val="24"/>
              </w:rPr>
              <w:t>Регламентирование процедур предоставления мест для захоронений на муниципальном уровне.</w:t>
            </w:r>
          </w:p>
        </w:tc>
      </w:tr>
      <w:tr w:rsidR="002543F5" w:rsidRPr="0023390D" w14:paraId="241C5A03" w14:textId="77777777" w:rsidTr="0057593B">
        <w:trPr>
          <w:trHeight w:val="1042"/>
        </w:trPr>
        <w:tc>
          <w:tcPr>
            <w:tcW w:w="266" w:type="pct"/>
          </w:tcPr>
          <w:p w14:paraId="3D25EC70" w14:textId="67BFE1F6" w:rsidR="00C758B4" w:rsidRPr="0023390D" w:rsidRDefault="00530D55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2.3.1.</w:t>
            </w:r>
          </w:p>
        </w:tc>
        <w:tc>
          <w:tcPr>
            <w:tcW w:w="279" w:type="pct"/>
            <w:shd w:val="clear" w:color="auto" w:fill="auto"/>
          </w:tcPr>
          <w:p w14:paraId="241C59F8" w14:textId="391386C4" w:rsidR="00C758B4" w:rsidRPr="0023390D" w:rsidRDefault="00C758B4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2.10.1.</w:t>
            </w:r>
          </w:p>
        </w:tc>
        <w:tc>
          <w:tcPr>
            <w:tcW w:w="904" w:type="pct"/>
            <w:shd w:val="clear" w:color="auto" w:fill="auto"/>
          </w:tcPr>
          <w:p w14:paraId="241C59F9" w14:textId="77777777" w:rsidR="00C758B4" w:rsidRPr="0023390D" w:rsidRDefault="00C758B4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типовой формы регл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мента муниципальной услуги по предоставл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нию мест захоронений</w:t>
            </w:r>
          </w:p>
        </w:tc>
        <w:tc>
          <w:tcPr>
            <w:tcW w:w="263" w:type="pct"/>
            <w:gridSpan w:val="2"/>
            <w:shd w:val="clear" w:color="auto" w:fill="auto"/>
          </w:tcPr>
          <w:p w14:paraId="241C59FA" w14:textId="77777777" w:rsidR="00C758B4" w:rsidRPr="0023390D" w:rsidRDefault="00C758B4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803" w:type="pct"/>
            <w:gridSpan w:val="2"/>
            <w:vMerge w:val="restart"/>
            <w:shd w:val="clear" w:color="auto" w:fill="auto"/>
          </w:tcPr>
          <w:p w14:paraId="241C59FB" w14:textId="77777777" w:rsidR="00C758B4" w:rsidRPr="0023390D" w:rsidRDefault="00C758B4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ственности в сфере р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 xml:space="preserve">туальных услуг </w:t>
            </w:r>
          </w:p>
          <w:p w14:paraId="241C59FC" w14:textId="77777777" w:rsidR="00C758B4" w:rsidRPr="0023390D" w:rsidRDefault="00C758B4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(доля выручки орг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низаций частной формы собственн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сти, от общего объ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ма выручки всех х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зяйствующих субъе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тов (всех форм со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ственности), за и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 xml:space="preserve">ключением выручки 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оказания услуг (выпо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нения работ) по содержанию и благоустройству кладбищ), %</w:t>
            </w:r>
            <w:proofErr w:type="gramEnd"/>
          </w:p>
        </w:tc>
        <w:tc>
          <w:tcPr>
            <w:tcW w:w="208" w:type="pct"/>
            <w:vMerge w:val="restart"/>
            <w:shd w:val="clear" w:color="auto" w:fill="auto"/>
          </w:tcPr>
          <w:p w14:paraId="241C59FD" w14:textId="7B0F3FDB" w:rsidR="00C758B4" w:rsidRPr="0023390D" w:rsidRDefault="00C758B4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51" w:type="pct"/>
            <w:vMerge w:val="restart"/>
            <w:shd w:val="clear" w:color="auto" w:fill="auto"/>
          </w:tcPr>
          <w:p w14:paraId="241C59FE" w14:textId="267C0F2E" w:rsidR="00C758B4" w:rsidRPr="0023390D" w:rsidRDefault="00C758B4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6" w:type="pct"/>
            <w:vMerge w:val="restart"/>
            <w:shd w:val="clear" w:color="auto" w:fill="auto"/>
          </w:tcPr>
          <w:p w14:paraId="241C59FF" w14:textId="71BF6FE1" w:rsidR="00C758B4" w:rsidRPr="0023390D" w:rsidRDefault="00C758B4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8" w:type="pct"/>
            <w:vMerge w:val="restart"/>
            <w:shd w:val="clear" w:color="auto" w:fill="auto"/>
          </w:tcPr>
          <w:p w14:paraId="241C5A00" w14:textId="713AC1D8" w:rsidR="00C758B4" w:rsidRPr="0023390D" w:rsidRDefault="00C758B4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2" w:type="pct"/>
            <w:vMerge w:val="restart"/>
            <w:shd w:val="clear" w:color="auto" w:fill="auto"/>
          </w:tcPr>
          <w:p w14:paraId="241C5A01" w14:textId="77777777" w:rsidR="00C758B4" w:rsidRPr="0023390D" w:rsidRDefault="00C758B4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Снижение недоброс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вестной конкуренции на рынке ритуальных услуг, повышение прозрачности рынка, сн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жение коррупции</w:t>
            </w:r>
          </w:p>
        </w:tc>
        <w:tc>
          <w:tcPr>
            <w:tcW w:w="570" w:type="pct"/>
            <w:gridSpan w:val="3"/>
            <w:shd w:val="clear" w:color="auto" w:fill="auto"/>
          </w:tcPr>
          <w:p w14:paraId="241C5A02" w14:textId="0C553B2C" w:rsidR="00C758B4" w:rsidRPr="0023390D" w:rsidRDefault="00C758B4" w:rsidP="0023390D">
            <w:pPr>
              <w:pStyle w:val="ConsPlusNormal"/>
              <w:jc w:val="center"/>
              <w:rPr>
                <w:szCs w:val="24"/>
              </w:rPr>
            </w:pPr>
            <w:r w:rsidRPr="0023390D">
              <w:rPr>
                <w:szCs w:val="24"/>
              </w:rPr>
              <w:t>Отдел кап</w:t>
            </w:r>
            <w:r w:rsidRPr="0023390D">
              <w:rPr>
                <w:szCs w:val="24"/>
              </w:rPr>
              <w:t>и</w:t>
            </w:r>
            <w:r w:rsidRPr="0023390D">
              <w:rPr>
                <w:szCs w:val="24"/>
              </w:rPr>
              <w:t>тального строительства и архитектуры администр</w:t>
            </w:r>
            <w:r w:rsidRPr="0023390D">
              <w:rPr>
                <w:szCs w:val="24"/>
              </w:rPr>
              <w:t>а</w:t>
            </w:r>
            <w:r w:rsidRPr="0023390D">
              <w:rPr>
                <w:szCs w:val="24"/>
              </w:rPr>
              <w:t>ции Воскр</w:t>
            </w:r>
            <w:r w:rsidRPr="0023390D">
              <w:rPr>
                <w:szCs w:val="24"/>
              </w:rPr>
              <w:t>е</w:t>
            </w:r>
            <w:r w:rsidRPr="0023390D">
              <w:rPr>
                <w:szCs w:val="24"/>
              </w:rPr>
              <w:t>сенского м</w:t>
            </w:r>
            <w:r w:rsidRPr="0023390D">
              <w:rPr>
                <w:szCs w:val="24"/>
              </w:rPr>
              <w:t>у</w:t>
            </w:r>
            <w:r w:rsidRPr="0023390D">
              <w:rPr>
                <w:szCs w:val="24"/>
              </w:rPr>
              <w:t>ниципального района</w:t>
            </w:r>
          </w:p>
        </w:tc>
      </w:tr>
      <w:tr w:rsidR="002543F5" w:rsidRPr="0023390D" w14:paraId="241C5A0E" w14:textId="77777777" w:rsidTr="0057593B">
        <w:tc>
          <w:tcPr>
            <w:tcW w:w="266" w:type="pct"/>
          </w:tcPr>
          <w:p w14:paraId="702CDBA3" w14:textId="474C8CBE" w:rsidR="00C758B4" w:rsidRPr="0023390D" w:rsidRDefault="00530D55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2.3.2.</w:t>
            </w:r>
          </w:p>
        </w:tc>
        <w:tc>
          <w:tcPr>
            <w:tcW w:w="279" w:type="pct"/>
            <w:shd w:val="clear" w:color="auto" w:fill="auto"/>
          </w:tcPr>
          <w:p w14:paraId="241C5A04" w14:textId="630E769F" w:rsidR="00C758B4" w:rsidRPr="0023390D" w:rsidRDefault="00C758B4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  <w:r w:rsidR="00274405" w:rsidRPr="002339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4" w:type="pct"/>
            <w:shd w:val="clear" w:color="auto" w:fill="auto"/>
          </w:tcPr>
          <w:p w14:paraId="241C5A05" w14:textId="77777777" w:rsidR="00C758B4" w:rsidRPr="0023390D" w:rsidRDefault="00C758B4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Проведение инвентар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зации действующих мест погребения</w:t>
            </w:r>
          </w:p>
        </w:tc>
        <w:tc>
          <w:tcPr>
            <w:tcW w:w="263" w:type="pct"/>
            <w:gridSpan w:val="2"/>
            <w:shd w:val="clear" w:color="auto" w:fill="auto"/>
          </w:tcPr>
          <w:p w14:paraId="241C5A06" w14:textId="77777777" w:rsidR="00C758B4" w:rsidRPr="0023390D" w:rsidRDefault="00C758B4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803" w:type="pct"/>
            <w:gridSpan w:val="2"/>
            <w:vMerge/>
            <w:shd w:val="clear" w:color="auto" w:fill="auto"/>
          </w:tcPr>
          <w:p w14:paraId="241C5A07" w14:textId="77777777" w:rsidR="00C758B4" w:rsidRPr="0023390D" w:rsidRDefault="00C758B4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  <w:vMerge/>
            <w:shd w:val="clear" w:color="auto" w:fill="auto"/>
          </w:tcPr>
          <w:p w14:paraId="241C5A08" w14:textId="77777777" w:rsidR="00C758B4" w:rsidRPr="0023390D" w:rsidRDefault="00C758B4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vMerge/>
            <w:shd w:val="clear" w:color="auto" w:fill="auto"/>
          </w:tcPr>
          <w:p w14:paraId="241C5A09" w14:textId="77777777" w:rsidR="00C758B4" w:rsidRPr="0023390D" w:rsidRDefault="00C758B4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vMerge/>
            <w:shd w:val="clear" w:color="auto" w:fill="auto"/>
          </w:tcPr>
          <w:p w14:paraId="241C5A0A" w14:textId="77777777" w:rsidR="00C758B4" w:rsidRPr="0023390D" w:rsidRDefault="00C758B4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vMerge/>
            <w:shd w:val="clear" w:color="auto" w:fill="auto"/>
          </w:tcPr>
          <w:p w14:paraId="241C5A0B" w14:textId="77777777" w:rsidR="00C758B4" w:rsidRPr="0023390D" w:rsidRDefault="00C758B4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pct"/>
            <w:vMerge/>
            <w:shd w:val="clear" w:color="auto" w:fill="auto"/>
          </w:tcPr>
          <w:p w14:paraId="241C5A0C" w14:textId="77777777" w:rsidR="00C758B4" w:rsidRPr="0023390D" w:rsidRDefault="00C758B4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gridSpan w:val="3"/>
            <w:vMerge w:val="restart"/>
            <w:shd w:val="clear" w:color="auto" w:fill="auto"/>
          </w:tcPr>
          <w:p w14:paraId="241C5A0D" w14:textId="60ED708A" w:rsidR="00C758B4" w:rsidRPr="0023390D" w:rsidRDefault="00C758B4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ОМСУ пос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лений Воскр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сенского м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ниц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(по с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глас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ванию)</w:t>
            </w:r>
          </w:p>
        </w:tc>
      </w:tr>
      <w:tr w:rsidR="002543F5" w:rsidRPr="0023390D" w14:paraId="241C5A19" w14:textId="77777777" w:rsidTr="0057593B">
        <w:tc>
          <w:tcPr>
            <w:tcW w:w="266" w:type="pct"/>
          </w:tcPr>
          <w:p w14:paraId="185ACE32" w14:textId="5EC01E9A" w:rsidR="00C758B4" w:rsidRPr="0023390D" w:rsidRDefault="00530D55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2.3.3.</w:t>
            </w:r>
          </w:p>
        </w:tc>
        <w:tc>
          <w:tcPr>
            <w:tcW w:w="279" w:type="pct"/>
            <w:shd w:val="clear" w:color="auto" w:fill="auto"/>
          </w:tcPr>
          <w:p w14:paraId="241C5A0F" w14:textId="68A2CD56" w:rsidR="00C758B4" w:rsidRPr="0023390D" w:rsidRDefault="00C758B4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  <w:r w:rsidR="00274405" w:rsidRPr="002339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904" w:type="pct"/>
            <w:shd w:val="clear" w:color="auto" w:fill="auto"/>
          </w:tcPr>
          <w:p w14:paraId="241C5A10" w14:textId="77777777" w:rsidR="00C758B4" w:rsidRPr="0023390D" w:rsidRDefault="00C758B4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информ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ционной и консультац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онной поддержки учас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никам рынка</w:t>
            </w:r>
          </w:p>
        </w:tc>
        <w:tc>
          <w:tcPr>
            <w:tcW w:w="263" w:type="pct"/>
            <w:gridSpan w:val="2"/>
            <w:shd w:val="clear" w:color="auto" w:fill="auto"/>
          </w:tcPr>
          <w:p w14:paraId="241C5A11" w14:textId="77777777" w:rsidR="00C758B4" w:rsidRPr="0023390D" w:rsidRDefault="00C758B4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803" w:type="pct"/>
            <w:gridSpan w:val="2"/>
            <w:vMerge/>
            <w:shd w:val="clear" w:color="auto" w:fill="auto"/>
          </w:tcPr>
          <w:p w14:paraId="241C5A12" w14:textId="77777777" w:rsidR="00C758B4" w:rsidRPr="0023390D" w:rsidRDefault="00C758B4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  <w:vMerge/>
            <w:shd w:val="clear" w:color="auto" w:fill="auto"/>
          </w:tcPr>
          <w:p w14:paraId="241C5A13" w14:textId="77777777" w:rsidR="00C758B4" w:rsidRPr="0023390D" w:rsidRDefault="00C758B4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vMerge/>
            <w:shd w:val="clear" w:color="auto" w:fill="auto"/>
          </w:tcPr>
          <w:p w14:paraId="241C5A14" w14:textId="77777777" w:rsidR="00C758B4" w:rsidRPr="0023390D" w:rsidRDefault="00C758B4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vMerge/>
            <w:shd w:val="clear" w:color="auto" w:fill="auto"/>
          </w:tcPr>
          <w:p w14:paraId="241C5A15" w14:textId="77777777" w:rsidR="00C758B4" w:rsidRPr="0023390D" w:rsidRDefault="00C758B4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vMerge/>
            <w:shd w:val="clear" w:color="auto" w:fill="auto"/>
          </w:tcPr>
          <w:p w14:paraId="241C5A16" w14:textId="77777777" w:rsidR="00C758B4" w:rsidRPr="0023390D" w:rsidRDefault="00C758B4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pct"/>
            <w:vMerge/>
            <w:shd w:val="clear" w:color="auto" w:fill="auto"/>
          </w:tcPr>
          <w:p w14:paraId="241C5A17" w14:textId="77777777" w:rsidR="00C758B4" w:rsidRPr="0023390D" w:rsidRDefault="00C758B4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gridSpan w:val="3"/>
            <w:vMerge/>
            <w:shd w:val="clear" w:color="auto" w:fill="auto"/>
          </w:tcPr>
          <w:p w14:paraId="241C5A18" w14:textId="77777777" w:rsidR="00C758B4" w:rsidRPr="0023390D" w:rsidRDefault="00C758B4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3F5" w:rsidRPr="0023390D" w14:paraId="241C5A68" w14:textId="77777777" w:rsidTr="005629A9">
        <w:trPr>
          <w:gridAfter w:val="2"/>
          <w:wAfter w:w="10" w:type="pct"/>
        </w:trPr>
        <w:tc>
          <w:tcPr>
            <w:tcW w:w="266" w:type="pct"/>
          </w:tcPr>
          <w:p w14:paraId="4C5F4D89" w14:textId="0B62E206" w:rsidR="00C758B4" w:rsidRPr="0023390D" w:rsidRDefault="00530D55" w:rsidP="0023390D">
            <w:pPr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2.4.</w:t>
            </w:r>
          </w:p>
        </w:tc>
        <w:tc>
          <w:tcPr>
            <w:tcW w:w="279" w:type="pct"/>
            <w:shd w:val="clear" w:color="auto" w:fill="auto"/>
          </w:tcPr>
          <w:p w14:paraId="241C5A66" w14:textId="6EA50936" w:rsidR="00C758B4" w:rsidRPr="0023390D" w:rsidRDefault="00C758B4" w:rsidP="0023390D">
            <w:pPr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b/>
                <w:sz w:val="24"/>
                <w:szCs w:val="24"/>
              </w:rPr>
              <w:t>2.13.</w:t>
            </w:r>
          </w:p>
        </w:tc>
        <w:tc>
          <w:tcPr>
            <w:tcW w:w="4445" w:type="pct"/>
            <w:gridSpan w:val="11"/>
            <w:shd w:val="clear" w:color="auto" w:fill="auto"/>
          </w:tcPr>
          <w:p w14:paraId="241C5A67" w14:textId="77777777" w:rsidR="00C758B4" w:rsidRPr="0023390D" w:rsidRDefault="00C758B4" w:rsidP="0023390D">
            <w:pPr>
              <w:spacing w:after="0" w:line="240" w:lineRule="auto"/>
              <w:ind w:firstLine="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b/>
                <w:sz w:val="24"/>
                <w:szCs w:val="24"/>
              </w:rPr>
              <w:t>Рынок выполнения работ по благоустройству городской среды</w:t>
            </w:r>
          </w:p>
        </w:tc>
      </w:tr>
      <w:tr w:rsidR="002543F5" w:rsidRPr="0023390D" w14:paraId="241C5A74" w14:textId="77777777" w:rsidTr="005629A9">
        <w:trPr>
          <w:gridAfter w:val="2"/>
          <w:wAfter w:w="10" w:type="pct"/>
        </w:trPr>
        <w:tc>
          <w:tcPr>
            <w:tcW w:w="266" w:type="pct"/>
          </w:tcPr>
          <w:p w14:paraId="2ECFF5EF" w14:textId="77777777" w:rsidR="00C758B4" w:rsidRPr="0023390D" w:rsidRDefault="00C758B4" w:rsidP="0023390D">
            <w:pPr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14:paraId="241C5A69" w14:textId="7F2E506A" w:rsidR="00C758B4" w:rsidRPr="0023390D" w:rsidRDefault="00C758B4" w:rsidP="0023390D">
            <w:pPr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5" w:type="pct"/>
            <w:gridSpan w:val="11"/>
            <w:shd w:val="clear" w:color="auto" w:fill="auto"/>
          </w:tcPr>
          <w:p w14:paraId="5BB81059" w14:textId="77777777" w:rsidR="00C758B4" w:rsidRPr="0023390D" w:rsidRDefault="00C758B4" w:rsidP="0023390D">
            <w:pPr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Работы по муниципальным контрактам в сфере благоустройства городской среды в 2018 и 2019 годах выполнялись организаци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ми  частной формы собственности.</w:t>
            </w:r>
          </w:p>
          <w:p w14:paraId="241C5A72" w14:textId="77777777" w:rsidR="00C758B4" w:rsidRPr="0023390D" w:rsidRDefault="00C758B4" w:rsidP="0023390D">
            <w:pPr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Задачи развития конкуренции на рынке выполнения работ по благоустройству городской среды:</w:t>
            </w:r>
          </w:p>
          <w:p w14:paraId="2AD8D55D" w14:textId="77777777" w:rsidR="00C758B4" w:rsidRPr="0023390D" w:rsidRDefault="00C758B4" w:rsidP="0023390D">
            <w:pPr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Обеспечение прозрачности и равноправного доступа к закупкам для всех участников рынка.</w:t>
            </w:r>
          </w:p>
          <w:p w14:paraId="5B7E2215" w14:textId="77777777" w:rsidR="00C758B4" w:rsidRPr="0023390D" w:rsidRDefault="00C758B4" w:rsidP="0023390D">
            <w:pPr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барьеры на рынке отсутствуют. </w:t>
            </w:r>
          </w:p>
          <w:p w14:paraId="10EE5C8B" w14:textId="77777777" w:rsidR="00C758B4" w:rsidRPr="0023390D" w:rsidRDefault="00C758B4" w:rsidP="0023390D">
            <w:pPr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Недостатка организаций на данном рынке не наблюдается. В связи с небольшой прибылью (ограниченная лимитами сметная ст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имость), складывается тенденция  к снижению количества участников участвующих в конкурсных процедурах.</w:t>
            </w:r>
          </w:p>
          <w:p w14:paraId="2360FCF7" w14:textId="77777777" w:rsidR="00C758B4" w:rsidRPr="0023390D" w:rsidRDefault="00C758B4" w:rsidP="0023390D">
            <w:pPr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Задачи развития конкуренции на рынке выполнения работ по благоустройству городской среды:</w:t>
            </w:r>
          </w:p>
          <w:p w14:paraId="241C5A73" w14:textId="5AD5599C" w:rsidR="00C758B4" w:rsidRPr="0023390D" w:rsidRDefault="00C758B4" w:rsidP="0023390D">
            <w:pPr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Обеспечение прозрачности и равноправного доступа к закупкам для всех участников рынка.</w:t>
            </w:r>
          </w:p>
        </w:tc>
      </w:tr>
      <w:tr w:rsidR="002543F5" w:rsidRPr="0023390D" w14:paraId="241C5A81" w14:textId="77777777" w:rsidTr="0057593B">
        <w:trPr>
          <w:trHeight w:val="1505"/>
        </w:trPr>
        <w:tc>
          <w:tcPr>
            <w:tcW w:w="266" w:type="pct"/>
          </w:tcPr>
          <w:p w14:paraId="46EE04D0" w14:textId="6B85BF1E" w:rsidR="00AB1563" w:rsidRPr="0023390D" w:rsidRDefault="00AB1563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2.4.1.</w:t>
            </w:r>
          </w:p>
        </w:tc>
        <w:tc>
          <w:tcPr>
            <w:tcW w:w="279" w:type="pct"/>
            <w:shd w:val="clear" w:color="auto" w:fill="auto"/>
          </w:tcPr>
          <w:p w14:paraId="241C5A75" w14:textId="7B1A9C60" w:rsidR="00AB1563" w:rsidRPr="0023390D" w:rsidRDefault="00AB1563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2.13.1.</w:t>
            </w:r>
          </w:p>
        </w:tc>
        <w:tc>
          <w:tcPr>
            <w:tcW w:w="904" w:type="pct"/>
            <w:shd w:val="clear" w:color="auto" w:fill="auto"/>
          </w:tcPr>
          <w:p w14:paraId="241C5A76" w14:textId="77777777" w:rsidR="00AB1563" w:rsidRPr="0023390D" w:rsidRDefault="00AB1563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хозяйствующих субъе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 xml:space="preserve">тов рынка </w:t>
            </w:r>
            <w:proofErr w:type="gramStart"/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к информации о планируемых закупках в сфере проведения р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бот по благоустройству</w:t>
            </w:r>
            <w:proofErr w:type="gramEnd"/>
          </w:p>
        </w:tc>
        <w:tc>
          <w:tcPr>
            <w:tcW w:w="263" w:type="pct"/>
            <w:gridSpan w:val="2"/>
            <w:shd w:val="clear" w:color="auto" w:fill="auto"/>
          </w:tcPr>
          <w:p w14:paraId="241C5A77" w14:textId="77777777" w:rsidR="00AB1563" w:rsidRPr="0023390D" w:rsidRDefault="00AB1563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803" w:type="pct"/>
            <w:gridSpan w:val="2"/>
            <w:vMerge w:val="restart"/>
            <w:shd w:val="clear" w:color="auto" w:fill="auto"/>
          </w:tcPr>
          <w:p w14:paraId="241C5A78" w14:textId="77777777" w:rsidR="00AB1563" w:rsidRPr="0023390D" w:rsidRDefault="00AB1563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ственности в сфере в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полнения работ по благоустройству г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родской среды</w:t>
            </w:r>
          </w:p>
          <w:p w14:paraId="241C5A79" w14:textId="77777777" w:rsidR="00AB1563" w:rsidRPr="0023390D" w:rsidRDefault="00AB1563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(доля </w:t>
            </w:r>
            <w:proofErr w:type="gramStart"/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объема выру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ки организаций час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ной формы собстве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gramEnd"/>
            <w:r w:rsidRPr="0023390D"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об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ема выручки всех х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зяйствующих субъе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тов), %</w:t>
            </w:r>
          </w:p>
        </w:tc>
        <w:tc>
          <w:tcPr>
            <w:tcW w:w="208" w:type="pct"/>
            <w:vMerge w:val="restart"/>
            <w:shd w:val="clear" w:color="auto" w:fill="auto"/>
          </w:tcPr>
          <w:p w14:paraId="241C5A7A" w14:textId="3B827A48" w:rsidR="00AB1563" w:rsidRPr="0023390D" w:rsidRDefault="00AB1563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51" w:type="pct"/>
            <w:vMerge w:val="restart"/>
            <w:shd w:val="clear" w:color="auto" w:fill="auto"/>
          </w:tcPr>
          <w:p w14:paraId="241C5A7B" w14:textId="066B413D" w:rsidR="00AB1563" w:rsidRPr="0023390D" w:rsidRDefault="00AB1563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6" w:type="pct"/>
            <w:vMerge w:val="restart"/>
            <w:shd w:val="clear" w:color="auto" w:fill="auto"/>
          </w:tcPr>
          <w:p w14:paraId="241C5A7C" w14:textId="67654C11" w:rsidR="00AB1563" w:rsidRPr="0023390D" w:rsidRDefault="00AB1563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8" w:type="pct"/>
            <w:vMerge w:val="restart"/>
            <w:shd w:val="clear" w:color="auto" w:fill="auto"/>
          </w:tcPr>
          <w:p w14:paraId="241C5A7D" w14:textId="67F79C63" w:rsidR="00AB1563" w:rsidRPr="0023390D" w:rsidRDefault="00AB1563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2" w:type="pct"/>
            <w:vMerge w:val="restart"/>
            <w:shd w:val="clear" w:color="auto" w:fill="auto"/>
          </w:tcPr>
          <w:p w14:paraId="241C5A7E" w14:textId="77777777" w:rsidR="00AB1563" w:rsidRPr="0023390D" w:rsidRDefault="00AB1563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Обеспечение пр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зрачности и равн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правного доступа к закупкам для всех участников рынка</w:t>
            </w:r>
          </w:p>
        </w:tc>
        <w:tc>
          <w:tcPr>
            <w:tcW w:w="570" w:type="pct"/>
            <w:gridSpan w:val="3"/>
            <w:vMerge w:val="restart"/>
            <w:shd w:val="clear" w:color="auto" w:fill="auto"/>
          </w:tcPr>
          <w:p w14:paraId="4F85D82A" w14:textId="33CEFA33" w:rsidR="00AB1563" w:rsidRPr="0023390D" w:rsidRDefault="00AB1563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Отдел кап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тального строительства и  архитект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ры админ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страции Во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кресенского муниципал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ного района;</w:t>
            </w:r>
          </w:p>
          <w:p w14:paraId="241C5A80" w14:textId="7EF6824C" w:rsidR="00AB1563" w:rsidRPr="0023390D" w:rsidRDefault="00AB1563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Отдел экон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мики прогн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зир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вания и ресурсов а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страции Воскресенск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го муниц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пального ра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 xml:space="preserve">она </w:t>
            </w:r>
          </w:p>
        </w:tc>
      </w:tr>
      <w:tr w:rsidR="002543F5" w:rsidRPr="0023390D" w14:paraId="241C5A8C" w14:textId="77777777" w:rsidTr="0057593B">
        <w:trPr>
          <w:trHeight w:val="1120"/>
        </w:trPr>
        <w:tc>
          <w:tcPr>
            <w:tcW w:w="266" w:type="pct"/>
          </w:tcPr>
          <w:p w14:paraId="68233C4C" w14:textId="0501D1EC" w:rsidR="00AB1563" w:rsidRPr="0023390D" w:rsidRDefault="00AB1563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2.4.2.</w:t>
            </w:r>
          </w:p>
        </w:tc>
        <w:tc>
          <w:tcPr>
            <w:tcW w:w="279" w:type="pct"/>
            <w:shd w:val="clear" w:color="auto" w:fill="auto"/>
          </w:tcPr>
          <w:p w14:paraId="241C5A82" w14:textId="343B75CE" w:rsidR="00AB1563" w:rsidRPr="0023390D" w:rsidRDefault="00AB1563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2.13.2.</w:t>
            </w:r>
          </w:p>
        </w:tc>
        <w:tc>
          <w:tcPr>
            <w:tcW w:w="904" w:type="pct"/>
            <w:shd w:val="clear" w:color="auto" w:fill="auto"/>
          </w:tcPr>
          <w:p w14:paraId="241C5A83" w14:textId="77777777" w:rsidR="00AB1563" w:rsidRPr="0023390D" w:rsidRDefault="00AB1563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Обеспечение равных условий участия в м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ниц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пальных закупках для всех участников рынка</w:t>
            </w:r>
          </w:p>
        </w:tc>
        <w:tc>
          <w:tcPr>
            <w:tcW w:w="263" w:type="pct"/>
            <w:gridSpan w:val="2"/>
            <w:shd w:val="clear" w:color="auto" w:fill="auto"/>
          </w:tcPr>
          <w:p w14:paraId="241C5A84" w14:textId="77777777" w:rsidR="00AB1563" w:rsidRPr="0023390D" w:rsidRDefault="00AB1563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803" w:type="pct"/>
            <w:gridSpan w:val="2"/>
            <w:vMerge/>
            <w:shd w:val="clear" w:color="auto" w:fill="auto"/>
          </w:tcPr>
          <w:p w14:paraId="241C5A85" w14:textId="77777777" w:rsidR="00AB1563" w:rsidRPr="0023390D" w:rsidRDefault="00AB1563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  <w:vMerge/>
            <w:shd w:val="clear" w:color="auto" w:fill="auto"/>
          </w:tcPr>
          <w:p w14:paraId="241C5A86" w14:textId="77777777" w:rsidR="00AB1563" w:rsidRPr="0023390D" w:rsidRDefault="00AB1563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vMerge/>
            <w:shd w:val="clear" w:color="auto" w:fill="auto"/>
          </w:tcPr>
          <w:p w14:paraId="241C5A87" w14:textId="77777777" w:rsidR="00AB1563" w:rsidRPr="0023390D" w:rsidRDefault="00AB1563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vMerge/>
            <w:shd w:val="clear" w:color="auto" w:fill="auto"/>
          </w:tcPr>
          <w:p w14:paraId="241C5A88" w14:textId="77777777" w:rsidR="00AB1563" w:rsidRPr="0023390D" w:rsidRDefault="00AB1563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vMerge/>
            <w:shd w:val="clear" w:color="auto" w:fill="auto"/>
          </w:tcPr>
          <w:p w14:paraId="241C5A89" w14:textId="77777777" w:rsidR="00AB1563" w:rsidRPr="0023390D" w:rsidRDefault="00AB1563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pct"/>
            <w:vMerge/>
            <w:shd w:val="clear" w:color="auto" w:fill="auto"/>
          </w:tcPr>
          <w:p w14:paraId="241C5A8A" w14:textId="77777777" w:rsidR="00AB1563" w:rsidRPr="0023390D" w:rsidRDefault="00AB1563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gridSpan w:val="3"/>
            <w:vMerge/>
            <w:shd w:val="clear" w:color="auto" w:fill="auto"/>
          </w:tcPr>
          <w:p w14:paraId="241C5A8B" w14:textId="77777777" w:rsidR="00AB1563" w:rsidRPr="0023390D" w:rsidRDefault="00AB1563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3F5" w:rsidRPr="0023390D" w14:paraId="008A6BF6" w14:textId="77777777" w:rsidTr="0057593B">
        <w:trPr>
          <w:trHeight w:val="1120"/>
        </w:trPr>
        <w:tc>
          <w:tcPr>
            <w:tcW w:w="266" w:type="pct"/>
          </w:tcPr>
          <w:p w14:paraId="3ACAEEFC" w14:textId="3F3CB954" w:rsidR="00AB1563" w:rsidRPr="0023390D" w:rsidRDefault="00DE20DF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2.4.3.</w:t>
            </w:r>
          </w:p>
        </w:tc>
        <w:tc>
          <w:tcPr>
            <w:tcW w:w="279" w:type="pct"/>
            <w:shd w:val="clear" w:color="auto" w:fill="auto"/>
          </w:tcPr>
          <w:p w14:paraId="163F19AF" w14:textId="595C784F" w:rsidR="00AB1563" w:rsidRPr="0023390D" w:rsidRDefault="00AB1563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2.13.3</w:t>
            </w:r>
          </w:p>
        </w:tc>
        <w:tc>
          <w:tcPr>
            <w:tcW w:w="904" w:type="pct"/>
            <w:shd w:val="clear" w:color="auto" w:fill="auto"/>
          </w:tcPr>
          <w:p w14:paraId="0DC903C7" w14:textId="4DFDF200" w:rsidR="00AB1563" w:rsidRPr="0023390D" w:rsidRDefault="00AB1563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Оказание консультац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онных услуг предпр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нимателям по сущ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ствующим мерам по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держки бизнеса</w:t>
            </w:r>
          </w:p>
        </w:tc>
        <w:tc>
          <w:tcPr>
            <w:tcW w:w="263" w:type="pct"/>
            <w:gridSpan w:val="2"/>
            <w:shd w:val="clear" w:color="auto" w:fill="auto"/>
          </w:tcPr>
          <w:p w14:paraId="73A29B6B" w14:textId="56D859B1" w:rsidR="00AB1563" w:rsidRPr="0023390D" w:rsidRDefault="00AB1563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03" w:type="pct"/>
            <w:gridSpan w:val="2"/>
            <w:vMerge/>
            <w:shd w:val="clear" w:color="auto" w:fill="auto"/>
          </w:tcPr>
          <w:p w14:paraId="40314591" w14:textId="77777777" w:rsidR="00AB1563" w:rsidRPr="0023390D" w:rsidRDefault="00AB1563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  <w:vMerge/>
            <w:shd w:val="clear" w:color="auto" w:fill="auto"/>
          </w:tcPr>
          <w:p w14:paraId="3D46A285" w14:textId="77777777" w:rsidR="00AB1563" w:rsidRPr="0023390D" w:rsidRDefault="00AB1563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vMerge/>
            <w:shd w:val="clear" w:color="auto" w:fill="auto"/>
          </w:tcPr>
          <w:p w14:paraId="59D58FCC" w14:textId="77777777" w:rsidR="00AB1563" w:rsidRPr="0023390D" w:rsidRDefault="00AB1563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shd w:val="clear" w:color="auto" w:fill="auto"/>
          </w:tcPr>
          <w:p w14:paraId="70FA69E3" w14:textId="77777777" w:rsidR="00AB1563" w:rsidRPr="0023390D" w:rsidRDefault="00AB1563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</w:tcPr>
          <w:p w14:paraId="51BD0F11" w14:textId="77777777" w:rsidR="00AB1563" w:rsidRPr="0023390D" w:rsidRDefault="00AB1563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pct"/>
            <w:shd w:val="clear" w:color="auto" w:fill="auto"/>
          </w:tcPr>
          <w:p w14:paraId="5CF7E4B4" w14:textId="77777777" w:rsidR="00AB1563" w:rsidRPr="0023390D" w:rsidRDefault="00AB1563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gridSpan w:val="3"/>
            <w:shd w:val="clear" w:color="auto" w:fill="auto"/>
          </w:tcPr>
          <w:p w14:paraId="2D0DABF4" w14:textId="77777777" w:rsidR="00AB1563" w:rsidRPr="0023390D" w:rsidRDefault="00AB1563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3F5" w:rsidRPr="0023390D" w14:paraId="241C5A98" w14:textId="77777777" w:rsidTr="0057593B">
        <w:tc>
          <w:tcPr>
            <w:tcW w:w="266" w:type="pct"/>
          </w:tcPr>
          <w:p w14:paraId="17C508E2" w14:textId="3E766BFF" w:rsidR="00C758B4" w:rsidRPr="0023390D" w:rsidRDefault="00530D55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  <w:r w:rsidR="00DE20DF" w:rsidRPr="002339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" w:type="pct"/>
            <w:shd w:val="clear" w:color="auto" w:fill="auto"/>
          </w:tcPr>
          <w:p w14:paraId="241C5A8D" w14:textId="15379E94" w:rsidR="00C758B4" w:rsidRPr="0023390D" w:rsidRDefault="00C758B4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2.13.</w:t>
            </w:r>
            <w:r w:rsidR="00AB1563" w:rsidRPr="002339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4" w:type="pct"/>
            <w:shd w:val="clear" w:color="auto" w:fill="auto"/>
          </w:tcPr>
          <w:p w14:paraId="241C5A8E" w14:textId="77777777" w:rsidR="00C758B4" w:rsidRPr="0023390D" w:rsidRDefault="00C758B4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Проведение опросов населения для опред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ления приоритетных проектов в сфере благ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устройства городской среды</w:t>
            </w:r>
          </w:p>
        </w:tc>
        <w:tc>
          <w:tcPr>
            <w:tcW w:w="263" w:type="pct"/>
            <w:gridSpan w:val="2"/>
            <w:shd w:val="clear" w:color="auto" w:fill="auto"/>
          </w:tcPr>
          <w:p w14:paraId="241C5A8F" w14:textId="77777777" w:rsidR="00C758B4" w:rsidRPr="0023390D" w:rsidRDefault="00C758B4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803" w:type="pct"/>
            <w:gridSpan w:val="2"/>
            <w:shd w:val="clear" w:color="auto" w:fill="auto"/>
          </w:tcPr>
          <w:p w14:paraId="241C5A90" w14:textId="77777777" w:rsidR="00C758B4" w:rsidRPr="0023390D" w:rsidRDefault="00C758B4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Доля муниципальных контрактов, закл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ченных для реализ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ции проектов по бл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гоустройству горо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ской среды, опред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 xml:space="preserve">ленных жителями в 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качестве приорите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ных, в общем числе муниципальных ко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трактов в сфере бл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гоустройства горо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ской среды, %</w:t>
            </w:r>
          </w:p>
        </w:tc>
        <w:tc>
          <w:tcPr>
            <w:tcW w:w="208" w:type="pct"/>
            <w:shd w:val="clear" w:color="auto" w:fill="auto"/>
          </w:tcPr>
          <w:p w14:paraId="241C5A91" w14:textId="77777777" w:rsidR="00C758B4" w:rsidRPr="0023390D" w:rsidRDefault="00C758B4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bookmarkStart w:id="2" w:name="_Ref19716052"/>
            <w:r w:rsidRPr="00233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2"/>
          </w:p>
        </w:tc>
        <w:tc>
          <w:tcPr>
            <w:tcW w:w="251" w:type="pct"/>
            <w:shd w:val="clear" w:color="auto" w:fill="auto"/>
          </w:tcPr>
          <w:p w14:paraId="241C5A92" w14:textId="3907169B" w:rsidR="00C758B4" w:rsidRPr="0023390D" w:rsidRDefault="00C758B4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6" w:type="pct"/>
            <w:shd w:val="clear" w:color="auto" w:fill="auto"/>
          </w:tcPr>
          <w:p w14:paraId="241C5A93" w14:textId="3BCC264F" w:rsidR="00C758B4" w:rsidRPr="0023390D" w:rsidRDefault="00C758B4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8" w:type="pct"/>
            <w:shd w:val="clear" w:color="auto" w:fill="auto"/>
          </w:tcPr>
          <w:p w14:paraId="241C5A94" w14:textId="20581F6A" w:rsidR="00C758B4" w:rsidRPr="0023390D" w:rsidRDefault="00C758B4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2" w:type="pct"/>
            <w:vMerge w:val="restart"/>
            <w:shd w:val="clear" w:color="auto" w:fill="auto"/>
          </w:tcPr>
          <w:p w14:paraId="241C5A95" w14:textId="77777777" w:rsidR="00C758B4" w:rsidRPr="0023390D" w:rsidRDefault="00C758B4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Вовлечение населения в процесс благ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устройства городской среды. Повышение удовлетв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ренности населения с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стоянием городской среды</w:t>
            </w:r>
          </w:p>
        </w:tc>
        <w:tc>
          <w:tcPr>
            <w:tcW w:w="570" w:type="pct"/>
            <w:gridSpan w:val="3"/>
            <w:vMerge w:val="restart"/>
            <w:shd w:val="clear" w:color="auto" w:fill="auto"/>
          </w:tcPr>
          <w:p w14:paraId="241C5A97" w14:textId="4D760B4C" w:rsidR="00C758B4" w:rsidRPr="0023390D" w:rsidRDefault="00C758B4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Отдел кап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тального строительства и  архитект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ры админ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страции Во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 xml:space="preserve">кресенского 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ного района</w:t>
            </w:r>
          </w:p>
        </w:tc>
      </w:tr>
      <w:tr w:rsidR="002543F5" w:rsidRPr="0023390D" w14:paraId="241C5AA3" w14:textId="77777777" w:rsidTr="0057593B">
        <w:tc>
          <w:tcPr>
            <w:tcW w:w="266" w:type="pct"/>
          </w:tcPr>
          <w:p w14:paraId="7D6871D9" w14:textId="5BC8E6BA" w:rsidR="00C758B4" w:rsidRPr="0023390D" w:rsidRDefault="00530D55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  <w:r w:rsidR="00DE20DF" w:rsidRPr="002339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" w:type="pct"/>
            <w:shd w:val="clear" w:color="auto" w:fill="auto"/>
          </w:tcPr>
          <w:p w14:paraId="241C5A99" w14:textId="41DFE002" w:rsidR="00C758B4" w:rsidRPr="0023390D" w:rsidRDefault="00C758B4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2.13.</w:t>
            </w:r>
            <w:r w:rsidR="00AB1563" w:rsidRPr="002339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4" w:type="pct"/>
            <w:shd w:val="clear" w:color="auto" w:fill="auto"/>
          </w:tcPr>
          <w:p w14:paraId="241C5A9A" w14:textId="77777777" w:rsidR="00C758B4" w:rsidRPr="0023390D" w:rsidRDefault="00C758B4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практики </w:t>
            </w:r>
            <w:proofErr w:type="spellStart"/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ниципально</w:t>
            </w:r>
            <w:proofErr w:type="spellEnd"/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-частного партнерства в сфере благоустройства горо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ской среды в рамках р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гионального проекта «Местные инициативы»</w:t>
            </w:r>
          </w:p>
        </w:tc>
        <w:tc>
          <w:tcPr>
            <w:tcW w:w="263" w:type="pct"/>
            <w:gridSpan w:val="2"/>
            <w:shd w:val="clear" w:color="auto" w:fill="auto"/>
          </w:tcPr>
          <w:p w14:paraId="241C5A9B" w14:textId="77777777" w:rsidR="00C758B4" w:rsidRPr="0023390D" w:rsidRDefault="00C758B4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803" w:type="pct"/>
            <w:gridSpan w:val="2"/>
            <w:shd w:val="clear" w:color="auto" w:fill="auto"/>
          </w:tcPr>
          <w:p w14:paraId="241C5A9C" w14:textId="77777777" w:rsidR="00C758B4" w:rsidRPr="0023390D" w:rsidRDefault="00C758B4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Количество проектов по благоустройству городской среды, р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ализуемых в рамках проекта «Местные инициативы», ед.</w:t>
            </w:r>
          </w:p>
        </w:tc>
        <w:tc>
          <w:tcPr>
            <w:tcW w:w="208" w:type="pct"/>
            <w:shd w:val="clear" w:color="auto" w:fill="auto"/>
          </w:tcPr>
          <w:p w14:paraId="241C5A9D" w14:textId="627AEC7A" w:rsidR="00C758B4" w:rsidRPr="0023390D" w:rsidRDefault="00C758B4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1" w:type="pct"/>
            <w:shd w:val="clear" w:color="auto" w:fill="auto"/>
          </w:tcPr>
          <w:p w14:paraId="241C5A9E" w14:textId="49417C26" w:rsidR="00C758B4" w:rsidRPr="0023390D" w:rsidRDefault="00C758B4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6" w:type="pct"/>
            <w:shd w:val="clear" w:color="auto" w:fill="auto"/>
          </w:tcPr>
          <w:p w14:paraId="241C5A9F" w14:textId="1160B34A" w:rsidR="00C758B4" w:rsidRPr="0023390D" w:rsidRDefault="00C758B4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8" w:type="pct"/>
            <w:shd w:val="clear" w:color="auto" w:fill="auto"/>
          </w:tcPr>
          <w:p w14:paraId="241C5AA0" w14:textId="13C565F4" w:rsidR="00C758B4" w:rsidRPr="0023390D" w:rsidRDefault="00C758B4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22" w:type="pct"/>
            <w:vMerge/>
            <w:shd w:val="clear" w:color="auto" w:fill="auto"/>
          </w:tcPr>
          <w:p w14:paraId="241C5AA1" w14:textId="77777777" w:rsidR="00C758B4" w:rsidRPr="0023390D" w:rsidRDefault="00C758B4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gridSpan w:val="3"/>
            <w:vMerge/>
            <w:shd w:val="clear" w:color="auto" w:fill="auto"/>
          </w:tcPr>
          <w:p w14:paraId="241C5AA2" w14:textId="77777777" w:rsidR="00C758B4" w:rsidRPr="0023390D" w:rsidRDefault="00C758B4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3F5" w:rsidRPr="0023390D" w14:paraId="241C5AA6" w14:textId="77777777" w:rsidTr="005629A9">
        <w:trPr>
          <w:gridAfter w:val="2"/>
          <w:wAfter w:w="10" w:type="pct"/>
        </w:trPr>
        <w:tc>
          <w:tcPr>
            <w:tcW w:w="266" w:type="pct"/>
          </w:tcPr>
          <w:p w14:paraId="1CDD3F5D" w14:textId="212BB434" w:rsidR="00C758B4" w:rsidRPr="0023390D" w:rsidRDefault="00530D55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b/>
                <w:sz w:val="24"/>
                <w:szCs w:val="24"/>
              </w:rPr>
              <w:t>2.5.</w:t>
            </w:r>
          </w:p>
        </w:tc>
        <w:tc>
          <w:tcPr>
            <w:tcW w:w="279" w:type="pct"/>
            <w:shd w:val="clear" w:color="auto" w:fill="auto"/>
          </w:tcPr>
          <w:p w14:paraId="241C5AA4" w14:textId="2AE48C0B" w:rsidR="00C758B4" w:rsidRPr="0023390D" w:rsidRDefault="00C758B4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b/>
                <w:sz w:val="24"/>
                <w:szCs w:val="24"/>
              </w:rPr>
              <w:t>2.14.</w:t>
            </w:r>
          </w:p>
        </w:tc>
        <w:tc>
          <w:tcPr>
            <w:tcW w:w="4445" w:type="pct"/>
            <w:gridSpan w:val="11"/>
            <w:shd w:val="clear" w:color="auto" w:fill="auto"/>
          </w:tcPr>
          <w:p w14:paraId="241C5AA5" w14:textId="77777777" w:rsidR="00C758B4" w:rsidRPr="0023390D" w:rsidRDefault="00C758B4" w:rsidP="00D303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b/>
                <w:sz w:val="24"/>
                <w:szCs w:val="24"/>
              </w:rPr>
              <w:t>Рынок выполнения работ по содержанию и текущему ремонту общего имущества собственников помещений в многоква</w:t>
            </w:r>
            <w:r w:rsidRPr="0023390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23390D">
              <w:rPr>
                <w:rFonts w:ascii="Times New Roman" w:hAnsi="Times New Roman" w:cs="Times New Roman"/>
                <w:b/>
                <w:sz w:val="24"/>
                <w:szCs w:val="24"/>
              </w:rPr>
              <w:t>тирном д</w:t>
            </w:r>
            <w:r w:rsidRPr="0023390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3390D">
              <w:rPr>
                <w:rFonts w:ascii="Times New Roman" w:hAnsi="Times New Roman" w:cs="Times New Roman"/>
                <w:b/>
                <w:sz w:val="24"/>
                <w:szCs w:val="24"/>
              </w:rPr>
              <w:t>ме</w:t>
            </w:r>
          </w:p>
        </w:tc>
      </w:tr>
      <w:tr w:rsidR="002543F5" w:rsidRPr="0023390D" w14:paraId="241C5AB2" w14:textId="77777777" w:rsidTr="005629A9">
        <w:trPr>
          <w:gridAfter w:val="2"/>
          <w:wAfter w:w="10" w:type="pct"/>
        </w:trPr>
        <w:tc>
          <w:tcPr>
            <w:tcW w:w="266" w:type="pct"/>
          </w:tcPr>
          <w:p w14:paraId="6E937771" w14:textId="77777777" w:rsidR="00C758B4" w:rsidRPr="0023390D" w:rsidRDefault="00C758B4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14:paraId="241C5AA7" w14:textId="6ED4A38E" w:rsidR="00C758B4" w:rsidRPr="0023390D" w:rsidRDefault="00C758B4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5" w:type="pct"/>
            <w:gridSpan w:val="11"/>
            <w:shd w:val="clear" w:color="auto" w:fill="auto"/>
          </w:tcPr>
          <w:p w14:paraId="7AE30B7E" w14:textId="77777777" w:rsidR="00C758B4" w:rsidRPr="0023390D" w:rsidRDefault="00C758B4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 xml:space="preserve">Всего на данном рынке 1  хозяйствующий субъект - частная управляющая организация. </w:t>
            </w:r>
          </w:p>
          <w:p w14:paraId="733CCB18" w14:textId="77777777" w:rsidR="00C758B4" w:rsidRPr="0023390D" w:rsidRDefault="00C758B4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К экономическим факторам, препятствующим развитию конкуренции: низкий спрос населения на данные услуги, низкая платеж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способность населения, качество трудовых ресурсов.</w:t>
            </w:r>
          </w:p>
          <w:p w14:paraId="7E484E54" w14:textId="77777777" w:rsidR="00C758B4" w:rsidRPr="0023390D" w:rsidRDefault="00C758B4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Задачи развития конкуренции на рынке выполнения работ по содержанию и текущему ремонту общего имущества собственников помещений в многоквартирном доме:</w:t>
            </w:r>
          </w:p>
          <w:p w14:paraId="241C5AB1" w14:textId="36F1DB09" w:rsidR="00C758B4" w:rsidRPr="0023390D" w:rsidRDefault="00C758B4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Обеспечение равных условий участникам рынка.</w:t>
            </w:r>
          </w:p>
        </w:tc>
      </w:tr>
      <w:tr w:rsidR="002543F5" w:rsidRPr="0023390D" w14:paraId="241C5AD1" w14:textId="77777777" w:rsidTr="0057593B">
        <w:tc>
          <w:tcPr>
            <w:tcW w:w="266" w:type="pct"/>
          </w:tcPr>
          <w:p w14:paraId="60029222" w14:textId="24ACF46D" w:rsidR="00133683" w:rsidRPr="0023390D" w:rsidRDefault="00133683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2.5.1.</w:t>
            </w:r>
          </w:p>
        </w:tc>
        <w:tc>
          <w:tcPr>
            <w:tcW w:w="279" w:type="pct"/>
            <w:shd w:val="clear" w:color="auto" w:fill="auto"/>
          </w:tcPr>
          <w:p w14:paraId="241C5AC5" w14:textId="2A5A29CE" w:rsidR="00133683" w:rsidRPr="0023390D" w:rsidRDefault="00133683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2.14.2.</w:t>
            </w:r>
          </w:p>
        </w:tc>
        <w:tc>
          <w:tcPr>
            <w:tcW w:w="904" w:type="pct"/>
            <w:shd w:val="clear" w:color="auto" w:fill="auto"/>
          </w:tcPr>
          <w:p w14:paraId="241C5AC6" w14:textId="77777777" w:rsidR="00133683" w:rsidRPr="0023390D" w:rsidRDefault="00133683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нарушений антимон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польного законодател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ства при проведении конкурсов по отбору управляющей организ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ции, предусмо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ренных Жилищным коде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сом Российской Федер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ции и Правилами провед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ния органом местного самоуправления откр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того конкурса по отбору управляющей организ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ции для управления многоквартирным д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мом, утвержде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ными постановлением Прав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тельства Российской Федерации 06 февраля 2006 г. № 75.</w:t>
            </w:r>
            <w:proofErr w:type="gramEnd"/>
          </w:p>
        </w:tc>
        <w:tc>
          <w:tcPr>
            <w:tcW w:w="263" w:type="pct"/>
            <w:gridSpan w:val="2"/>
            <w:shd w:val="clear" w:color="auto" w:fill="auto"/>
          </w:tcPr>
          <w:p w14:paraId="241C5AC7" w14:textId="77777777" w:rsidR="00133683" w:rsidRPr="0023390D" w:rsidRDefault="00133683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2019-2021</w:t>
            </w:r>
          </w:p>
        </w:tc>
        <w:tc>
          <w:tcPr>
            <w:tcW w:w="803" w:type="pct"/>
            <w:gridSpan w:val="2"/>
            <w:vMerge w:val="restart"/>
            <w:shd w:val="clear" w:color="auto" w:fill="auto"/>
          </w:tcPr>
          <w:p w14:paraId="61BCE052" w14:textId="77777777" w:rsidR="00133683" w:rsidRPr="0023390D" w:rsidRDefault="00133683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 xml:space="preserve">ственности в сфере 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полнения работ по содержанию и тек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щему ремонту общ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го имущества со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ственников помещ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ний в многокварти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 xml:space="preserve">ном доме </w:t>
            </w:r>
            <w:proofErr w:type="gramEnd"/>
          </w:p>
          <w:p w14:paraId="25F6A0B4" w14:textId="77777777" w:rsidR="00133683" w:rsidRPr="0023390D" w:rsidRDefault="00133683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(доля общей площади помещений, наход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щихся в управлении у организаций час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ной формы собстве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 xml:space="preserve">ности </w:t>
            </w:r>
            <w:proofErr w:type="gramEnd"/>
          </w:p>
          <w:p w14:paraId="241C5AC8" w14:textId="017FD6FC" w:rsidR="00133683" w:rsidRPr="0023390D" w:rsidRDefault="00133683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в общей площади помещений, вход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щих в состав общего имущества собстве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ников помещений в многоквартирном доме, находящихся в упра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лении у всех хозяйствующих субъектов (за искл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чением тов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 xml:space="preserve">риществ 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собственников ж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лья, жилищных, ж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лищно-строительных кооператоров или иных специализир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ванных потребител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ских к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оперативов, а также непосре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ственного способа управления), ос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ществляющих де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тельность по упра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лению многоква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тирн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ми домами), %</w:t>
            </w:r>
          </w:p>
        </w:tc>
        <w:tc>
          <w:tcPr>
            <w:tcW w:w="208" w:type="pct"/>
            <w:vMerge w:val="restart"/>
            <w:shd w:val="clear" w:color="auto" w:fill="auto"/>
          </w:tcPr>
          <w:p w14:paraId="241C5AC9" w14:textId="233385C0" w:rsidR="00133683" w:rsidRPr="0023390D" w:rsidRDefault="00133683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51" w:type="pct"/>
            <w:vMerge w:val="restart"/>
            <w:shd w:val="clear" w:color="auto" w:fill="auto"/>
          </w:tcPr>
          <w:p w14:paraId="241C5ACA" w14:textId="0A9EDF22" w:rsidR="00133683" w:rsidRPr="0023390D" w:rsidRDefault="00133683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6" w:type="pct"/>
            <w:vMerge w:val="restart"/>
            <w:shd w:val="clear" w:color="auto" w:fill="auto"/>
          </w:tcPr>
          <w:p w14:paraId="241C5ACB" w14:textId="0BE2E0AA" w:rsidR="00133683" w:rsidRPr="0023390D" w:rsidRDefault="00133683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8" w:type="pct"/>
            <w:vMerge w:val="restart"/>
            <w:shd w:val="clear" w:color="auto" w:fill="auto"/>
          </w:tcPr>
          <w:p w14:paraId="241C5ACC" w14:textId="19D18DE9" w:rsidR="00133683" w:rsidRPr="0023390D" w:rsidRDefault="00133683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2" w:type="pct"/>
            <w:vMerge w:val="restart"/>
            <w:shd w:val="clear" w:color="auto" w:fill="auto"/>
          </w:tcPr>
          <w:p w14:paraId="2C7D0653" w14:textId="77777777" w:rsidR="00133683" w:rsidRPr="0023390D" w:rsidRDefault="00133683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Снижение недоброс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вестной конкуренции на рынке</w:t>
            </w:r>
          </w:p>
          <w:p w14:paraId="536860FD" w14:textId="0AC0D707" w:rsidR="00133683" w:rsidRPr="0023390D" w:rsidRDefault="00133683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5DA4A5" w14:textId="77777777" w:rsidR="00133683" w:rsidRPr="0023390D" w:rsidRDefault="00133683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Повышение качества услуг в сфере жили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но-коммунального хозя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  <w:p w14:paraId="31824CDF" w14:textId="2305EE21" w:rsidR="00133683" w:rsidRPr="0023390D" w:rsidRDefault="00133683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1C5ACD" w14:textId="6ECBD54F" w:rsidR="00133683" w:rsidRPr="0023390D" w:rsidRDefault="00133683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Обеспечение равных условий для всех участников рынка</w:t>
            </w:r>
          </w:p>
        </w:tc>
        <w:tc>
          <w:tcPr>
            <w:tcW w:w="570" w:type="pct"/>
            <w:gridSpan w:val="3"/>
            <w:vMerge w:val="restart"/>
            <w:shd w:val="clear" w:color="auto" w:fill="auto"/>
          </w:tcPr>
          <w:p w14:paraId="241C5ACE" w14:textId="49E2F73C" w:rsidR="00133683" w:rsidRPr="0023390D" w:rsidRDefault="00133683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кап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 xml:space="preserve">тального строительства 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 архитект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ры админ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страции Во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кресенского муниципал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ного района ОМСУ пос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лений Воскр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сенского м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ниципальн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  <w:p w14:paraId="241C5AD0" w14:textId="358D1F83" w:rsidR="00133683" w:rsidRPr="0023390D" w:rsidRDefault="00133683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(по согласов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</w:tc>
      </w:tr>
      <w:tr w:rsidR="002543F5" w:rsidRPr="0023390D" w14:paraId="7C21C31F" w14:textId="77777777" w:rsidTr="0057593B">
        <w:tc>
          <w:tcPr>
            <w:tcW w:w="266" w:type="pct"/>
          </w:tcPr>
          <w:p w14:paraId="2AF44192" w14:textId="4548556C" w:rsidR="00133683" w:rsidRPr="0023390D" w:rsidRDefault="00DE20DF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2.5.2.</w:t>
            </w:r>
          </w:p>
        </w:tc>
        <w:tc>
          <w:tcPr>
            <w:tcW w:w="279" w:type="pct"/>
            <w:shd w:val="clear" w:color="auto" w:fill="auto"/>
          </w:tcPr>
          <w:p w14:paraId="7784431F" w14:textId="3647799E" w:rsidR="00133683" w:rsidRPr="0023390D" w:rsidRDefault="00133683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2.14.3.</w:t>
            </w:r>
          </w:p>
        </w:tc>
        <w:tc>
          <w:tcPr>
            <w:tcW w:w="904" w:type="pct"/>
            <w:shd w:val="clear" w:color="auto" w:fill="auto"/>
          </w:tcPr>
          <w:p w14:paraId="2D912508" w14:textId="0B488B06" w:rsidR="00133683" w:rsidRPr="0023390D" w:rsidRDefault="00133683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Недопущение необосн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ванного укрупнения л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тов при организации и пров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дении конкурсов по отб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ру управляющей организации, пред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смотренных Жилищным кодексом Ро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сийской Федерации и Пр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вилами проведения органом местного самоуправл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ния о</w:t>
            </w:r>
            <w:proofErr w:type="gramStart"/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23390D">
              <w:rPr>
                <w:rFonts w:ascii="Times New Roman" w:hAnsi="Times New Roman" w:cs="Times New Roman"/>
                <w:sz w:val="24"/>
                <w:szCs w:val="24"/>
              </w:rPr>
              <w:t xml:space="preserve"> крытого конку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са по отбору управля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щей организации для управления много- ква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тирным домом, утве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жденными постановл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нием Правительства Российской Ф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дерации 6 февраля</w:t>
            </w:r>
          </w:p>
          <w:p w14:paraId="280FE83C" w14:textId="34467C19" w:rsidR="00133683" w:rsidRPr="0023390D" w:rsidRDefault="00133683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2006 г. № 75</w:t>
            </w:r>
          </w:p>
        </w:tc>
        <w:tc>
          <w:tcPr>
            <w:tcW w:w="263" w:type="pct"/>
            <w:gridSpan w:val="2"/>
            <w:shd w:val="clear" w:color="auto" w:fill="auto"/>
          </w:tcPr>
          <w:p w14:paraId="054D15E6" w14:textId="22FC9201" w:rsidR="00133683" w:rsidRPr="0023390D" w:rsidRDefault="00133683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2019-2021</w:t>
            </w:r>
          </w:p>
        </w:tc>
        <w:tc>
          <w:tcPr>
            <w:tcW w:w="803" w:type="pct"/>
            <w:gridSpan w:val="2"/>
            <w:vMerge/>
            <w:shd w:val="clear" w:color="auto" w:fill="auto"/>
          </w:tcPr>
          <w:p w14:paraId="794DD2B2" w14:textId="77777777" w:rsidR="00133683" w:rsidRPr="0023390D" w:rsidRDefault="00133683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  <w:vMerge/>
            <w:shd w:val="clear" w:color="auto" w:fill="auto"/>
          </w:tcPr>
          <w:p w14:paraId="3998F512" w14:textId="77777777" w:rsidR="00133683" w:rsidRPr="0023390D" w:rsidRDefault="00133683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vMerge/>
            <w:shd w:val="clear" w:color="auto" w:fill="auto"/>
          </w:tcPr>
          <w:p w14:paraId="3BFE7780" w14:textId="77777777" w:rsidR="00133683" w:rsidRPr="0023390D" w:rsidRDefault="00133683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vMerge/>
            <w:shd w:val="clear" w:color="auto" w:fill="auto"/>
          </w:tcPr>
          <w:p w14:paraId="2C3B39AD" w14:textId="77777777" w:rsidR="00133683" w:rsidRPr="0023390D" w:rsidRDefault="00133683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vMerge/>
            <w:shd w:val="clear" w:color="auto" w:fill="auto"/>
          </w:tcPr>
          <w:p w14:paraId="772062F5" w14:textId="77777777" w:rsidR="00133683" w:rsidRPr="0023390D" w:rsidRDefault="00133683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pct"/>
            <w:vMerge/>
            <w:shd w:val="clear" w:color="auto" w:fill="auto"/>
          </w:tcPr>
          <w:p w14:paraId="30814B4A" w14:textId="77777777" w:rsidR="00133683" w:rsidRPr="0023390D" w:rsidRDefault="00133683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gridSpan w:val="3"/>
            <w:vMerge/>
            <w:shd w:val="clear" w:color="auto" w:fill="auto"/>
          </w:tcPr>
          <w:p w14:paraId="6B321A24" w14:textId="77777777" w:rsidR="00133683" w:rsidRPr="0023390D" w:rsidRDefault="00133683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3F5" w:rsidRPr="0023390D" w14:paraId="338EDFA0" w14:textId="77777777" w:rsidTr="00D66C83">
        <w:tc>
          <w:tcPr>
            <w:tcW w:w="266" w:type="pct"/>
          </w:tcPr>
          <w:p w14:paraId="317AEB5D" w14:textId="0301E0A3" w:rsidR="001019E7" w:rsidRPr="0023390D" w:rsidRDefault="00DE20DF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2.6.</w:t>
            </w:r>
          </w:p>
        </w:tc>
        <w:tc>
          <w:tcPr>
            <w:tcW w:w="279" w:type="pct"/>
            <w:shd w:val="clear" w:color="auto" w:fill="auto"/>
          </w:tcPr>
          <w:p w14:paraId="53A41238" w14:textId="63F780A8" w:rsidR="001019E7" w:rsidRPr="0023390D" w:rsidRDefault="001019E7" w:rsidP="002339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b/>
                <w:sz w:val="24"/>
                <w:szCs w:val="24"/>
              </w:rPr>
              <w:t>2.15.</w:t>
            </w:r>
          </w:p>
        </w:tc>
        <w:tc>
          <w:tcPr>
            <w:tcW w:w="4454" w:type="pct"/>
            <w:gridSpan w:val="13"/>
            <w:shd w:val="clear" w:color="auto" w:fill="auto"/>
          </w:tcPr>
          <w:p w14:paraId="728D58A6" w14:textId="290F91D0" w:rsidR="001019E7" w:rsidRPr="0023390D" w:rsidRDefault="001019E7" w:rsidP="00D303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b/>
                <w:sz w:val="24"/>
                <w:szCs w:val="24"/>
              </w:rPr>
              <w:t>Рынок поставки сжиженного газа в баллонах</w:t>
            </w:r>
          </w:p>
        </w:tc>
      </w:tr>
      <w:tr w:rsidR="002543F5" w:rsidRPr="0023390D" w14:paraId="2F389489" w14:textId="77777777" w:rsidTr="00D66C83">
        <w:tc>
          <w:tcPr>
            <w:tcW w:w="266" w:type="pct"/>
          </w:tcPr>
          <w:p w14:paraId="70586CE6" w14:textId="77777777" w:rsidR="006D2D68" w:rsidRPr="0023390D" w:rsidRDefault="006D2D68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14:paraId="0B56B4CF" w14:textId="77777777" w:rsidR="006D2D68" w:rsidRPr="0023390D" w:rsidRDefault="006D2D68" w:rsidP="002339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4" w:type="pct"/>
            <w:gridSpan w:val="13"/>
            <w:shd w:val="clear" w:color="auto" w:fill="auto"/>
          </w:tcPr>
          <w:p w14:paraId="59718F87" w14:textId="77777777" w:rsidR="004B6C60" w:rsidRPr="0023390D" w:rsidRDefault="004B6C60" w:rsidP="00D30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В качестве уполномоченной газораспределительной организаций по поставке сжиженных углеводородных газов для бытовых нужд Воскр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сенского района выступает ООО "</w:t>
            </w:r>
            <w:proofErr w:type="spellStart"/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Газэнергосеть</w:t>
            </w:r>
            <w:proofErr w:type="spellEnd"/>
            <w:r w:rsidRPr="0023390D">
              <w:rPr>
                <w:rFonts w:ascii="Times New Roman" w:hAnsi="Times New Roman" w:cs="Times New Roman"/>
                <w:sz w:val="24"/>
                <w:szCs w:val="24"/>
              </w:rPr>
              <w:t xml:space="preserve"> - Нижний Новгород"</w:t>
            </w:r>
          </w:p>
          <w:p w14:paraId="749C0183" w14:textId="77777777" w:rsidR="004B6C60" w:rsidRPr="0023390D" w:rsidRDefault="004B6C60" w:rsidP="00D30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Задачи развития конкуренции на рынке поставки сжиженного газа в баллонах:</w:t>
            </w:r>
          </w:p>
          <w:p w14:paraId="1FF2E5C5" w14:textId="77777777" w:rsidR="004B6C60" w:rsidRPr="0023390D" w:rsidRDefault="004B6C60" w:rsidP="00D30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конкуренции </w:t>
            </w:r>
            <w:proofErr w:type="gramStart"/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на рынке в целях обеспечения потребностей населения в поставках сжиженного газа в баллонах</w:t>
            </w:r>
            <w:proofErr w:type="gramEnd"/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863296A" w14:textId="44656EB0" w:rsidR="006D2D68" w:rsidRPr="0023390D" w:rsidRDefault="004B6C60" w:rsidP="00D303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Консультационная поддержка участников рынка.</w:t>
            </w:r>
          </w:p>
        </w:tc>
      </w:tr>
      <w:tr w:rsidR="002543F5" w:rsidRPr="0023390D" w14:paraId="686B086C" w14:textId="77777777" w:rsidTr="0057593B">
        <w:tc>
          <w:tcPr>
            <w:tcW w:w="266" w:type="pct"/>
          </w:tcPr>
          <w:p w14:paraId="0D13A210" w14:textId="7A137CDE" w:rsidR="001019E7" w:rsidRPr="0023390D" w:rsidRDefault="00DE20DF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2.6.1.</w:t>
            </w:r>
          </w:p>
        </w:tc>
        <w:tc>
          <w:tcPr>
            <w:tcW w:w="279" w:type="pct"/>
            <w:shd w:val="clear" w:color="auto" w:fill="auto"/>
          </w:tcPr>
          <w:p w14:paraId="453D0173" w14:textId="22FF38CC" w:rsidR="001019E7" w:rsidRPr="0023390D" w:rsidRDefault="001019E7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bCs/>
                <w:sz w:val="24"/>
                <w:szCs w:val="24"/>
              </w:rPr>
              <w:t>2.15.2</w:t>
            </w:r>
          </w:p>
        </w:tc>
        <w:tc>
          <w:tcPr>
            <w:tcW w:w="904" w:type="pct"/>
            <w:shd w:val="clear" w:color="auto" w:fill="auto"/>
          </w:tcPr>
          <w:p w14:paraId="506D771D" w14:textId="3CB0D657" w:rsidR="001019E7" w:rsidRPr="0023390D" w:rsidRDefault="001019E7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bCs/>
                <w:sz w:val="24"/>
                <w:szCs w:val="24"/>
              </w:rPr>
              <w:t>Оказание консультац</w:t>
            </w:r>
            <w:r w:rsidRPr="0023390D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23390D">
              <w:rPr>
                <w:rFonts w:ascii="Times New Roman" w:hAnsi="Times New Roman" w:cs="Times New Roman"/>
                <w:bCs/>
                <w:sz w:val="24"/>
                <w:szCs w:val="24"/>
              </w:rPr>
              <w:t>онных услуг субъектам малого и среднего пре</w:t>
            </w:r>
            <w:r w:rsidRPr="0023390D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23390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принимательства по в</w:t>
            </w:r>
            <w:r w:rsidRPr="0023390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23390D">
              <w:rPr>
                <w:rFonts w:ascii="Times New Roman" w:hAnsi="Times New Roman" w:cs="Times New Roman"/>
                <w:bCs/>
                <w:sz w:val="24"/>
                <w:szCs w:val="24"/>
              </w:rPr>
              <w:t>просам развития со</w:t>
            </w:r>
            <w:r w:rsidRPr="0023390D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23390D">
              <w:rPr>
                <w:rFonts w:ascii="Times New Roman" w:hAnsi="Times New Roman" w:cs="Times New Roman"/>
                <w:bCs/>
                <w:sz w:val="24"/>
                <w:szCs w:val="24"/>
              </w:rPr>
              <w:t>ственного д</w:t>
            </w:r>
            <w:r w:rsidRPr="0023390D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23390D">
              <w:rPr>
                <w:rFonts w:ascii="Times New Roman" w:hAnsi="Times New Roman" w:cs="Times New Roman"/>
                <w:bCs/>
                <w:sz w:val="24"/>
                <w:szCs w:val="24"/>
              </w:rPr>
              <w:t>ла, в том числе по вопросам л</w:t>
            </w:r>
            <w:r w:rsidRPr="0023390D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23390D">
              <w:rPr>
                <w:rFonts w:ascii="Times New Roman" w:hAnsi="Times New Roman" w:cs="Times New Roman"/>
                <w:bCs/>
                <w:sz w:val="24"/>
                <w:szCs w:val="24"/>
              </w:rPr>
              <w:t>цензирования</w:t>
            </w:r>
          </w:p>
        </w:tc>
        <w:tc>
          <w:tcPr>
            <w:tcW w:w="263" w:type="pct"/>
            <w:gridSpan w:val="2"/>
            <w:shd w:val="clear" w:color="auto" w:fill="auto"/>
          </w:tcPr>
          <w:p w14:paraId="127F6150" w14:textId="2B40F640" w:rsidR="001019E7" w:rsidRPr="0023390D" w:rsidRDefault="001019E7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2019-2021</w:t>
            </w:r>
          </w:p>
        </w:tc>
        <w:tc>
          <w:tcPr>
            <w:tcW w:w="803" w:type="pct"/>
            <w:gridSpan w:val="2"/>
            <w:shd w:val="clear" w:color="auto" w:fill="auto"/>
          </w:tcPr>
          <w:p w14:paraId="0CBCFA68" w14:textId="77777777" w:rsidR="001019E7" w:rsidRPr="0023390D" w:rsidRDefault="001019E7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 xml:space="preserve">ственности в сфере 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ставки сжиженного г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за в баллонах</w:t>
            </w:r>
          </w:p>
          <w:p w14:paraId="3BC5025E" w14:textId="48DF26CC" w:rsidR="001019E7" w:rsidRPr="0023390D" w:rsidRDefault="001019E7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(доля объема реал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зованных на рынке тов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ров, работ, услуг в натуральном выр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жении (м3) организ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циями частной фо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мы со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ственности от общего объема ре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лизованных на рынке товаров, р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бот, услуг в натуральном выр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жении (м3) всеми х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зяйствующими суб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ектами), %</w:t>
            </w:r>
          </w:p>
        </w:tc>
        <w:tc>
          <w:tcPr>
            <w:tcW w:w="208" w:type="pct"/>
            <w:shd w:val="clear" w:color="auto" w:fill="auto"/>
          </w:tcPr>
          <w:p w14:paraId="0FF8B4DB" w14:textId="3789A649" w:rsidR="001019E7" w:rsidRPr="0023390D" w:rsidRDefault="001019E7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51" w:type="pct"/>
            <w:shd w:val="clear" w:color="auto" w:fill="auto"/>
          </w:tcPr>
          <w:p w14:paraId="533EEDD4" w14:textId="36BD2300" w:rsidR="001019E7" w:rsidRPr="0023390D" w:rsidRDefault="001019E7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6" w:type="pct"/>
            <w:shd w:val="clear" w:color="auto" w:fill="auto"/>
          </w:tcPr>
          <w:p w14:paraId="3036C7AA" w14:textId="10F480BC" w:rsidR="001019E7" w:rsidRPr="0023390D" w:rsidRDefault="001019E7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8" w:type="pct"/>
            <w:shd w:val="clear" w:color="auto" w:fill="auto"/>
          </w:tcPr>
          <w:p w14:paraId="4096A2F1" w14:textId="0EFB5596" w:rsidR="001019E7" w:rsidRPr="0023390D" w:rsidRDefault="001019E7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2" w:type="pct"/>
            <w:shd w:val="clear" w:color="auto" w:fill="auto"/>
          </w:tcPr>
          <w:p w14:paraId="6DF5DDC0" w14:textId="0814CDFC" w:rsidR="001019E7" w:rsidRPr="0023390D" w:rsidRDefault="001019E7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равных условий для всех участников рынка п</w:t>
            </w:r>
            <w:r w:rsidRPr="0023390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23390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ставки сж</w:t>
            </w:r>
            <w:r w:rsidRPr="0023390D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23390D">
              <w:rPr>
                <w:rFonts w:ascii="Times New Roman" w:hAnsi="Times New Roman" w:cs="Times New Roman"/>
                <w:bCs/>
                <w:sz w:val="24"/>
                <w:szCs w:val="24"/>
              </w:rPr>
              <w:t>женного газа в баллонах</w:t>
            </w:r>
          </w:p>
        </w:tc>
        <w:tc>
          <w:tcPr>
            <w:tcW w:w="570" w:type="pct"/>
            <w:gridSpan w:val="3"/>
            <w:shd w:val="clear" w:color="auto" w:fill="auto"/>
          </w:tcPr>
          <w:p w14:paraId="0C4905AA" w14:textId="790A2B02" w:rsidR="001019E7" w:rsidRPr="0023390D" w:rsidRDefault="006D2D68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кап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 xml:space="preserve">тального строительства 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а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хитектуры администр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ции Воскр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сенского м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ниципальн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</w:tr>
      <w:tr w:rsidR="002543F5" w:rsidRPr="0023390D" w14:paraId="241C5B86" w14:textId="77777777" w:rsidTr="005629A9">
        <w:trPr>
          <w:gridAfter w:val="2"/>
          <w:wAfter w:w="10" w:type="pct"/>
        </w:trPr>
        <w:tc>
          <w:tcPr>
            <w:tcW w:w="266" w:type="pct"/>
          </w:tcPr>
          <w:p w14:paraId="55025F8B" w14:textId="160DAAD2" w:rsidR="001019E7" w:rsidRPr="0023390D" w:rsidRDefault="001019E7" w:rsidP="0023390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  <w:r w:rsidR="00DE20DF" w:rsidRPr="0023390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23390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79" w:type="pct"/>
            <w:shd w:val="clear" w:color="auto" w:fill="auto"/>
          </w:tcPr>
          <w:p w14:paraId="241C5B84" w14:textId="5DAD1B6F" w:rsidR="001019E7" w:rsidRPr="0023390D" w:rsidRDefault="001019E7" w:rsidP="0023390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b/>
                <w:sz w:val="24"/>
                <w:szCs w:val="24"/>
              </w:rPr>
              <w:t>2.18.</w:t>
            </w:r>
          </w:p>
        </w:tc>
        <w:tc>
          <w:tcPr>
            <w:tcW w:w="4445" w:type="pct"/>
            <w:gridSpan w:val="11"/>
            <w:shd w:val="clear" w:color="auto" w:fill="auto"/>
          </w:tcPr>
          <w:p w14:paraId="241C5B85" w14:textId="77777777" w:rsidR="001019E7" w:rsidRPr="0023390D" w:rsidRDefault="001019E7" w:rsidP="00D303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Рынок оказания услуг по перевозке пассажиров автомобильным транспортом по муниципальным маршрутам регулярных перевозок </w:t>
            </w:r>
          </w:p>
        </w:tc>
      </w:tr>
      <w:tr w:rsidR="002543F5" w:rsidRPr="0023390D" w14:paraId="241C5B93" w14:textId="77777777" w:rsidTr="005629A9">
        <w:trPr>
          <w:gridAfter w:val="2"/>
          <w:wAfter w:w="10" w:type="pct"/>
        </w:trPr>
        <w:tc>
          <w:tcPr>
            <w:tcW w:w="266" w:type="pct"/>
          </w:tcPr>
          <w:p w14:paraId="5746151C" w14:textId="77777777" w:rsidR="001019E7" w:rsidRPr="0023390D" w:rsidRDefault="001019E7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14:paraId="241C5B87" w14:textId="571838C0" w:rsidR="001019E7" w:rsidRPr="0023390D" w:rsidRDefault="001019E7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5" w:type="pct"/>
            <w:gridSpan w:val="11"/>
            <w:shd w:val="clear" w:color="auto" w:fill="auto"/>
          </w:tcPr>
          <w:p w14:paraId="241C5B88" w14:textId="12107784" w:rsidR="001019E7" w:rsidRPr="0023390D" w:rsidRDefault="001019E7" w:rsidP="00D30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На территории Воскресенского муниципального района Нижегородской области действуют 3 перевозчика, осуществляющих де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тельность по перевозке пассажиров автомобильным транспортом по муниципальным маршрутам регулярных перевозок, из кот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 xml:space="preserve">рых 2 – индивидуальных предпринимателя (66,7%), и 1 - муниципальной формы собственности (33,3%). </w:t>
            </w:r>
          </w:p>
          <w:p w14:paraId="1CC5ADF7" w14:textId="31033F53" w:rsidR="001019E7" w:rsidRPr="0023390D" w:rsidRDefault="001019E7" w:rsidP="00D30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По результатам опроса с использованием информационно-телекоммуникационных технологий в 2019 году 23 % опрошенным оценили де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тельность по организации транспортного обслуживания как отлично, 28 % хорошо, 34 % удовлетворительно.</w:t>
            </w:r>
          </w:p>
          <w:p w14:paraId="241C5B8F" w14:textId="77777777" w:rsidR="001019E7" w:rsidRPr="0023390D" w:rsidRDefault="001019E7" w:rsidP="00D30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 xml:space="preserve">Задачи развития конкуренции на рынке оказания услуг по перевозке пассажиров автомобильным транспортом по муниципальным 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маршрутам регулярных перевозок:</w:t>
            </w:r>
          </w:p>
          <w:p w14:paraId="241C5B90" w14:textId="77777777" w:rsidR="001019E7" w:rsidRPr="0023390D" w:rsidRDefault="001019E7" w:rsidP="00D30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Обеспечение равных условий для участников рынка.</w:t>
            </w:r>
          </w:p>
          <w:p w14:paraId="241C5B91" w14:textId="77777777" w:rsidR="001019E7" w:rsidRPr="0023390D" w:rsidRDefault="001019E7" w:rsidP="00D30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Обеспечение прозрачности конкурсов на право осуществления перевозок.</w:t>
            </w:r>
          </w:p>
          <w:p w14:paraId="241C5B92" w14:textId="77777777" w:rsidR="001019E7" w:rsidRPr="0023390D" w:rsidRDefault="001019E7" w:rsidP="00D30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</w:t>
            </w:r>
            <w:proofErr w:type="gramStart"/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23390D">
              <w:rPr>
                <w:rFonts w:ascii="Times New Roman" w:hAnsi="Times New Roman" w:cs="Times New Roman"/>
                <w:sz w:val="24"/>
                <w:szCs w:val="24"/>
              </w:rPr>
              <w:t xml:space="preserve"> нелегальными перевозчиками.</w:t>
            </w:r>
          </w:p>
        </w:tc>
      </w:tr>
      <w:tr w:rsidR="002543F5" w:rsidRPr="0023390D" w14:paraId="241C5B9F" w14:textId="77777777" w:rsidTr="0057593B">
        <w:tc>
          <w:tcPr>
            <w:tcW w:w="266" w:type="pct"/>
          </w:tcPr>
          <w:p w14:paraId="6896665A" w14:textId="45FF67EF" w:rsidR="0036512F" w:rsidRPr="0023390D" w:rsidRDefault="0036512F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DE20DF" w:rsidRPr="002339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79" w:type="pct"/>
            <w:shd w:val="clear" w:color="auto" w:fill="auto"/>
          </w:tcPr>
          <w:p w14:paraId="241C5B94" w14:textId="36A4BA93" w:rsidR="0036512F" w:rsidRPr="0023390D" w:rsidRDefault="0036512F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2.18.1.</w:t>
            </w:r>
          </w:p>
        </w:tc>
        <w:tc>
          <w:tcPr>
            <w:tcW w:w="904" w:type="pct"/>
            <w:shd w:val="clear" w:color="auto" w:fill="auto"/>
          </w:tcPr>
          <w:p w14:paraId="241C5B95" w14:textId="77777777" w:rsidR="0036512F" w:rsidRPr="0023390D" w:rsidRDefault="0036512F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проведения открытых конкурсов на право осуществления перевозок по муниц</w:t>
            </w:r>
            <w:r w:rsidRPr="0023390D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23390D">
              <w:rPr>
                <w:rFonts w:ascii="Times New Roman" w:hAnsi="Times New Roman" w:cs="Times New Roman"/>
                <w:bCs/>
                <w:sz w:val="24"/>
                <w:szCs w:val="24"/>
              </w:rPr>
              <w:t>пальным маршрутам р</w:t>
            </w:r>
            <w:r w:rsidRPr="0023390D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23390D">
              <w:rPr>
                <w:rFonts w:ascii="Times New Roman" w:hAnsi="Times New Roman" w:cs="Times New Roman"/>
                <w:bCs/>
                <w:sz w:val="24"/>
                <w:szCs w:val="24"/>
              </w:rPr>
              <w:t>гулярных перевозок а</w:t>
            </w:r>
            <w:r w:rsidRPr="0023390D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23390D">
              <w:rPr>
                <w:rFonts w:ascii="Times New Roman" w:hAnsi="Times New Roman" w:cs="Times New Roman"/>
                <w:bCs/>
                <w:sz w:val="24"/>
                <w:szCs w:val="24"/>
              </w:rPr>
              <w:t>томобильным транспо</w:t>
            </w:r>
            <w:r w:rsidRPr="0023390D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23390D">
              <w:rPr>
                <w:rFonts w:ascii="Times New Roman" w:hAnsi="Times New Roman" w:cs="Times New Roman"/>
                <w:bCs/>
                <w:sz w:val="24"/>
                <w:szCs w:val="24"/>
              </w:rPr>
              <w:t>том по нерегулируемым тарифам</w:t>
            </w:r>
          </w:p>
        </w:tc>
        <w:tc>
          <w:tcPr>
            <w:tcW w:w="263" w:type="pct"/>
            <w:gridSpan w:val="2"/>
            <w:shd w:val="clear" w:color="auto" w:fill="auto"/>
          </w:tcPr>
          <w:p w14:paraId="241C5B96" w14:textId="77777777" w:rsidR="0036512F" w:rsidRPr="0023390D" w:rsidRDefault="0036512F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803" w:type="pct"/>
            <w:gridSpan w:val="2"/>
            <w:vMerge w:val="restart"/>
            <w:shd w:val="clear" w:color="auto" w:fill="auto"/>
          </w:tcPr>
          <w:p w14:paraId="241C5B97" w14:textId="77777777" w:rsidR="0036512F" w:rsidRPr="0023390D" w:rsidRDefault="0036512F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Доля услуг (работ) по перевозке пассаж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ров  автомобильным транспортом по м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ниципальным мар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рутам регулярных перевозок, оказанных (выполненных) орг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низациями частной формы собственн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сти (по колич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ству перевезенных пасс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жиров), %</w:t>
            </w:r>
          </w:p>
        </w:tc>
        <w:tc>
          <w:tcPr>
            <w:tcW w:w="208" w:type="pct"/>
            <w:vMerge w:val="restart"/>
            <w:shd w:val="clear" w:color="auto" w:fill="auto"/>
          </w:tcPr>
          <w:p w14:paraId="241C5B98" w14:textId="2C60A0C6" w:rsidR="0036512F" w:rsidRPr="0023390D" w:rsidRDefault="0036512F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251" w:type="pct"/>
            <w:vMerge w:val="restart"/>
            <w:shd w:val="clear" w:color="auto" w:fill="auto"/>
          </w:tcPr>
          <w:p w14:paraId="241C5B99" w14:textId="12048D1F" w:rsidR="0036512F" w:rsidRPr="0023390D" w:rsidRDefault="0036512F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246" w:type="pct"/>
            <w:vMerge w:val="restart"/>
            <w:shd w:val="clear" w:color="auto" w:fill="auto"/>
          </w:tcPr>
          <w:p w14:paraId="241C5B9A" w14:textId="53A692C9" w:rsidR="0036512F" w:rsidRPr="0023390D" w:rsidRDefault="0036512F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388" w:type="pct"/>
            <w:vMerge w:val="restart"/>
            <w:shd w:val="clear" w:color="auto" w:fill="auto"/>
          </w:tcPr>
          <w:p w14:paraId="241C5B9B" w14:textId="385A0F86" w:rsidR="0036512F" w:rsidRPr="0023390D" w:rsidRDefault="0036512F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22" w:type="pct"/>
            <w:vMerge w:val="restart"/>
            <w:shd w:val="clear" w:color="auto" w:fill="auto"/>
          </w:tcPr>
          <w:p w14:paraId="241C5B9C" w14:textId="77777777" w:rsidR="0036512F" w:rsidRPr="0023390D" w:rsidRDefault="0036512F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равных условий допуска к муниципальным з</w:t>
            </w:r>
            <w:r w:rsidRPr="0023390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23390D">
              <w:rPr>
                <w:rFonts w:ascii="Times New Roman" w:hAnsi="Times New Roman" w:cs="Times New Roman"/>
                <w:bCs/>
                <w:sz w:val="24"/>
                <w:szCs w:val="24"/>
              </w:rPr>
              <w:t>купкам для участн</w:t>
            </w:r>
            <w:r w:rsidRPr="0023390D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23390D">
              <w:rPr>
                <w:rFonts w:ascii="Times New Roman" w:hAnsi="Times New Roman" w:cs="Times New Roman"/>
                <w:bCs/>
                <w:sz w:val="24"/>
                <w:szCs w:val="24"/>
              </w:rPr>
              <w:t>ков рынка</w:t>
            </w:r>
          </w:p>
        </w:tc>
        <w:tc>
          <w:tcPr>
            <w:tcW w:w="570" w:type="pct"/>
            <w:gridSpan w:val="3"/>
            <w:vMerge w:val="restart"/>
            <w:shd w:val="clear" w:color="auto" w:fill="auto"/>
          </w:tcPr>
          <w:p w14:paraId="241C5B9E" w14:textId="1620F705" w:rsidR="0036512F" w:rsidRPr="0023390D" w:rsidRDefault="0036512F" w:rsidP="0023390D">
            <w:pPr>
              <w:pStyle w:val="ConsPlusNormal"/>
              <w:jc w:val="center"/>
              <w:rPr>
                <w:szCs w:val="24"/>
              </w:rPr>
            </w:pPr>
            <w:r w:rsidRPr="0023390D">
              <w:rPr>
                <w:szCs w:val="24"/>
              </w:rPr>
              <w:t>Отдел экон</w:t>
            </w:r>
            <w:r w:rsidRPr="0023390D">
              <w:rPr>
                <w:szCs w:val="24"/>
              </w:rPr>
              <w:t>о</w:t>
            </w:r>
            <w:r w:rsidRPr="0023390D">
              <w:rPr>
                <w:szCs w:val="24"/>
              </w:rPr>
              <w:t>мики, прогн</w:t>
            </w:r>
            <w:r w:rsidRPr="0023390D">
              <w:rPr>
                <w:szCs w:val="24"/>
              </w:rPr>
              <w:t>о</w:t>
            </w:r>
            <w:r w:rsidRPr="0023390D">
              <w:rPr>
                <w:szCs w:val="24"/>
              </w:rPr>
              <w:t>зирования и ресурсов а</w:t>
            </w:r>
            <w:r w:rsidRPr="0023390D">
              <w:rPr>
                <w:szCs w:val="24"/>
              </w:rPr>
              <w:t>д</w:t>
            </w:r>
            <w:r w:rsidRPr="0023390D">
              <w:rPr>
                <w:szCs w:val="24"/>
              </w:rPr>
              <w:t>министрации Воскресенск</w:t>
            </w:r>
            <w:r w:rsidRPr="0023390D">
              <w:rPr>
                <w:szCs w:val="24"/>
              </w:rPr>
              <w:t>о</w:t>
            </w:r>
            <w:r w:rsidRPr="0023390D">
              <w:rPr>
                <w:szCs w:val="24"/>
              </w:rPr>
              <w:t>го муниц</w:t>
            </w:r>
            <w:r w:rsidRPr="0023390D">
              <w:rPr>
                <w:szCs w:val="24"/>
              </w:rPr>
              <w:t>и</w:t>
            </w:r>
            <w:r w:rsidRPr="0023390D">
              <w:rPr>
                <w:szCs w:val="24"/>
              </w:rPr>
              <w:t>пального ра</w:t>
            </w:r>
            <w:r w:rsidRPr="0023390D">
              <w:rPr>
                <w:szCs w:val="24"/>
              </w:rPr>
              <w:t>й</w:t>
            </w:r>
            <w:r w:rsidRPr="0023390D">
              <w:rPr>
                <w:szCs w:val="24"/>
              </w:rPr>
              <w:t>она</w:t>
            </w:r>
          </w:p>
        </w:tc>
      </w:tr>
      <w:tr w:rsidR="002543F5" w:rsidRPr="0023390D" w14:paraId="230C1033" w14:textId="77777777" w:rsidTr="0057593B">
        <w:tc>
          <w:tcPr>
            <w:tcW w:w="266" w:type="pct"/>
          </w:tcPr>
          <w:p w14:paraId="00DC9DE2" w14:textId="7243241F" w:rsidR="0036512F" w:rsidRPr="0023390D" w:rsidRDefault="00DE20DF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2.7.2.</w:t>
            </w:r>
          </w:p>
        </w:tc>
        <w:tc>
          <w:tcPr>
            <w:tcW w:w="279" w:type="pct"/>
            <w:shd w:val="clear" w:color="auto" w:fill="auto"/>
          </w:tcPr>
          <w:p w14:paraId="2AA18E71" w14:textId="4C63EB3B" w:rsidR="0036512F" w:rsidRPr="0023390D" w:rsidRDefault="0036512F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2.18.2.</w:t>
            </w:r>
          </w:p>
        </w:tc>
        <w:tc>
          <w:tcPr>
            <w:tcW w:w="904" w:type="pct"/>
            <w:shd w:val="clear" w:color="auto" w:fill="auto"/>
          </w:tcPr>
          <w:p w14:paraId="12E24664" w14:textId="21C4E390" w:rsidR="0036512F" w:rsidRPr="0023390D" w:rsidRDefault="0036512F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bCs/>
                <w:sz w:val="24"/>
                <w:szCs w:val="24"/>
              </w:rPr>
              <w:t>Оказание консультац</w:t>
            </w:r>
            <w:r w:rsidRPr="0023390D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23390D">
              <w:rPr>
                <w:rFonts w:ascii="Times New Roman" w:hAnsi="Times New Roman" w:cs="Times New Roman"/>
                <w:bCs/>
                <w:sz w:val="24"/>
                <w:szCs w:val="24"/>
              </w:rPr>
              <w:t>онных услуг участникам рынка по существу</w:t>
            </w:r>
            <w:r w:rsidRPr="0023390D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Pr="0023390D">
              <w:rPr>
                <w:rFonts w:ascii="Times New Roman" w:hAnsi="Times New Roman" w:cs="Times New Roman"/>
                <w:bCs/>
                <w:sz w:val="24"/>
                <w:szCs w:val="24"/>
              </w:rPr>
              <w:t>щим мерам поддержки и вопросам лицензиров</w:t>
            </w:r>
            <w:r w:rsidRPr="0023390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23390D">
              <w:rPr>
                <w:rFonts w:ascii="Times New Roman" w:hAnsi="Times New Roman" w:cs="Times New Roman"/>
                <w:bCs/>
                <w:sz w:val="24"/>
                <w:szCs w:val="24"/>
              </w:rPr>
              <w:t>ния</w:t>
            </w:r>
          </w:p>
        </w:tc>
        <w:tc>
          <w:tcPr>
            <w:tcW w:w="263" w:type="pct"/>
            <w:gridSpan w:val="2"/>
            <w:shd w:val="clear" w:color="auto" w:fill="auto"/>
          </w:tcPr>
          <w:p w14:paraId="0DB3384B" w14:textId="6989A420" w:rsidR="0036512F" w:rsidRPr="0023390D" w:rsidRDefault="0036512F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03" w:type="pct"/>
            <w:gridSpan w:val="2"/>
            <w:vMerge/>
            <w:shd w:val="clear" w:color="auto" w:fill="auto"/>
          </w:tcPr>
          <w:p w14:paraId="2F835BCB" w14:textId="77777777" w:rsidR="0036512F" w:rsidRPr="0023390D" w:rsidRDefault="0036512F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  <w:vMerge/>
            <w:shd w:val="clear" w:color="auto" w:fill="auto"/>
          </w:tcPr>
          <w:p w14:paraId="5D6541F7" w14:textId="77777777" w:rsidR="0036512F" w:rsidRPr="0023390D" w:rsidRDefault="0036512F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vMerge/>
            <w:shd w:val="clear" w:color="auto" w:fill="auto"/>
          </w:tcPr>
          <w:p w14:paraId="10A0804E" w14:textId="77777777" w:rsidR="0036512F" w:rsidRPr="0023390D" w:rsidRDefault="0036512F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vMerge/>
            <w:shd w:val="clear" w:color="auto" w:fill="auto"/>
          </w:tcPr>
          <w:p w14:paraId="7866EADA" w14:textId="77777777" w:rsidR="0036512F" w:rsidRPr="0023390D" w:rsidRDefault="0036512F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vMerge/>
            <w:shd w:val="clear" w:color="auto" w:fill="auto"/>
          </w:tcPr>
          <w:p w14:paraId="1F4CA814" w14:textId="77777777" w:rsidR="0036512F" w:rsidRPr="0023390D" w:rsidRDefault="0036512F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pct"/>
            <w:vMerge/>
            <w:shd w:val="clear" w:color="auto" w:fill="auto"/>
          </w:tcPr>
          <w:p w14:paraId="5AD8DCE8" w14:textId="77777777" w:rsidR="0036512F" w:rsidRPr="0023390D" w:rsidRDefault="0036512F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0" w:type="pct"/>
            <w:gridSpan w:val="3"/>
            <w:vMerge/>
            <w:shd w:val="clear" w:color="auto" w:fill="auto"/>
          </w:tcPr>
          <w:p w14:paraId="4C9FA1B9" w14:textId="77777777" w:rsidR="0036512F" w:rsidRPr="0023390D" w:rsidRDefault="0036512F" w:rsidP="0023390D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2543F5" w:rsidRPr="0023390D" w14:paraId="241C5BAA" w14:textId="77777777" w:rsidTr="0057593B">
        <w:tc>
          <w:tcPr>
            <w:tcW w:w="266" w:type="pct"/>
          </w:tcPr>
          <w:p w14:paraId="20FCA95D" w14:textId="4E992C98" w:rsidR="001019E7" w:rsidRPr="0023390D" w:rsidRDefault="001019E7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E20DF" w:rsidRPr="002339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20DF" w:rsidRPr="002339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" w:type="pct"/>
            <w:shd w:val="clear" w:color="auto" w:fill="auto"/>
          </w:tcPr>
          <w:p w14:paraId="241C5BA0" w14:textId="416FD9BA" w:rsidR="001019E7" w:rsidRPr="0023390D" w:rsidRDefault="001019E7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2.18.</w:t>
            </w:r>
            <w:r w:rsidR="0036512F" w:rsidRPr="002339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4" w:type="pct"/>
            <w:shd w:val="clear" w:color="auto" w:fill="auto"/>
          </w:tcPr>
          <w:p w14:paraId="241C5BA1" w14:textId="77777777" w:rsidR="001019E7" w:rsidRPr="0023390D" w:rsidRDefault="001019E7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рейдовых м</w:t>
            </w:r>
            <w:r w:rsidRPr="0023390D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23390D">
              <w:rPr>
                <w:rFonts w:ascii="Times New Roman" w:hAnsi="Times New Roman" w:cs="Times New Roman"/>
                <w:bCs/>
                <w:sz w:val="24"/>
                <w:szCs w:val="24"/>
              </w:rPr>
              <w:t>роприятиях в рамках д</w:t>
            </w:r>
            <w:r w:rsidRPr="0023390D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23390D">
              <w:rPr>
                <w:rFonts w:ascii="Times New Roman" w:hAnsi="Times New Roman" w:cs="Times New Roman"/>
                <w:bCs/>
                <w:sz w:val="24"/>
                <w:szCs w:val="24"/>
              </w:rPr>
              <w:t>ятельности межведо</w:t>
            </w:r>
            <w:r w:rsidRPr="0023390D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23390D">
              <w:rPr>
                <w:rFonts w:ascii="Times New Roman" w:hAnsi="Times New Roman" w:cs="Times New Roman"/>
                <w:bCs/>
                <w:sz w:val="24"/>
                <w:szCs w:val="24"/>
              </w:rPr>
              <w:t>ственной комиссии по пресечению деятельн</w:t>
            </w:r>
            <w:r w:rsidRPr="0023390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23390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сти нелегальных пер</w:t>
            </w:r>
            <w:r w:rsidRPr="0023390D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23390D">
              <w:rPr>
                <w:rFonts w:ascii="Times New Roman" w:hAnsi="Times New Roman" w:cs="Times New Roman"/>
                <w:bCs/>
                <w:sz w:val="24"/>
                <w:szCs w:val="24"/>
              </w:rPr>
              <w:t>возчиков</w:t>
            </w:r>
          </w:p>
        </w:tc>
        <w:tc>
          <w:tcPr>
            <w:tcW w:w="263" w:type="pct"/>
            <w:gridSpan w:val="2"/>
            <w:shd w:val="clear" w:color="auto" w:fill="auto"/>
          </w:tcPr>
          <w:p w14:paraId="241C5BA2" w14:textId="77777777" w:rsidR="001019E7" w:rsidRPr="0023390D" w:rsidRDefault="001019E7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2019-2021</w:t>
            </w:r>
          </w:p>
        </w:tc>
        <w:tc>
          <w:tcPr>
            <w:tcW w:w="803" w:type="pct"/>
            <w:gridSpan w:val="2"/>
            <w:vMerge/>
            <w:shd w:val="clear" w:color="auto" w:fill="auto"/>
          </w:tcPr>
          <w:p w14:paraId="241C5BA3" w14:textId="77777777" w:rsidR="001019E7" w:rsidRPr="0023390D" w:rsidRDefault="001019E7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  <w:vMerge/>
            <w:shd w:val="clear" w:color="auto" w:fill="auto"/>
          </w:tcPr>
          <w:p w14:paraId="241C5BA4" w14:textId="77777777" w:rsidR="001019E7" w:rsidRPr="0023390D" w:rsidRDefault="001019E7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vMerge/>
            <w:shd w:val="clear" w:color="auto" w:fill="auto"/>
          </w:tcPr>
          <w:p w14:paraId="241C5BA5" w14:textId="77777777" w:rsidR="001019E7" w:rsidRPr="0023390D" w:rsidRDefault="001019E7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vMerge/>
            <w:shd w:val="clear" w:color="auto" w:fill="auto"/>
          </w:tcPr>
          <w:p w14:paraId="241C5BA6" w14:textId="77777777" w:rsidR="001019E7" w:rsidRPr="0023390D" w:rsidRDefault="001019E7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vMerge/>
            <w:shd w:val="clear" w:color="auto" w:fill="auto"/>
          </w:tcPr>
          <w:p w14:paraId="241C5BA7" w14:textId="77777777" w:rsidR="001019E7" w:rsidRPr="0023390D" w:rsidRDefault="001019E7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pct"/>
            <w:shd w:val="clear" w:color="auto" w:fill="auto"/>
          </w:tcPr>
          <w:p w14:paraId="241C5BA8" w14:textId="77777777" w:rsidR="001019E7" w:rsidRPr="0023390D" w:rsidRDefault="001019E7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bCs/>
                <w:sz w:val="24"/>
                <w:szCs w:val="24"/>
              </w:rPr>
              <w:t>Снижение негативн</w:t>
            </w:r>
            <w:r w:rsidRPr="0023390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23390D">
              <w:rPr>
                <w:rFonts w:ascii="Times New Roman" w:hAnsi="Times New Roman" w:cs="Times New Roman"/>
                <w:bCs/>
                <w:sz w:val="24"/>
                <w:szCs w:val="24"/>
              </w:rPr>
              <w:t>го влияния деятельн</w:t>
            </w:r>
            <w:r w:rsidRPr="0023390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23390D">
              <w:rPr>
                <w:rFonts w:ascii="Times New Roman" w:hAnsi="Times New Roman" w:cs="Times New Roman"/>
                <w:bCs/>
                <w:sz w:val="24"/>
                <w:szCs w:val="24"/>
              </w:rPr>
              <w:t>сти нелегальных п</w:t>
            </w:r>
            <w:r w:rsidRPr="0023390D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23390D">
              <w:rPr>
                <w:rFonts w:ascii="Times New Roman" w:hAnsi="Times New Roman" w:cs="Times New Roman"/>
                <w:bCs/>
                <w:sz w:val="24"/>
                <w:szCs w:val="24"/>
              </w:rPr>
              <w:t>ревозчиков на разв</w:t>
            </w:r>
            <w:r w:rsidRPr="0023390D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23390D">
              <w:rPr>
                <w:rFonts w:ascii="Times New Roman" w:hAnsi="Times New Roman" w:cs="Times New Roman"/>
                <w:bCs/>
                <w:sz w:val="24"/>
                <w:szCs w:val="24"/>
              </w:rPr>
              <w:t>тие рынка</w:t>
            </w:r>
          </w:p>
        </w:tc>
        <w:tc>
          <w:tcPr>
            <w:tcW w:w="570" w:type="pct"/>
            <w:gridSpan w:val="3"/>
            <w:vMerge/>
            <w:shd w:val="clear" w:color="auto" w:fill="auto"/>
          </w:tcPr>
          <w:p w14:paraId="241C5BA9" w14:textId="77777777" w:rsidR="001019E7" w:rsidRPr="0023390D" w:rsidRDefault="001019E7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3F5" w:rsidRPr="0023390D" w14:paraId="241C5BAD" w14:textId="77777777" w:rsidTr="005629A9">
        <w:trPr>
          <w:gridAfter w:val="2"/>
          <w:wAfter w:w="10" w:type="pct"/>
        </w:trPr>
        <w:tc>
          <w:tcPr>
            <w:tcW w:w="266" w:type="pct"/>
          </w:tcPr>
          <w:p w14:paraId="6E3882B7" w14:textId="6091FB06" w:rsidR="001019E7" w:rsidRPr="0023390D" w:rsidRDefault="001019E7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  <w:r w:rsidR="00DE20DF" w:rsidRPr="0023390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23390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79" w:type="pct"/>
            <w:shd w:val="clear" w:color="auto" w:fill="auto"/>
          </w:tcPr>
          <w:p w14:paraId="241C5BAB" w14:textId="17FA0903" w:rsidR="001019E7" w:rsidRPr="0023390D" w:rsidRDefault="001019E7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b/>
                <w:sz w:val="24"/>
                <w:szCs w:val="24"/>
              </w:rPr>
              <w:t>2.19.</w:t>
            </w:r>
          </w:p>
        </w:tc>
        <w:tc>
          <w:tcPr>
            <w:tcW w:w="4445" w:type="pct"/>
            <w:gridSpan w:val="11"/>
            <w:shd w:val="clear" w:color="auto" w:fill="auto"/>
          </w:tcPr>
          <w:p w14:paraId="241C5BAC" w14:textId="77777777" w:rsidR="001019E7" w:rsidRPr="0023390D" w:rsidRDefault="001019E7" w:rsidP="00D303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Рынок услуг </w:t>
            </w:r>
            <w:r w:rsidRPr="002339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перевозке пассажиров автомобильным транспортом по межмуниципальным маршрутам регулярных п</w:t>
            </w:r>
            <w:r w:rsidRPr="002339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2339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ревозок</w:t>
            </w:r>
          </w:p>
        </w:tc>
      </w:tr>
      <w:tr w:rsidR="002543F5" w:rsidRPr="0023390D" w14:paraId="241C5BB9" w14:textId="77777777" w:rsidTr="005629A9">
        <w:trPr>
          <w:gridAfter w:val="2"/>
          <w:wAfter w:w="10" w:type="pct"/>
        </w:trPr>
        <w:tc>
          <w:tcPr>
            <w:tcW w:w="266" w:type="pct"/>
          </w:tcPr>
          <w:p w14:paraId="38B7DF03" w14:textId="77777777" w:rsidR="001019E7" w:rsidRPr="0023390D" w:rsidRDefault="001019E7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14:paraId="241C5BAE" w14:textId="08FBA364" w:rsidR="001019E7" w:rsidRPr="0023390D" w:rsidRDefault="001019E7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5" w:type="pct"/>
            <w:gridSpan w:val="11"/>
            <w:shd w:val="clear" w:color="auto" w:fill="auto"/>
          </w:tcPr>
          <w:p w14:paraId="241C5BAF" w14:textId="3EF501CD" w:rsidR="001019E7" w:rsidRPr="0023390D" w:rsidRDefault="001019E7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На рынке услуг по перевозке пассажиров автомобильным транспортом по межмуниципальным маршрутам регулярных перевозок работают 5 перевозчиков частной формы собственности, что составляет 83% от общего числа перевозчиков, работающих на межмуниципальных мар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рутах и 1 – муниципальный перевозчик.</w:t>
            </w:r>
          </w:p>
          <w:p w14:paraId="241C5BB6" w14:textId="77777777" w:rsidR="001019E7" w:rsidRPr="0023390D" w:rsidRDefault="001019E7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Задачи развития конкуренции на рынке:</w:t>
            </w:r>
          </w:p>
          <w:p w14:paraId="241C5BB7" w14:textId="77777777" w:rsidR="001019E7" w:rsidRPr="0023390D" w:rsidRDefault="001019E7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Создание равных условий для всех участников рынка.</w:t>
            </w:r>
          </w:p>
          <w:p w14:paraId="241C5BB8" w14:textId="77777777" w:rsidR="001019E7" w:rsidRPr="0023390D" w:rsidRDefault="001019E7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Пресечение деятельности нелегальных перевозчиков.</w:t>
            </w:r>
          </w:p>
        </w:tc>
      </w:tr>
      <w:tr w:rsidR="002543F5" w:rsidRPr="0023390D" w14:paraId="241C5BD0" w14:textId="77777777" w:rsidTr="0057593B">
        <w:trPr>
          <w:trHeight w:val="354"/>
        </w:trPr>
        <w:tc>
          <w:tcPr>
            <w:tcW w:w="266" w:type="pct"/>
            <w:vMerge w:val="restart"/>
          </w:tcPr>
          <w:p w14:paraId="10B5D5FE" w14:textId="5BBAD379" w:rsidR="001019E7" w:rsidRPr="0023390D" w:rsidRDefault="001019E7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E20DF" w:rsidRPr="002339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79" w:type="pct"/>
            <w:vMerge w:val="restart"/>
            <w:shd w:val="clear" w:color="auto" w:fill="auto"/>
          </w:tcPr>
          <w:p w14:paraId="241C5BC6" w14:textId="00F34BF6" w:rsidR="001019E7" w:rsidRPr="0023390D" w:rsidRDefault="001019E7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2.19.2.</w:t>
            </w:r>
          </w:p>
        </w:tc>
        <w:tc>
          <w:tcPr>
            <w:tcW w:w="904" w:type="pct"/>
            <w:vMerge w:val="restart"/>
            <w:shd w:val="clear" w:color="auto" w:fill="auto"/>
          </w:tcPr>
          <w:p w14:paraId="241C5BC7" w14:textId="77777777" w:rsidR="001019E7" w:rsidRPr="0023390D" w:rsidRDefault="001019E7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3390D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информ</w:t>
            </w:r>
            <w:r w:rsidRPr="0023390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23390D">
              <w:rPr>
                <w:rFonts w:ascii="Times New Roman" w:hAnsi="Times New Roman" w:cs="Times New Roman"/>
                <w:bCs/>
                <w:sz w:val="24"/>
                <w:szCs w:val="24"/>
              </w:rPr>
              <w:t>ции о критериях ко</w:t>
            </w:r>
            <w:r w:rsidRPr="0023390D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23390D">
              <w:rPr>
                <w:rFonts w:ascii="Times New Roman" w:hAnsi="Times New Roman" w:cs="Times New Roman"/>
                <w:bCs/>
                <w:sz w:val="24"/>
                <w:szCs w:val="24"/>
              </w:rPr>
              <w:t>курсного отбора пер</w:t>
            </w:r>
            <w:r w:rsidRPr="0023390D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23390D">
              <w:rPr>
                <w:rFonts w:ascii="Times New Roman" w:hAnsi="Times New Roman" w:cs="Times New Roman"/>
                <w:bCs/>
                <w:sz w:val="24"/>
                <w:szCs w:val="24"/>
              </w:rPr>
              <w:t>возчиков в о</w:t>
            </w:r>
            <w:r w:rsidRPr="0023390D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23390D">
              <w:rPr>
                <w:rFonts w:ascii="Times New Roman" w:hAnsi="Times New Roman" w:cs="Times New Roman"/>
                <w:bCs/>
                <w:sz w:val="24"/>
                <w:szCs w:val="24"/>
              </w:rPr>
              <w:t>крытом доступе в сети И</w:t>
            </w:r>
            <w:r w:rsidRPr="0023390D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23390D">
              <w:rPr>
                <w:rFonts w:ascii="Times New Roman" w:hAnsi="Times New Roman" w:cs="Times New Roman"/>
                <w:bCs/>
                <w:sz w:val="24"/>
                <w:szCs w:val="24"/>
              </w:rPr>
              <w:t>тернет с целью обеспеч</w:t>
            </w:r>
            <w:r w:rsidRPr="0023390D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23390D">
              <w:rPr>
                <w:rFonts w:ascii="Times New Roman" w:hAnsi="Times New Roman" w:cs="Times New Roman"/>
                <w:bCs/>
                <w:sz w:val="24"/>
                <w:szCs w:val="24"/>
              </w:rPr>
              <w:t>ния максимальной досту</w:t>
            </w:r>
            <w:r w:rsidRPr="0023390D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23390D">
              <w:rPr>
                <w:rFonts w:ascii="Times New Roman" w:hAnsi="Times New Roman" w:cs="Times New Roman"/>
                <w:bCs/>
                <w:sz w:val="24"/>
                <w:szCs w:val="24"/>
              </w:rPr>
              <w:t>ности информации и прозрачности условий работы на рынке</w:t>
            </w:r>
            <w:proofErr w:type="gramEnd"/>
          </w:p>
        </w:tc>
        <w:tc>
          <w:tcPr>
            <w:tcW w:w="263" w:type="pct"/>
            <w:gridSpan w:val="2"/>
            <w:vMerge w:val="restart"/>
            <w:shd w:val="clear" w:color="auto" w:fill="auto"/>
          </w:tcPr>
          <w:p w14:paraId="241C5BC8" w14:textId="77777777" w:rsidR="001019E7" w:rsidRPr="0023390D" w:rsidRDefault="001019E7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803" w:type="pct"/>
            <w:gridSpan w:val="2"/>
            <w:shd w:val="clear" w:color="auto" w:fill="auto"/>
          </w:tcPr>
          <w:p w14:paraId="241C5BC9" w14:textId="77777777" w:rsidR="001019E7" w:rsidRPr="0023390D" w:rsidRDefault="001019E7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Доля межмуниц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пальных маршрутов пассажирского авт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мобильного тран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порта, на которых осуществляются п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ревозки пасс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жиров негосударстве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ными (немуниципал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ными) перевозчиками, от общего числа межмуниципальных маршрутов пасс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жирского автом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бильного транспорта, %</w:t>
            </w:r>
          </w:p>
        </w:tc>
        <w:tc>
          <w:tcPr>
            <w:tcW w:w="208" w:type="pct"/>
            <w:shd w:val="clear" w:color="auto" w:fill="auto"/>
          </w:tcPr>
          <w:p w14:paraId="241C5BCA" w14:textId="2E8AB3E3" w:rsidR="001019E7" w:rsidRPr="0023390D" w:rsidRDefault="001019E7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83,3</w:t>
            </w:r>
          </w:p>
        </w:tc>
        <w:tc>
          <w:tcPr>
            <w:tcW w:w="251" w:type="pct"/>
            <w:shd w:val="clear" w:color="auto" w:fill="auto"/>
          </w:tcPr>
          <w:p w14:paraId="241C5BCB" w14:textId="58573D74" w:rsidR="001019E7" w:rsidRPr="0023390D" w:rsidRDefault="001019E7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246" w:type="pct"/>
            <w:shd w:val="clear" w:color="auto" w:fill="auto"/>
          </w:tcPr>
          <w:p w14:paraId="241C5BCC" w14:textId="34E2427A" w:rsidR="001019E7" w:rsidRPr="0023390D" w:rsidRDefault="001019E7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388" w:type="pct"/>
            <w:shd w:val="clear" w:color="auto" w:fill="auto"/>
          </w:tcPr>
          <w:p w14:paraId="241C5BCD" w14:textId="2DB2BEB6" w:rsidR="001019E7" w:rsidRPr="0023390D" w:rsidRDefault="001019E7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822" w:type="pct"/>
            <w:vMerge w:val="restart"/>
            <w:shd w:val="clear" w:color="auto" w:fill="auto"/>
          </w:tcPr>
          <w:p w14:paraId="241C5BCE" w14:textId="5BC12CDF" w:rsidR="001019E7" w:rsidRPr="0023390D" w:rsidRDefault="001019E7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равных условий для всех участников рынка</w:t>
            </w:r>
          </w:p>
        </w:tc>
        <w:tc>
          <w:tcPr>
            <w:tcW w:w="570" w:type="pct"/>
            <w:gridSpan w:val="3"/>
            <w:vMerge w:val="restart"/>
            <w:shd w:val="clear" w:color="auto" w:fill="auto"/>
          </w:tcPr>
          <w:p w14:paraId="241C5BCF" w14:textId="09B14812" w:rsidR="001019E7" w:rsidRPr="0023390D" w:rsidRDefault="001019E7" w:rsidP="0023390D">
            <w:pPr>
              <w:pStyle w:val="ConsPlusNormal"/>
              <w:jc w:val="center"/>
              <w:rPr>
                <w:bCs/>
                <w:szCs w:val="24"/>
              </w:rPr>
            </w:pPr>
            <w:r w:rsidRPr="0023390D">
              <w:rPr>
                <w:szCs w:val="24"/>
              </w:rPr>
              <w:t>Отдел экон</w:t>
            </w:r>
            <w:r w:rsidRPr="0023390D">
              <w:rPr>
                <w:szCs w:val="24"/>
              </w:rPr>
              <w:t>о</w:t>
            </w:r>
            <w:r w:rsidRPr="0023390D">
              <w:rPr>
                <w:szCs w:val="24"/>
              </w:rPr>
              <w:t>мики, прогн</w:t>
            </w:r>
            <w:r w:rsidRPr="0023390D">
              <w:rPr>
                <w:szCs w:val="24"/>
              </w:rPr>
              <w:t>о</w:t>
            </w:r>
            <w:r w:rsidRPr="0023390D">
              <w:rPr>
                <w:szCs w:val="24"/>
              </w:rPr>
              <w:t>зирования и ресурсов а</w:t>
            </w:r>
            <w:r w:rsidRPr="0023390D">
              <w:rPr>
                <w:szCs w:val="24"/>
              </w:rPr>
              <w:t>д</w:t>
            </w:r>
            <w:r w:rsidRPr="0023390D">
              <w:rPr>
                <w:szCs w:val="24"/>
              </w:rPr>
              <w:t>министрации Воскресенск</w:t>
            </w:r>
            <w:r w:rsidRPr="0023390D">
              <w:rPr>
                <w:szCs w:val="24"/>
              </w:rPr>
              <w:t>о</w:t>
            </w:r>
            <w:r w:rsidRPr="0023390D">
              <w:rPr>
                <w:szCs w:val="24"/>
              </w:rPr>
              <w:t>го муниц</w:t>
            </w:r>
            <w:r w:rsidRPr="0023390D">
              <w:rPr>
                <w:szCs w:val="24"/>
              </w:rPr>
              <w:t>и</w:t>
            </w:r>
            <w:r w:rsidRPr="0023390D">
              <w:rPr>
                <w:szCs w:val="24"/>
              </w:rPr>
              <w:t>пального ра</w:t>
            </w:r>
            <w:r w:rsidRPr="0023390D">
              <w:rPr>
                <w:szCs w:val="24"/>
              </w:rPr>
              <w:t>й</w:t>
            </w:r>
            <w:r w:rsidRPr="0023390D">
              <w:rPr>
                <w:szCs w:val="24"/>
              </w:rPr>
              <w:t>она</w:t>
            </w:r>
          </w:p>
        </w:tc>
      </w:tr>
      <w:tr w:rsidR="002543F5" w:rsidRPr="0023390D" w14:paraId="241C5BDB" w14:textId="77777777" w:rsidTr="0057593B">
        <w:tc>
          <w:tcPr>
            <w:tcW w:w="266" w:type="pct"/>
            <w:vMerge/>
          </w:tcPr>
          <w:p w14:paraId="4BBD2C01" w14:textId="77777777" w:rsidR="001019E7" w:rsidRPr="0023390D" w:rsidRDefault="001019E7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14:paraId="241C5BD1" w14:textId="2ADF188A" w:rsidR="001019E7" w:rsidRPr="0023390D" w:rsidRDefault="001019E7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14:paraId="241C5BD2" w14:textId="77777777" w:rsidR="001019E7" w:rsidRPr="0023390D" w:rsidRDefault="001019E7" w:rsidP="0023390D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63" w:type="pct"/>
            <w:gridSpan w:val="2"/>
            <w:vMerge/>
            <w:shd w:val="clear" w:color="auto" w:fill="auto"/>
          </w:tcPr>
          <w:p w14:paraId="241C5BD3" w14:textId="77777777" w:rsidR="001019E7" w:rsidRPr="0023390D" w:rsidRDefault="001019E7" w:rsidP="0023390D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803" w:type="pct"/>
            <w:gridSpan w:val="2"/>
            <w:shd w:val="clear" w:color="auto" w:fill="auto"/>
          </w:tcPr>
          <w:p w14:paraId="241C5BD4" w14:textId="77777777" w:rsidR="001019E7" w:rsidRPr="0023390D" w:rsidRDefault="001019E7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Доля рейсов по межмуниципальным маршрутам пасс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жирского автом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бильного тран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порта, осуществляемых н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государственными (немуниципальными) перевозчиками, от 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щего числа рейсов по межмуниципал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ным маршрутам па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сажирского автом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бильного транспорта, %</w:t>
            </w:r>
          </w:p>
        </w:tc>
        <w:tc>
          <w:tcPr>
            <w:tcW w:w="208" w:type="pct"/>
            <w:shd w:val="clear" w:color="auto" w:fill="auto"/>
          </w:tcPr>
          <w:p w14:paraId="241C5BD5" w14:textId="1B524FE5" w:rsidR="001019E7" w:rsidRPr="0023390D" w:rsidRDefault="001019E7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1" w:type="pct"/>
            <w:shd w:val="clear" w:color="auto" w:fill="auto"/>
          </w:tcPr>
          <w:p w14:paraId="241C5BD6" w14:textId="3FCFC53B" w:rsidR="001019E7" w:rsidRPr="0023390D" w:rsidRDefault="001019E7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6" w:type="pct"/>
            <w:shd w:val="clear" w:color="auto" w:fill="auto"/>
          </w:tcPr>
          <w:p w14:paraId="241C5BD7" w14:textId="20CE3563" w:rsidR="001019E7" w:rsidRPr="0023390D" w:rsidRDefault="001019E7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88" w:type="pct"/>
            <w:shd w:val="clear" w:color="auto" w:fill="auto"/>
          </w:tcPr>
          <w:p w14:paraId="241C5BD8" w14:textId="21E2DF59" w:rsidR="001019E7" w:rsidRPr="0023390D" w:rsidRDefault="001019E7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22" w:type="pct"/>
            <w:vMerge/>
            <w:shd w:val="clear" w:color="auto" w:fill="auto"/>
          </w:tcPr>
          <w:p w14:paraId="241C5BD9" w14:textId="77777777" w:rsidR="001019E7" w:rsidRPr="0023390D" w:rsidRDefault="001019E7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gridSpan w:val="3"/>
            <w:vMerge/>
            <w:shd w:val="clear" w:color="auto" w:fill="auto"/>
          </w:tcPr>
          <w:p w14:paraId="241C5BDA" w14:textId="77777777" w:rsidR="001019E7" w:rsidRPr="0023390D" w:rsidRDefault="001019E7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3F5" w:rsidRPr="0023390D" w14:paraId="241C5C1F" w14:textId="77777777" w:rsidTr="005629A9">
        <w:trPr>
          <w:gridAfter w:val="2"/>
          <w:wAfter w:w="10" w:type="pct"/>
        </w:trPr>
        <w:tc>
          <w:tcPr>
            <w:tcW w:w="266" w:type="pct"/>
          </w:tcPr>
          <w:p w14:paraId="5120607A" w14:textId="70BA8B8B" w:rsidR="001019E7" w:rsidRPr="0023390D" w:rsidRDefault="001019E7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" w:name="_Hlk26867113"/>
            <w:r w:rsidRPr="0023390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DE20DF" w:rsidRPr="0023390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23390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79" w:type="pct"/>
            <w:shd w:val="clear" w:color="auto" w:fill="auto"/>
          </w:tcPr>
          <w:p w14:paraId="241C5C1D" w14:textId="334DF798" w:rsidR="001019E7" w:rsidRPr="0023390D" w:rsidRDefault="001019E7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b/>
                <w:sz w:val="24"/>
                <w:szCs w:val="24"/>
              </w:rPr>
              <w:t>2.22.</w:t>
            </w:r>
          </w:p>
        </w:tc>
        <w:tc>
          <w:tcPr>
            <w:tcW w:w="4445" w:type="pct"/>
            <w:gridSpan w:val="11"/>
            <w:shd w:val="clear" w:color="auto" w:fill="auto"/>
          </w:tcPr>
          <w:p w14:paraId="241C5C1E" w14:textId="77777777" w:rsidR="001019E7" w:rsidRPr="0023390D" w:rsidRDefault="001019E7" w:rsidP="00D303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4" w:name="_Hlk19526063"/>
            <w:r w:rsidRPr="0023390D">
              <w:rPr>
                <w:rFonts w:ascii="Times New Roman" w:hAnsi="Times New Roman" w:cs="Times New Roman"/>
                <w:b/>
                <w:sz w:val="24"/>
                <w:szCs w:val="24"/>
              </w:rPr>
              <w:t>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  <w:bookmarkEnd w:id="4"/>
          </w:p>
        </w:tc>
      </w:tr>
      <w:tr w:rsidR="002543F5" w:rsidRPr="0023390D" w14:paraId="241C5C39" w14:textId="77777777" w:rsidTr="0057593B">
        <w:tc>
          <w:tcPr>
            <w:tcW w:w="266" w:type="pct"/>
          </w:tcPr>
          <w:p w14:paraId="509F4F33" w14:textId="6AEEEA45" w:rsidR="001019E7" w:rsidRPr="0023390D" w:rsidRDefault="00DE20DF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  <w:r w:rsidR="001019E7" w:rsidRPr="0023390D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79" w:type="pct"/>
            <w:shd w:val="clear" w:color="auto" w:fill="auto"/>
          </w:tcPr>
          <w:p w14:paraId="241C5C2A" w14:textId="6222157D" w:rsidR="001019E7" w:rsidRPr="0023390D" w:rsidRDefault="001019E7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2.22.1.</w:t>
            </w:r>
          </w:p>
        </w:tc>
        <w:tc>
          <w:tcPr>
            <w:tcW w:w="904" w:type="pct"/>
            <w:shd w:val="clear" w:color="auto" w:fill="auto"/>
          </w:tcPr>
          <w:p w14:paraId="241C5C2B" w14:textId="79065404" w:rsidR="001019E7" w:rsidRPr="0023390D" w:rsidRDefault="001019E7" w:rsidP="00233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операторам связи в ре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лизации инвестицио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ных проектов по стро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 xml:space="preserve">тельству объектов связи 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территории Воскр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сенского муниципальн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го района Нижегоро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ской области, в том чи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ле в размещении обор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дования базовых ста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ций на землях и объе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тах муниципальной со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ственности на террит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рии района по мере п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ступл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ния запросов от организ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ций-операторов</w:t>
            </w:r>
            <w:proofErr w:type="gramEnd"/>
          </w:p>
        </w:tc>
        <w:tc>
          <w:tcPr>
            <w:tcW w:w="263" w:type="pct"/>
            <w:gridSpan w:val="2"/>
            <w:shd w:val="clear" w:color="auto" w:fill="auto"/>
          </w:tcPr>
          <w:p w14:paraId="241C5C2C" w14:textId="77777777" w:rsidR="001019E7" w:rsidRPr="0023390D" w:rsidRDefault="001019E7" w:rsidP="00233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2019-2021</w:t>
            </w:r>
          </w:p>
        </w:tc>
        <w:tc>
          <w:tcPr>
            <w:tcW w:w="803" w:type="pct"/>
            <w:gridSpan w:val="2"/>
            <w:shd w:val="clear" w:color="auto" w:fill="auto"/>
          </w:tcPr>
          <w:p w14:paraId="241C5C2D" w14:textId="470387B8" w:rsidR="001019E7" w:rsidRPr="0023390D" w:rsidRDefault="001019E7" w:rsidP="00233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19526230"/>
            <w:proofErr w:type="gramStart"/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Увеличение колич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ства объектов мун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ципальной собстве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ности, фактически используемых опер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торами связи для размещения и стро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тельства сетей и с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оружений связи, по отношению к показ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 xml:space="preserve">телям 2018 года, </w:t>
            </w:r>
            <w:bookmarkEnd w:id="5"/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proofErr w:type="gramEnd"/>
          </w:p>
        </w:tc>
        <w:tc>
          <w:tcPr>
            <w:tcW w:w="208" w:type="pct"/>
            <w:shd w:val="clear" w:color="auto" w:fill="auto"/>
          </w:tcPr>
          <w:p w14:paraId="241C5C2E" w14:textId="77777777" w:rsidR="001019E7" w:rsidRPr="0023390D" w:rsidRDefault="001019E7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251" w:type="pct"/>
            <w:shd w:val="clear" w:color="auto" w:fill="auto"/>
          </w:tcPr>
          <w:p w14:paraId="241C5C2F" w14:textId="160868D8" w:rsidR="001019E7" w:rsidRPr="0023390D" w:rsidRDefault="001019E7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241C5C30" w14:textId="77777777" w:rsidR="001019E7" w:rsidRPr="0023390D" w:rsidRDefault="001019E7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к 2018 году</w:t>
            </w:r>
          </w:p>
        </w:tc>
        <w:tc>
          <w:tcPr>
            <w:tcW w:w="246" w:type="pct"/>
            <w:shd w:val="clear" w:color="auto" w:fill="auto"/>
          </w:tcPr>
          <w:p w14:paraId="24486392" w14:textId="77777777" w:rsidR="001019E7" w:rsidRPr="0023390D" w:rsidRDefault="001019E7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241C5C32" w14:textId="688E7F55" w:rsidR="001019E7" w:rsidRPr="0023390D" w:rsidRDefault="001019E7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к 2018 году</w:t>
            </w:r>
          </w:p>
        </w:tc>
        <w:tc>
          <w:tcPr>
            <w:tcW w:w="388" w:type="pct"/>
            <w:shd w:val="clear" w:color="auto" w:fill="auto"/>
          </w:tcPr>
          <w:p w14:paraId="241C5C33" w14:textId="65DD01ED" w:rsidR="001019E7" w:rsidRPr="0023390D" w:rsidRDefault="001019E7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241C5C34" w14:textId="77777777" w:rsidR="001019E7" w:rsidRPr="0023390D" w:rsidRDefault="001019E7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к 2018 году</w:t>
            </w:r>
          </w:p>
        </w:tc>
        <w:tc>
          <w:tcPr>
            <w:tcW w:w="822" w:type="pct"/>
            <w:shd w:val="clear" w:color="auto" w:fill="auto"/>
          </w:tcPr>
          <w:p w14:paraId="241C5C35" w14:textId="59C9982B" w:rsidR="001019E7" w:rsidRPr="0023390D" w:rsidRDefault="001019E7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Реализация инвест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ционных проектов на территории Воскр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сенского муниц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пального района Н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жегородской области, направленных на ра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витие сетей пер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дачи данных</w:t>
            </w:r>
          </w:p>
        </w:tc>
        <w:tc>
          <w:tcPr>
            <w:tcW w:w="570" w:type="pct"/>
            <w:gridSpan w:val="3"/>
            <w:shd w:val="clear" w:color="auto" w:fill="auto"/>
          </w:tcPr>
          <w:p w14:paraId="3D9F7B3F" w14:textId="2455BC7D" w:rsidR="001019E7" w:rsidRPr="0023390D" w:rsidRDefault="001019E7" w:rsidP="00233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управлению муниципал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ным имущ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ством Воскр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сенского м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ниципального района Ниж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городской 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ласти;</w:t>
            </w:r>
          </w:p>
          <w:p w14:paraId="241C5C38" w14:textId="1221C93E" w:rsidR="001019E7" w:rsidRPr="0023390D" w:rsidRDefault="001019E7" w:rsidP="00233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Отдел кап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тального строительства и  архитект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ры админ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страции Во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кресенского муниципал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ного района</w:t>
            </w:r>
          </w:p>
        </w:tc>
      </w:tr>
      <w:tr w:rsidR="002543F5" w:rsidRPr="0023390D" w14:paraId="23018EFD" w14:textId="77777777" w:rsidTr="0057593B">
        <w:tc>
          <w:tcPr>
            <w:tcW w:w="266" w:type="pct"/>
          </w:tcPr>
          <w:p w14:paraId="0026B1D3" w14:textId="3ECB3E80" w:rsidR="00E1132C" w:rsidRPr="0023390D" w:rsidRDefault="00DE20DF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2.9.</w:t>
            </w:r>
            <w:r w:rsidR="00B43AB4" w:rsidRPr="0023390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9" w:type="pct"/>
            <w:shd w:val="clear" w:color="auto" w:fill="auto"/>
          </w:tcPr>
          <w:p w14:paraId="6780A113" w14:textId="30BDB6CC" w:rsidR="00E1132C" w:rsidRPr="0023390D" w:rsidRDefault="00E1132C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2.22.3.</w:t>
            </w:r>
          </w:p>
        </w:tc>
        <w:tc>
          <w:tcPr>
            <w:tcW w:w="904" w:type="pct"/>
            <w:shd w:val="clear" w:color="auto" w:fill="auto"/>
          </w:tcPr>
          <w:p w14:paraId="4CB0434C" w14:textId="7A329C4F" w:rsidR="00E1132C" w:rsidRPr="0023390D" w:rsidRDefault="00E1132C" w:rsidP="00233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Недопущение создания преимущественных условий отдельным субъектам предприн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мательской деятельн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сти при участии в мун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ципальных закупах</w:t>
            </w:r>
          </w:p>
        </w:tc>
        <w:tc>
          <w:tcPr>
            <w:tcW w:w="263" w:type="pct"/>
            <w:gridSpan w:val="2"/>
            <w:shd w:val="clear" w:color="auto" w:fill="auto"/>
          </w:tcPr>
          <w:p w14:paraId="2112AA54" w14:textId="791A8C91" w:rsidR="00E1132C" w:rsidRPr="0023390D" w:rsidRDefault="00E1132C" w:rsidP="00233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03" w:type="pct"/>
            <w:gridSpan w:val="2"/>
            <w:shd w:val="clear" w:color="auto" w:fill="auto"/>
          </w:tcPr>
          <w:p w14:paraId="6063888E" w14:textId="339A6E55" w:rsidR="00E1132C" w:rsidRPr="0023390D" w:rsidRDefault="00E1132C" w:rsidP="00233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</w:t>
            </w:r>
            <w:proofErr w:type="gramStart"/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23390D">
              <w:rPr>
                <w:rFonts w:ascii="Times New Roman" w:hAnsi="Times New Roman" w:cs="Times New Roman"/>
                <w:sz w:val="24"/>
                <w:szCs w:val="24"/>
              </w:rPr>
              <w:t xml:space="preserve"> ной формы со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стве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ности в сфере оказания услуг по предоставлению ш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рокополосного д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 xml:space="preserve">ступа к </w:t>
            </w:r>
            <w:proofErr w:type="spellStart"/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информац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оннотелекоммуник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ционной</w:t>
            </w:r>
            <w:proofErr w:type="spellEnd"/>
            <w:r w:rsidRPr="0023390D">
              <w:rPr>
                <w:rFonts w:ascii="Times New Roman" w:hAnsi="Times New Roman" w:cs="Times New Roman"/>
                <w:sz w:val="24"/>
                <w:szCs w:val="24"/>
              </w:rPr>
              <w:t xml:space="preserve"> сети «И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тернет»</w:t>
            </w:r>
          </w:p>
          <w:p w14:paraId="657A88C0" w14:textId="1ADC88B3" w:rsidR="00E1132C" w:rsidRPr="0023390D" w:rsidRDefault="00E1132C" w:rsidP="00233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3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(доля объема реал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зованных на рынке тов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ров, работ, услуг в натуральном выр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жении (Гбайт) орг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низ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циями частной формы собственн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сти в общем объеме реализованных на рынке товаров, р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бот, услуг в натурал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ном  выражении (Гбайт)</w:t>
            </w:r>
            <w:proofErr w:type="gramEnd"/>
          </w:p>
          <w:p w14:paraId="641D2BAF" w14:textId="28DD0D6F" w:rsidR="00E1132C" w:rsidRPr="0023390D" w:rsidRDefault="00E1132C" w:rsidP="00233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организациями всех форм собственности), %</w:t>
            </w:r>
          </w:p>
        </w:tc>
        <w:tc>
          <w:tcPr>
            <w:tcW w:w="208" w:type="pct"/>
            <w:shd w:val="clear" w:color="auto" w:fill="auto"/>
          </w:tcPr>
          <w:p w14:paraId="4E21CA3D" w14:textId="6FA2C4A2" w:rsidR="00E1132C" w:rsidRPr="0023390D" w:rsidRDefault="00E1132C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51" w:type="pct"/>
            <w:shd w:val="clear" w:color="auto" w:fill="auto"/>
          </w:tcPr>
          <w:p w14:paraId="0158750F" w14:textId="525E7C8D" w:rsidR="00E1132C" w:rsidRPr="0023390D" w:rsidRDefault="00E1132C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6" w:type="pct"/>
            <w:shd w:val="clear" w:color="auto" w:fill="auto"/>
          </w:tcPr>
          <w:p w14:paraId="398F6D55" w14:textId="0DDD1740" w:rsidR="00E1132C" w:rsidRPr="0023390D" w:rsidRDefault="00E1132C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8" w:type="pct"/>
            <w:shd w:val="clear" w:color="auto" w:fill="auto"/>
          </w:tcPr>
          <w:p w14:paraId="4E622827" w14:textId="75D1A68C" w:rsidR="00E1132C" w:rsidRPr="0023390D" w:rsidRDefault="00E1132C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2" w:type="pct"/>
            <w:shd w:val="clear" w:color="auto" w:fill="auto"/>
          </w:tcPr>
          <w:p w14:paraId="26AB300B" w14:textId="4687703F" w:rsidR="00E1132C" w:rsidRPr="0023390D" w:rsidRDefault="00E1132C" w:rsidP="00233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Обеспечение пр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зрачности и равного доступа к закупкам всех участников ры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570" w:type="pct"/>
            <w:gridSpan w:val="3"/>
            <w:shd w:val="clear" w:color="auto" w:fill="auto"/>
          </w:tcPr>
          <w:p w14:paraId="5F59DCB9" w14:textId="77777777" w:rsidR="00E1132C" w:rsidRPr="0023390D" w:rsidRDefault="00E1132C" w:rsidP="00233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ным имущ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ством Воскр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сенского м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ниципального района Ниж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городской 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ласти;</w:t>
            </w:r>
          </w:p>
          <w:p w14:paraId="105EE19A" w14:textId="15758E56" w:rsidR="00E1132C" w:rsidRPr="0023390D" w:rsidRDefault="00E1132C" w:rsidP="00233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кап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тального строительства и  архитект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ры админ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страции Во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кресенского муниципал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ного района</w:t>
            </w:r>
          </w:p>
        </w:tc>
      </w:tr>
      <w:tr w:rsidR="002543F5" w:rsidRPr="0023390D" w14:paraId="191F3830" w14:textId="77777777" w:rsidTr="00D66C83">
        <w:tc>
          <w:tcPr>
            <w:tcW w:w="266" w:type="pct"/>
          </w:tcPr>
          <w:p w14:paraId="28F6E7CE" w14:textId="547443B2" w:rsidR="001019E7" w:rsidRPr="0023390D" w:rsidRDefault="001019E7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  <w:r w:rsidR="00B43AB4" w:rsidRPr="0023390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23390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79" w:type="pct"/>
            <w:shd w:val="clear" w:color="auto" w:fill="auto"/>
          </w:tcPr>
          <w:p w14:paraId="23279C42" w14:textId="70C8BD7F" w:rsidR="001019E7" w:rsidRPr="0023390D" w:rsidRDefault="001019E7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b/>
                <w:sz w:val="24"/>
                <w:szCs w:val="24"/>
              </w:rPr>
              <w:t>2.27.</w:t>
            </w:r>
          </w:p>
        </w:tc>
        <w:tc>
          <w:tcPr>
            <w:tcW w:w="4454" w:type="pct"/>
            <w:gridSpan w:val="13"/>
            <w:shd w:val="clear" w:color="auto" w:fill="auto"/>
          </w:tcPr>
          <w:p w14:paraId="52D6E515" w14:textId="1028738F" w:rsidR="001019E7" w:rsidRPr="0023390D" w:rsidRDefault="001019E7" w:rsidP="00D30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b/>
                <w:sz w:val="24"/>
                <w:szCs w:val="24"/>
              </w:rPr>
              <w:t>Рынок племенного животноводства</w:t>
            </w:r>
          </w:p>
        </w:tc>
      </w:tr>
      <w:tr w:rsidR="002543F5" w:rsidRPr="0023390D" w14:paraId="6EF5A154" w14:textId="77777777" w:rsidTr="0057593B">
        <w:tc>
          <w:tcPr>
            <w:tcW w:w="266" w:type="pct"/>
          </w:tcPr>
          <w:p w14:paraId="7E1E2F40" w14:textId="77777777" w:rsidR="001019E7" w:rsidRPr="0023390D" w:rsidRDefault="001019E7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14:paraId="67079685" w14:textId="77777777" w:rsidR="001019E7" w:rsidRPr="0023390D" w:rsidRDefault="001019E7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pct"/>
            <w:gridSpan w:val="10"/>
            <w:shd w:val="clear" w:color="auto" w:fill="auto"/>
          </w:tcPr>
          <w:p w14:paraId="78AA35C6" w14:textId="77777777" w:rsidR="001019E7" w:rsidRPr="0023390D" w:rsidRDefault="001019E7" w:rsidP="00D30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Всего на данном рынке 10 хозяйствующих субъектов, все они являются частными.</w:t>
            </w:r>
          </w:p>
          <w:p w14:paraId="34DDF3BA" w14:textId="77777777" w:rsidR="001019E7" w:rsidRPr="0023390D" w:rsidRDefault="001019E7" w:rsidP="00D30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Задачи развития конкуренции на рынке племенного животноводства:</w:t>
            </w:r>
          </w:p>
          <w:p w14:paraId="7A8BBE13" w14:textId="41DBF7B8" w:rsidR="001019E7" w:rsidRPr="0023390D" w:rsidRDefault="001019E7" w:rsidP="00D30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Поддержка участников рынка с целью обеспечения сельскохозяйственных организаций области высокопроду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тивными породами скота и повышения конкурентоспособности животноводческой отрасли.</w:t>
            </w:r>
          </w:p>
        </w:tc>
        <w:tc>
          <w:tcPr>
            <w:tcW w:w="570" w:type="pct"/>
            <w:gridSpan w:val="3"/>
            <w:shd w:val="clear" w:color="auto" w:fill="auto"/>
          </w:tcPr>
          <w:p w14:paraId="5E07DEA7" w14:textId="77777777" w:rsidR="001019E7" w:rsidRPr="0023390D" w:rsidRDefault="001019E7" w:rsidP="00233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3"/>
      <w:tr w:rsidR="002543F5" w:rsidRPr="0023390D" w14:paraId="5E8B9CDF" w14:textId="77777777" w:rsidTr="0057593B">
        <w:tc>
          <w:tcPr>
            <w:tcW w:w="266" w:type="pct"/>
          </w:tcPr>
          <w:p w14:paraId="70DE5812" w14:textId="7C32E096" w:rsidR="001019E7" w:rsidRPr="0023390D" w:rsidRDefault="001019E7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43AB4" w:rsidRPr="002339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79" w:type="pct"/>
            <w:shd w:val="clear" w:color="auto" w:fill="auto"/>
          </w:tcPr>
          <w:p w14:paraId="1CE5A640" w14:textId="0AC6008F" w:rsidR="001019E7" w:rsidRPr="0023390D" w:rsidRDefault="001019E7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2.27.1</w:t>
            </w:r>
          </w:p>
        </w:tc>
        <w:tc>
          <w:tcPr>
            <w:tcW w:w="904" w:type="pct"/>
            <w:shd w:val="clear" w:color="auto" w:fill="auto"/>
          </w:tcPr>
          <w:p w14:paraId="31279488" w14:textId="6910204D" w:rsidR="001019E7" w:rsidRPr="0023390D" w:rsidRDefault="001019E7" w:rsidP="00233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в р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ализации племенного молодняка сельскох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зяйственных животных</w:t>
            </w:r>
          </w:p>
        </w:tc>
        <w:tc>
          <w:tcPr>
            <w:tcW w:w="263" w:type="pct"/>
            <w:gridSpan w:val="2"/>
            <w:shd w:val="clear" w:color="auto" w:fill="auto"/>
          </w:tcPr>
          <w:p w14:paraId="5679F07C" w14:textId="2AB40636" w:rsidR="001019E7" w:rsidRPr="0023390D" w:rsidRDefault="001019E7" w:rsidP="00233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803" w:type="pct"/>
            <w:gridSpan w:val="2"/>
            <w:vMerge w:val="restart"/>
            <w:shd w:val="clear" w:color="auto" w:fill="auto"/>
            <w:vAlign w:val="center"/>
          </w:tcPr>
          <w:p w14:paraId="1F0B9F0A" w14:textId="251AA1B8" w:rsidR="001019E7" w:rsidRPr="0023390D" w:rsidRDefault="001019E7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ственности на рынке племенного живо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новодства (доля об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ема реализованных на ры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ке товаров в натуральном выр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жении (в условных головах) организац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ями частной формы собственности, ос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ществляющими де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тельность по разв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дению племенных сельскохозяйстве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ных животных, в 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щем объеме реализ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ванных на рынке т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варов в нат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ральном выражении (в усло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ных головах)  всеми организациями, ос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ществляющими де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тельность по разв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дению племенных сельскохозяйстве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ных ж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вотных), %</w:t>
            </w:r>
            <w:proofErr w:type="gramEnd"/>
          </w:p>
        </w:tc>
        <w:tc>
          <w:tcPr>
            <w:tcW w:w="208" w:type="pct"/>
            <w:shd w:val="clear" w:color="auto" w:fill="auto"/>
          </w:tcPr>
          <w:p w14:paraId="1BE0FBE1" w14:textId="1CA5D527" w:rsidR="001019E7" w:rsidRPr="0023390D" w:rsidRDefault="001019E7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51" w:type="pct"/>
            <w:shd w:val="clear" w:color="auto" w:fill="auto"/>
          </w:tcPr>
          <w:p w14:paraId="212BB7E3" w14:textId="20EF0752" w:rsidR="001019E7" w:rsidRPr="0023390D" w:rsidRDefault="001019E7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6" w:type="pct"/>
            <w:shd w:val="clear" w:color="auto" w:fill="auto"/>
          </w:tcPr>
          <w:p w14:paraId="253A4E71" w14:textId="0CF89994" w:rsidR="001019E7" w:rsidRPr="0023390D" w:rsidRDefault="001019E7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8" w:type="pct"/>
            <w:shd w:val="clear" w:color="auto" w:fill="auto"/>
          </w:tcPr>
          <w:p w14:paraId="48E009C3" w14:textId="38286C80" w:rsidR="001019E7" w:rsidRPr="0023390D" w:rsidRDefault="001019E7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2" w:type="pct"/>
            <w:shd w:val="clear" w:color="auto" w:fill="auto"/>
          </w:tcPr>
          <w:p w14:paraId="01D74B03" w14:textId="77777777" w:rsidR="001019E7" w:rsidRPr="0023390D" w:rsidRDefault="001019E7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Увеличение объемов и номенклатуры ре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лиз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емой племенной пр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дукции</w:t>
            </w:r>
          </w:p>
          <w:p w14:paraId="55E346F8" w14:textId="77777777" w:rsidR="001019E7" w:rsidRPr="0023390D" w:rsidRDefault="001019E7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gridSpan w:val="3"/>
            <w:shd w:val="clear" w:color="auto" w:fill="auto"/>
          </w:tcPr>
          <w:p w14:paraId="0B267CBA" w14:textId="3B6563C5" w:rsidR="001019E7" w:rsidRPr="0023390D" w:rsidRDefault="001019E7" w:rsidP="00233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сельского х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зяйства адм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 xml:space="preserve">нистрации 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Воскресенск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го муниц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пального ра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</w:tr>
      <w:tr w:rsidR="002543F5" w:rsidRPr="0023390D" w14:paraId="5098AAEE" w14:textId="77777777" w:rsidTr="0057593B">
        <w:tc>
          <w:tcPr>
            <w:tcW w:w="266" w:type="pct"/>
          </w:tcPr>
          <w:p w14:paraId="4761A676" w14:textId="6E7010B9" w:rsidR="001019E7" w:rsidRPr="0023390D" w:rsidRDefault="001019E7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B43AB4" w:rsidRPr="002339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279" w:type="pct"/>
            <w:shd w:val="clear" w:color="auto" w:fill="auto"/>
          </w:tcPr>
          <w:p w14:paraId="083BDD9A" w14:textId="3F63AAB3" w:rsidR="001019E7" w:rsidRPr="0023390D" w:rsidRDefault="001019E7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2.27.2</w:t>
            </w:r>
          </w:p>
        </w:tc>
        <w:tc>
          <w:tcPr>
            <w:tcW w:w="904" w:type="pct"/>
            <w:shd w:val="clear" w:color="auto" w:fill="auto"/>
          </w:tcPr>
          <w:p w14:paraId="7BB12386" w14:textId="6D986499" w:rsidR="001019E7" w:rsidRPr="0023390D" w:rsidRDefault="001019E7" w:rsidP="00233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Увеличение видового и породного разнообразия племенного скота, ра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водимого на территории Воскресенского мун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ципального района Н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жег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родской области</w:t>
            </w:r>
          </w:p>
        </w:tc>
        <w:tc>
          <w:tcPr>
            <w:tcW w:w="263" w:type="pct"/>
            <w:gridSpan w:val="2"/>
            <w:shd w:val="clear" w:color="auto" w:fill="auto"/>
          </w:tcPr>
          <w:p w14:paraId="55ACCFED" w14:textId="0A583E0B" w:rsidR="001019E7" w:rsidRPr="0023390D" w:rsidRDefault="001019E7" w:rsidP="00233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803" w:type="pct"/>
            <w:gridSpan w:val="2"/>
            <w:vMerge/>
            <w:shd w:val="clear" w:color="auto" w:fill="auto"/>
          </w:tcPr>
          <w:p w14:paraId="61B1A7DD" w14:textId="77777777" w:rsidR="001019E7" w:rsidRPr="0023390D" w:rsidRDefault="001019E7" w:rsidP="00233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  <w:shd w:val="clear" w:color="auto" w:fill="auto"/>
          </w:tcPr>
          <w:p w14:paraId="7781B148" w14:textId="7650D43B" w:rsidR="001019E7" w:rsidRPr="0023390D" w:rsidRDefault="001019E7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1" w:type="pct"/>
            <w:shd w:val="clear" w:color="auto" w:fill="auto"/>
          </w:tcPr>
          <w:p w14:paraId="457B1BDB" w14:textId="15EACA08" w:rsidR="001019E7" w:rsidRPr="0023390D" w:rsidRDefault="001019E7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6" w:type="pct"/>
            <w:shd w:val="clear" w:color="auto" w:fill="auto"/>
          </w:tcPr>
          <w:p w14:paraId="1EE86E69" w14:textId="6B554C47" w:rsidR="001019E7" w:rsidRPr="0023390D" w:rsidRDefault="001019E7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8" w:type="pct"/>
            <w:shd w:val="clear" w:color="auto" w:fill="auto"/>
          </w:tcPr>
          <w:p w14:paraId="55E0816B" w14:textId="425C228C" w:rsidR="001019E7" w:rsidRPr="0023390D" w:rsidRDefault="001019E7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2" w:type="pct"/>
            <w:shd w:val="clear" w:color="auto" w:fill="auto"/>
          </w:tcPr>
          <w:p w14:paraId="20D1C675" w14:textId="63A63E22" w:rsidR="001019E7" w:rsidRPr="0023390D" w:rsidRDefault="001019E7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Увеличение доли условного племенного маточного поголовья сельскохозяйстве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ных животных и пт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цы, с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держащегося в орган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зациях частной формы собственности</w:t>
            </w:r>
          </w:p>
        </w:tc>
        <w:tc>
          <w:tcPr>
            <w:tcW w:w="570" w:type="pct"/>
            <w:gridSpan w:val="3"/>
            <w:shd w:val="clear" w:color="auto" w:fill="auto"/>
          </w:tcPr>
          <w:p w14:paraId="2AB72F27" w14:textId="7BAA800E" w:rsidR="001019E7" w:rsidRPr="0023390D" w:rsidRDefault="001019E7" w:rsidP="00233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Управление сельского х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зяйства адм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нистрации Воскресенск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го муниц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пального ра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</w:tr>
      <w:tr w:rsidR="002543F5" w:rsidRPr="0023390D" w14:paraId="69C46852" w14:textId="77777777" w:rsidTr="00D66C83">
        <w:tc>
          <w:tcPr>
            <w:tcW w:w="266" w:type="pct"/>
          </w:tcPr>
          <w:p w14:paraId="08482CEA" w14:textId="6233A077" w:rsidR="00785161" w:rsidRPr="0023390D" w:rsidRDefault="00B43AB4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2.11.</w:t>
            </w:r>
          </w:p>
        </w:tc>
        <w:tc>
          <w:tcPr>
            <w:tcW w:w="279" w:type="pct"/>
            <w:shd w:val="clear" w:color="auto" w:fill="auto"/>
          </w:tcPr>
          <w:p w14:paraId="53EFC820" w14:textId="00C6141C" w:rsidR="00785161" w:rsidRPr="0023390D" w:rsidRDefault="00785161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b/>
                <w:sz w:val="24"/>
                <w:szCs w:val="24"/>
              </w:rPr>
              <w:t>2.38.</w:t>
            </w:r>
          </w:p>
        </w:tc>
        <w:tc>
          <w:tcPr>
            <w:tcW w:w="4454" w:type="pct"/>
            <w:gridSpan w:val="13"/>
            <w:shd w:val="clear" w:color="auto" w:fill="auto"/>
          </w:tcPr>
          <w:p w14:paraId="0C6069B8" w14:textId="6A2DFA4A" w:rsidR="00785161" w:rsidRPr="0023390D" w:rsidRDefault="00785161" w:rsidP="00D303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b/>
                <w:sz w:val="24"/>
                <w:szCs w:val="24"/>
              </w:rPr>
              <w:t>Сфера наружной рекламы</w:t>
            </w:r>
          </w:p>
        </w:tc>
      </w:tr>
      <w:tr w:rsidR="002543F5" w:rsidRPr="0023390D" w14:paraId="215756E4" w14:textId="77777777" w:rsidTr="00D66C83">
        <w:tc>
          <w:tcPr>
            <w:tcW w:w="266" w:type="pct"/>
          </w:tcPr>
          <w:p w14:paraId="3FA7B85E" w14:textId="77777777" w:rsidR="00B43AB4" w:rsidRPr="0023390D" w:rsidRDefault="00B43AB4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14:paraId="2058C032" w14:textId="77777777" w:rsidR="00B43AB4" w:rsidRPr="0023390D" w:rsidRDefault="00B43AB4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4" w:type="pct"/>
            <w:gridSpan w:val="13"/>
            <w:shd w:val="clear" w:color="auto" w:fill="auto"/>
          </w:tcPr>
          <w:p w14:paraId="0B026D3A" w14:textId="77777777" w:rsidR="00EF7BC5" w:rsidRPr="0023390D" w:rsidRDefault="00EF7BC5" w:rsidP="00D30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Задачи развития конкуренции в сфере наружной рекламы:</w:t>
            </w:r>
          </w:p>
          <w:p w14:paraId="07D21409" w14:textId="77251080" w:rsidR="00B43AB4" w:rsidRPr="0023390D" w:rsidRDefault="00EF7BC5" w:rsidP="00D303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Информационная и консультационная поддержка предпринимателей</w:t>
            </w:r>
          </w:p>
        </w:tc>
      </w:tr>
      <w:tr w:rsidR="002543F5" w:rsidRPr="0023390D" w14:paraId="21297900" w14:textId="77777777" w:rsidTr="0057593B">
        <w:tc>
          <w:tcPr>
            <w:tcW w:w="266" w:type="pct"/>
          </w:tcPr>
          <w:p w14:paraId="193B16B2" w14:textId="719FF1E9" w:rsidR="00785161" w:rsidRPr="0023390D" w:rsidRDefault="00B43AB4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2.11.1</w:t>
            </w:r>
          </w:p>
        </w:tc>
        <w:tc>
          <w:tcPr>
            <w:tcW w:w="279" w:type="pct"/>
            <w:shd w:val="clear" w:color="auto" w:fill="auto"/>
          </w:tcPr>
          <w:p w14:paraId="0AE25887" w14:textId="5BB06AC8" w:rsidR="00785161" w:rsidRPr="0023390D" w:rsidRDefault="00785161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2.38.1.</w:t>
            </w:r>
          </w:p>
        </w:tc>
        <w:tc>
          <w:tcPr>
            <w:tcW w:w="904" w:type="pct"/>
            <w:shd w:val="clear" w:color="auto" w:fill="auto"/>
          </w:tcPr>
          <w:p w14:paraId="286ADD74" w14:textId="697FC770" w:rsidR="00785161" w:rsidRPr="0023390D" w:rsidRDefault="00785161" w:rsidP="00233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Оказание консультац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онных услуг предпр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нимателям по сущ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ствующим мерам по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держки бизнеса</w:t>
            </w:r>
          </w:p>
        </w:tc>
        <w:tc>
          <w:tcPr>
            <w:tcW w:w="263" w:type="pct"/>
            <w:gridSpan w:val="2"/>
            <w:shd w:val="clear" w:color="auto" w:fill="auto"/>
          </w:tcPr>
          <w:p w14:paraId="26BE7DA3" w14:textId="249E81DC" w:rsidR="00785161" w:rsidRPr="0023390D" w:rsidRDefault="00785161" w:rsidP="00233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03" w:type="pct"/>
            <w:gridSpan w:val="2"/>
            <w:vMerge w:val="restart"/>
            <w:shd w:val="clear" w:color="auto" w:fill="auto"/>
          </w:tcPr>
          <w:p w14:paraId="74E6AF87" w14:textId="6482D9B0" w:rsidR="00785161" w:rsidRPr="0023390D" w:rsidRDefault="00785161" w:rsidP="00233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</w:t>
            </w:r>
            <w:proofErr w:type="gramStart"/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23390D">
              <w:rPr>
                <w:rFonts w:ascii="Times New Roman" w:hAnsi="Times New Roman" w:cs="Times New Roman"/>
                <w:sz w:val="24"/>
                <w:szCs w:val="24"/>
              </w:rPr>
              <w:t xml:space="preserve"> ной формы со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стве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ности в сфере нару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ной рекламы, %</w:t>
            </w:r>
          </w:p>
        </w:tc>
        <w:tc>
          <w:tcPr>
            <w:tcW w:w="208" w:type="pct"/>
            <w:vMerge w:val="restart"/>
            <w:shd w:val="clear" w:color="auto" w:fill="auto"/>
          </w:tcPr>
          <w:p w14:paraId="50E8BBAA" w14:textId="50A4DA24" w:rsidR="00785161" w:rsidRPr="0023390D" w:rsidRDefault="00785161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1" w:type="pct"/>
            <w:vMerge w:val="restart"/>
            <w:shd w:val="clear" w:color="auto" w:fill="auto"/>
          </w:tcPr>
          <w:p w14:paraId="0B7438B6" w14:textId="5F516633" w:rsidR="00785161" w:rsidRPr="0023390D" w:rsidRDefault="00785161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6" w:type="pct"/>
            <w:vMerge w:val="restart"/>
            <w:shd w:val="clear" w:color="auto" w:fill="auto"/>
          </w:tcPr>
          <w:p w14:paraId="04B04A54" w14:textId="50CAAB89" w:rsidR="00785161" w:rsidRPr="0023390D" w:rsidRDefault="00785161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8" w:type="pct"/>
            <w:vMerge w:val="restart"/>
            <w:shd w:val="clear" w:color="auto" w:fill="auto"/>
          </w:tcPr>
          <w:p w14:paraId="7A20326F" w14:textId="0A238E06" w:rsidR="00785161" w:rsidRPr="0023390D" w:rsidRDefault="00785161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2" w:type="pct"/>
            <w:vMerge w:val="restart"/>
            <w:shd w:val="clear" w:color="auto" w:fill="auto"/>
          </w:tcPr>
          <w:p w14:paraId="403BB5D3" w14:textId="78D9F57B" w:rsidR="00785161" w:rsidRPr="0023390D" w:rsidRDefault="00785161" w:rsidP="00233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Снижение админ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стративных барьеров</w:t>
            </w:r>
          </w:p>
        </w:tc>
        <w:tc>
          <w:tcPr>
            <w:tcW w:w="570" w:type="pct"/>
            <w:gridSpan w:val="3"/>
            <w:vMerge w:val="restart"/>
            <w:shd w:val="clear" w:color="auto" w:fill="auto"/>
          </w:tcPr>
          <w:p w14:paraId="4DBB2FE6" w14:textId="3A211991" w:rsidR="00785161" w:rsidRPr="0023390D" w:rsidRDefault="00785161" w:rsidP="00233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Отдел кап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тального строительства и архитект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ры администр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ции Воскр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сенского м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ниципал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ного района</w:t>
            </w:r>
          </w:p>
        </w:tc>
      </w:tr>
      <w:tr w:rsidR="002543F5" w:rsidRPr="0023390D" w14:paraId="5948DBDD" w14:textId="77777777" w:rsidTr="0057593B">
        <w:tc>
          <w:tcPr>
            <w:tcW w:w="266" w:type="pct"/>
          </w:tcPr>
          <w:p w14:paraId="6268DA75" w14:textId="20105B14" w:rsidR="00785161" w:rsidRPr="0023390D" w:rsidRDefault="00B43AB4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2.11.2.</w:t>
            </w:r>
          </w:p>
        </w:tc>
        <w:tc>
          <w:tcPr>
            <w:tcW w:w="279" w:type="pct"/>
            <w:shd w:val="clear" w:color="auto" w:fill="auto"/>
          </w:tcPr>
          <w:p w14:paraId="6B91B828" w14:textId="0DE71A1A" w:rsidR="00785161" w:rsidRPr="0023390D" w:rsidRDefault="00785161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2.38.2.</w:t>
            </w:r>
          </w:p>
        </w:tc>
        <w:tc>
          <w:tcPr>
            <w:tcW w:w="904" w:type="pct"/>
            <w:shd w:val="clear" w:color="auto" w:fill="auto"/>
          </w:tcPr>
          <w:p w14:paraId="5052C7D2" w14:textId="20E6C30B" w:rsidR="00785161" w:rsidRPr="0023390D" w:rsidRDefault="00785161" w:rsidP="00233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Создание отдельного ра</w:t>
            </w:r>
            <w:proofErr w:type="gramStart"/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з-</w:t>
            </w:r>
            <w:proofErr w:type="gramEnd"/>
            <w:r w:rsidRPr="0023390D">
              <w:rPr>
                <w:rFonts w:ascii="Times New Roman" w:hAnsi="Times New Roman" w:cs="Times New Roman"/>
                <w:sz w:val="24"/>
                <w:szCs w:val="24"/>
              </w:rPr>
              <w:t xml:space="preserve"> дела на официал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ном сайте в сети «И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тернет» по наиболее ч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сто задаваемым вопр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сам с возможностью</w:t>
            </w:r>
            <w:r w:rsidR="00E937F3" w:rsidRPr="00233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ратной связи</w:t>
            </w:r>
          </w:p>
        </w:tc>
        <w:tc>
          <w:tcPr>
            <w:tcW w:w="263" w:type="pct"/>
            <w:gridSpan w:val="2"/>
            <w:shd w:val="clear" w:color="auto" w:fill="auto"/>
          </w:tcPr>
          <w:p w14:paraId="12C8B5B5" w14:textId="2FC3699F" w:rsidR="00785161" w:rsidRPr="0023390D" w:rsidRDefault="00785161" w:rsidP="00233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03" w:type="pct"/>
            <w:gridSpan w:val="2"/>
            <w:vMerge/>
            <w:shd w:val="clear" w:color="auto" w:fill="auto"/>
          </w:tcPr>
          <w:p w14:paraId="38EFA23E" w14:textId="77777777" w:rsidR="00785161" w:rsidRPr="0023390D" w:rsidRDefault="00785161" w:rsidP="00233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  <w:vMerge/>
            <w:shd w:val="clear" w:color="auto" w:fill="auto"/>
          </w:tcPr>
          <w:p w14:paraId="5C2FF4EC" w14:textId="77777777" w:rsidR="00785161" w:rsidRPr="0023390D" w:rsidRDefault="00785161" w:rsidP="00233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vMerge/>
            <w:shd w:val="clear" w:color="auto" w:fill="auto"/>
          </w:tcPr>
          <w:p w14:paraId="36D3D7C1" w14:textId="77777777" w:rsidR="00785161" w:rsidRPr="0023390D" w:rsidRDefault="00785161" w:rsidP="00233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vMerge/>
            <w:shd w:val="clear" w:color="auto" w:fill="auto"/>
          </w:tcPr>
          <w:p w14:paraId="7808CEAB" w14:textId="77777777" w:rsidR="00785161" w:rsidRPr="0023390D" w:rsidRDefault="00785161" w:rsidP="00233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vMerge/>
            <w:shd w:val="clear" w:color="auto" w:fill="auto"/>
          </w:tcPr>
          <w:p w14:paraId="04ED61DF" w14:textId="77777777" w:rsidR="00785161" w:rsidRPr="0023390D" w:rsidRDefault="00785161" w:rsidP="00233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pct"/>
            <w:vMerge/>
            <w:shd w:val="clear" w:color="auto" w:fill="auto"/>
          </w:tcPr>
          <w:p w14:paraId="21D06322" w14:textId="77777777" w:rsidR="00785161" w:rsidRPr="0023390D" w:rsidRDefault="00785161" w:rsidP="00233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gridSpan w:val="3"/>
            <w:vMerge/>
            <w:shd w:val="clear" w:color="auto" w:fill="auto"/>
          </w:tcPr>
          <w:p w14:paraId="5277CEE4" w14:textId="77777777" w:rsidR="00785161" w:rsidRPr="0023390D" w:rsidRDefault="00785161" w:rsidP="00233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3F5" w:rsidRPr="0023390D" w14:paraId="241C5F04" w14:textId="77777777" w:rsidTr="0057593B">
        <w:trPr>
          <w:gridAfter w:val="1"/>
          <w:wAfter w:w="4" w:type="pct"/>
        </w:trPr>
        <w:tc>
          <w:tcPr>
            <w:tcW w:w="266" w:type="pct"/>
          </w:tcPr>
          <w:p w14:paraId="593B22B7" w14:textId="77777777" w:rsidR="00785161" w:rsidRPr="0023390D" w:rsidRDefault="00785161" w:rsidP="002339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pct"/>
            <w:gridSpan w:val="13"/>
            <w:shd w:val="clear" w:color="auto" w:fill="auto"/>
          </w:tcPr>
          <w:p w14:paraId="241C5F03" w14:textId="0AAE3BDC" w:rsidR="00785161" w:rsidRPr="0023390D" w:rsidRDefault="00785161" w:rsidP="00E1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b/>
                <w:sz w:val="24"/>
                <w:szCs w:val="24"/>
              </w:rPr>
              <w:t>Иные рынки</w:t>
            </w:r>
          </w:p>
        </w:tc>
      </w:tr>
      <w:tr w:rsidR="002543F5" w:rsidRPr="0023390D" w14:paraId="241C5F07" w14:textId="77777777" w:rsidTr="0057593B">
        <w:trPr>
          <w:gridAfter w:val="1"/>
          <w:wAfter w:w="4" w:type="pct"/>
        </w:trPr>
        <w:tc>
          <w:tcPr>
            <w:tcW w:w="266" w:type="pct"/>
          </w:tcPr>
          <w:p w14:paraId="085B7ED4" w14:textId="16E23A52" w:rsidR="00785161" w:rsidRPr="0023390D" w:rsidRDefault="00785161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  <w:r w:rsidR="00B63FD3" w:rsidRPr="0023390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3390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79" w:type="pct"/>
            <w:shd w:val="clear" w:color="auto" w:fill="auto"/>
          </w:tcPr>
          <w:p w14:paraId="241C5F05" w14:textId="05091153" w:rsidR="00785161" w:rsidRPr="0023390D" w:rsidRDefault="00785161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b/>
                <w:sz w:val="24"/>
                <w:szCs w:val="24"/>
              </w:rPr>
              <w:t>2.40.</w:t>
            </w:r>
          </w:p>
        </w:tc>
        <w:tc>
          <w:tcPr>
            <w:tcW w:w="4451" w:type="pct"/>
            <w:gridSpan w:val="12"/>
            <w:shd w:val="clear" w:color="auto" w:fill="auto"/>
          </w:tcPr>
          <w:p w14:paraId="241C5F06" w14:textId="77777777" w:rsidR="00785161" w:rsidRPr="0023390D" w:rsidRDefault="00785161" w:rsidP="00E1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b/>
                <w:sz w:val="24"/>
                <w:szCs w:val="24"/>
              </w:rPr>
              <w:t>Рынок деятельности в сфере туризма, в том числе рынок гостиничных услуг</w:t>
            </w:r>
          </w:p>
        </w:tc>
      </w:tr>
      <w:tr w:rsidR="002543F5" w:rsidRPr="0023390D" w14:paraId="241C5F17" w14:textId="77777777" w:rsidTr="0057593B">
        <w:trPr>
          <w:gridAfter w:val="1"/>
          <w:wAfter w:w="4" w:type="pct"/>
        </w:trPr>
        <w:tc>
          <w:tcPr>
            <w:tcW w:w="266" w:type="pct"/>
          </w:tcPr>
          <w:p w14:paraId="30B147EE" w14:textId="77777777" w:rsidR="00785161" w:rsidRPr="0023390D" w:rsidRDefault="00785161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14:paraId="241C5F08" w14:textId="391D361A" w:rsidR="00785161" w:rsidRPr="0023390D" w:rsidRDefault="00785161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  <w:gridSpan w:val="12"/>
            <w:shd w:val="clear" w:color="auto" w:fill="auto"/>
          </w:tcPr>
          <w:p w14:paraId="0C6BEFCA" w14:textId="77777777" w:rsidR="00785161" w:rsidRPr="0023390D" w:rsidRDefault="00785161" w:rsidP="00E13434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На рынке деятельности в сфере  туризма на территории муниципального района присутствуют 11 хозяйствующих субъектов, в том числе 3 казенных МКУК «Воскресенский районный Народный краеведческий музей, МКУК «Историко-культурный и пр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 xml:space="preserve">родно-ландшафтный музей-заповедник «Град Китеж», МКУК «Природный парк «Воскресенское </w:t>
            </w:r>
            <w:proofErr w:type="spellStart"/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Поветлужье</w:t>
            </w:r>
            <w:proofErr w:type="spellEnd"/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», 8 частных.</w:t>
            </w:r>
          </w:p>
          <w:p w14:paraId="23DAD78D" w14:textId="77777777" w:rsidR="00785161" w:rsidRPr="0023390D" w:rsidRDefault="00785161" w:rsidP="00E13434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 xml:space="preserve">К наиболее существенным административным барьерам отнесены нестабильность российского законодательства, регулирующего предпринимательскую деятельность, несовершенство налоговой </w:t>
            </w:r>
            <w:proofErr w:type="gramStart"/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политики и сложность процедуры получения лицензии</w:t>
            </w:r>
            <w:proofErr w:type="gramEnd"/>
          </w:p>
          <w:p w14:paraId="1D2C8F8E" w14:textId="77777777" w:rsidR="00785161" w:rsidRDefault="00785161" w:rsidP="00E13434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 xml:space="preserve">Гостиничные услуги на территории муниципального района представляют 8 хозяйствующих субъектов, все частные. Частный бизнес на данном рынке в основном представляют </w:t>
            </w:r>
            <w:proofErr w:type="spellStart"/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микропредприятия</w:t>
            </w:r>
            <w:proofErr w:type="spellEnd"/>
            <w:r w:rsidRPr="0023390D">
              <w:rPr>
                <w:rFonts w:ascii="Times New Roman" w:hAnsi="Times New Roman" w:cs="Times New Roman"/>
                <w:sz w:val="24"/>
                <w:szCs w:val="24"/>
              </w:rPr>
              <w:t xml:space="preserve">. Данных о штате сотрудников нет. Данных объема выручки 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нет.</w:t>
            </w:r>
          </w:p>
          <w:p w14:paraId="518BF687" w14:textId="77777777" w:rsidR="00785161" w:rsidRPr="0023390D" w:rsidRDefault="00785161" w:rsidP="00E13434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 xml:space="preserve">К наиболее существенным административным барьерам отнесены нестабильность российского законодательства, регулирующего предпринимательскую деятельность, несовершенство налоговой </w:t>
            </w:r>
            <w:proofErr w:type="gramStart"/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политики и сложность процедуры получения лицензии</w:t>
            </w:r>
            <w:proofErr w:type="gramEnd"/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6790515" w14:textId="77777777" w:rsidR="00785161" w:rsidRPr="0023390D" w:rsidRDefault="00785161" w:rsidP="00E1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Направления развития конкуренции на рынке деятельности в сфере туризма и рынке гостиничных услуг / </w:t>
            </w:r>
            <w:proofErr w:type="gramStart"/>
            <w:r w:rsidRPr="0023390D">
              <w:rPr>
                <w:rFonts w:ascii="Times New Roman" w:hAnsi="Times New Roman" w:cs="Times New Roman"/>
                <w:b/>
                <w:sz w:val="24"/>
                <w:szCs w:val="24"/>
              </w:rPr>
              <w:t>меры</w:t>
            </w:r>
            <w:proofErr w:type="gramEnd"/>
            <w:r w:rsidRPr="002339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реш</w:t>
            </w:r>
            <w:r w:rsidRPr="0023390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3390D">
              <w:rPr>
                <w:rFonts w:ascii="Times New Roman" w:hAnsi="Times New Roman" w:cs="Times New Roman"/>
                <w:b/>
                <w:sz w:val="24"/>
                <w:szCs w:val="24"/>
              </w:rPr>
              <w:t>нию обозначенных предпринимателями проблем:</w:t>
            </w:r>
          </w:p>
          <w:p w14:paraId="2BC4C8D4" w14:textId="77777777" w:rsidR="00785161" w:rsidRPr="0023390D" w:rsidRDefault="00785161" w:rsidP="00E1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хозяйствующих субъектов о мерах по развитию отрасли.</w:t>
            </w:r>
          </w:p>
          <w:p w14:paraId="241C5F16" w14:textId="693A40AF" w:rsidR="00785161" w:rsidRPr="0023390D" w:rsidRDefault="00785161" w:rsidP="00E1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Содействие созданию объектов туриндустрии.</w:t>
            </w:r>
          </w:p>
        </w:tc>
      </w:tr>
      <w:tr w:rsidR="002543F5" w:rsidRPr="0023390D" w14:paraId="241C5F26" w14:textId="77777777" w:rsidTr="0057593B">
        <w:tc>
          <w:tcPr>
            <w:tcW w:w="266" w:type="pct"/>
          </w:tcPr>
          <w:p w14:paraId="4508CD5A" w14:textId="6CA8C42C" w:rsidR="00785161" w:rsidRPr="0023390D" w:rsidRDefault="00785161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  <w:r w:rsidR="00B63FD3" w:rsidRPr="002339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79" w:type="pct"/>
            <w:shd w:val="clear" w:color="auto" w:fill="auto"/>
          </w:tcPr>
          <w:p w14:paraId="241C5F18" w14:textId="629E3586" w:rsidR="00785161" w:rsidRPr="0023390D" w:rsidRDefault="00785161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2.40.1.</w:t>
            </w:r>
          </w:p>
        </w:tc>
        <w:tc>
          <w:tcPr>
            <w:tcW w:w="907" w:type="pct"/>
            <w:gridSpan w:val="2"/>
            <w:shd w:val="clear" w:color="auto" w:fill="auto"/>
          </w:tcPr>
          <w:p w14:paraId="241C5F19" w14:textId="77777777" w:rsidR="00785161" w:rsidRPr="0023390D" w:rsidRDefault="00785161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Оказание консультац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онных услуг субъектам т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ристской индустрии по разработке турис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ских маршрутов, св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занных с посещением туристских центров Н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жегородской области</w:t>
            </w:r>
          </w:p>
        </w:tc>
        <w:tc>
          <w:tcPr>
            <w:tcW w:w="263" w:type="pct"/>
            <w:gridSpan w:val="2"/>
            <w:shd w:val="clear" w:color="auto" w:fill="auto"/>
          </w:tcPr>
          <w:p w14:paraId="241C5F1A" w14:textId="77777777" w:rsidR="00785161" w:rsidRPr="0023390D" w:rsidRDefault="00785161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800" w:type="pct"/>
            <w:shd w:val="clear" w:color="auto" w:fill="auto"/>
          </w:tcPr>
          <w:p w14:paraId="241C5F1B" w14:textId="77777777" w:rsidR="00785161" w:rsidRPr="0023390D" w:rsidRDefault="00785161" w:rsidP="00233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Количество разраб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танных маршрутов/ экскурсий</w:t>
            </w:r>
          </w:p>
          <w:p w14:paraId="241C5F1C" w14:textId="77777777" w:rsidR="00785161" w:rsidRPr="0023390D" w:rsidRDefault="00785161" w:rsidP="00233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(нарастающим ит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гом к показателю 2018 г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ду), ед.</w:t>
            </w:r>
          </w:p>
        </w:tc>
        <w:tc>
          <w:tcPr>
            <w:tcW w:w="208" w:type="pct"/>
            <w:shd w:val="clear" w:color="auto" w:fill="auto"/>
          </w:tcPr>
          <w:p w14:paraId="241C5F1D" w14:textId="6B68E820" w:rsidR="00785161" w:rsidRPr="0023390D" w:rsidRDefault="00785161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" w:type="pct"/>
            <w:shd w:val="clear" w:color="auto" w:fill="auto"/>
          </w:tcPr>
          <w:p w14:paraId="241C5F1E" w14:textId="72E79ABB" w:rsidR="00785161" w:rsidRPr="0023390D" w:rsidRDefault="00785161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" w:type="pct"/>
            <w:shd w:val="clear" w:color="auto" w:fill="auto"/>
          </w:tcPr>
          <w:p w14:paraId="241C5F1F" w14:textId="25FD7B37" w:rsidR="00785161" w:rsidRPr="0023390D" w:rsidRDefault="00785161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" w:type="pct"/>
            <w:shd w:val="clear" w:color="auto" w:fill="auto"/>
          </w:tcPr>
          <w:p w14:paraId="241C5F20" w14:textId="4B824C99" w:rsidR="00785161" w:rsidRPr="0023390D" w:rsidRDefault="00785161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" w:type="pct"/>
            <w:shd w:val="clear" w:color="auto" w:fill="auto"/>
          </w:tcPr>
          <w:p w14:paraId="241C5F21" w14:textId="77777777" w:rsidR="00785161" w:rsidRPr="0023390D" w:rsidRDefault="00785161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Развитие внутреннего туризма</w:t>
            </w:r>
          </w:p>
          <w:p w14:paraId="241C5F22" w14:textId="77777777" w:rsidR="00785161" w:rsidRPr="0023390D" w:rsidRDefault="00785161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1C5F23" w14:textId="77777777" w:rsidR="00785161" w:rsidRPr="0023390D" w:rsidRDefault="00785161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Увеличение охвата населения области услугами туристич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ских организаций</w:t>
            </w:r>
          </w:p>
        </w:tc>
        <w:tc>
          <w:tcPr>
            <w:tcW w:w="570" w:type="pct"/>
            <w:gridSpan w:val="3"/>
            <w:shd w:val="clear" w:color="auto" w:fill="auto"/>
          </w:tcPr>
          <w:p w14:paraId="0891C839" w14:textId="12C0E243" w:rsidR="00785161" w:rsidRPr="0023390D" w:rsidRDefault="008B4C5F" w:rsidP="0023390D">
            <w:pPr>
              <w:pStyle w:val="ConsPlusNormal"/>
              <w:jc w:val="center"/>
              <w:rPr>
                <w:szCs w:val="24"/>
              </w:rPr>
            </w:pPr>
            <w:r w:rsidRPr="0023390D">
              <w:rPr>
                <w:szCs w:val="24"/>
              </w:rPr>
              <w:t>Отдел экон</w:t>
            </w:r>
            <w:r w:rsidRPr="0023390D">
              <w:rPr>
                <w:szCs w:val="24"/>
              </w:rPr>
              <w:t>о</w:t>
            </w:r>
            <w:r w:rsidRPr="0023390D">
              <w:rPr>
                <w:szCs w:val="24"/>
              </w:rPr>
              <w:t>мики, прогн</w:t>
            </w:r>
            <w:r w:rsidRPr="0023390D">
              <w:rPr>
                <w:szCs w:val="24"/>
              </w:rPr>
              <w:t>о</w:t>
            </w:r>
            <w:r w:rsidRPr="0023390D">
              <w:rPr>
                <w:szCs w:val="24"/>
              </w:rPr>
              <w:t>зирования и ресурсов а</w:t>
            </w:r>
            <w:r w:rsidRPr="0023390D">
              <w:rPr>
                <w:szCs w:val="24"/>
              </w:rPr>
              <w:t>д</w:t>
            </w:r>
            <w:r w:rsidRPr="0023390D">
              <w:rPr>
                <w:szCs w:val="24"/>
              </w:rPr>
              <w:t>министрации Воскресенск</w:t>
            </w:r>
            <w:r w:rsidRPr="0023390D">
              <w:rPr>
                <w:szCs w:val="24"/>
              </w:rPr>
              <w:t>о</w:t>
            </w:r>
            <w:r w:rsidRPr="0023390D">
              <w:rPr>
                <w:szCs w:val="24"/>
              </w:rPr>
              <w:t>го муниц</w:t>
            </w:r>
            <w:r w:rsidRPr="0023390D">
              <w:rPr>
                <w:szCs w:val="24"/>
              </w:rPr>
              <w:t>и</w:t>
            </w:r>
            <w:r w:rsidRPr="0023390D">
              <w:rPr>
                <w:szCs w:val="24"/>
              </w:rPr>
              <w:t>пального ра</w:t>
            </w:r>
            <w:r w:rsidRPr="0023390D">
              <w:rPr>
                <w:szCs w:val="24"/>
              </w:rPr>
              <w:t>й</w:t>
            </w:r>
            <w:r w:rsidRPr="0023390D">
              <w:rPr>
                <w:szCs w:val="24"/>
              </w:rPr>
              <w:t>она</w:t>
            </w:r>
            <w:r w:rsidR="00785161" w:rsidRPr="0023390D">
              <w:rPr>
                <w:szCs w:val="24"/>
              </w:rPr>
              <w:t>,</w:t>
            </w:r>
          </w:p>
          <w:p w14:paraId="241C5F25" w14:textId="1D719CC0" w:rsidR="00785161" w:rsidRPr="0023390D" w:rsidRDefault="00785161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МКУ «Пр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родный парк «Воскресе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 xml:space="preserve">ское </w:t>
            </w:r>
            <w:proofErr w:type="spellStart"/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Пове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лужье</w:t>
            </w:r>
            <w:proofErr w:type="spellEnd"/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» (по согласованию)</w:t>
            </w:r>
          </w:p>
        </w:tc>
      </w:tr>
      <w:tr w:rsidR="002543F5" w:rsidRPr="0023390D" w14:paraId="50EE141E" w14:textId="77777777" w:rsidTr="0057593B">
        <w:tc>
          <w:tcPr>
            <w:tcW w:w="266" w:type="pct"/>
            <w:vMerge w:val="restart"/>
          </w:tcPr>
          <w:p w14:paraId="023A1223" w14:textId="7D4332D7" w:rsidR="00785161" w:rsidRPr="0023390D" w:rsidRDefault="00785161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B63FD3" w:rsidRPr="002339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279" w:type="pct"/>
            <w:vMerge w:val="restart"/>
            <w:shd w:val="clear" w:color="auto" w:fill="auto"/>
          </w:tcPr>
          <w:p w14:paraId="1521BB03" w14:textId="2286F32D" w:rsidR="00785161" w:rsidRPr="0023390D" w:rsidRDefault="00785161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2.40.2</w:t>
            </w:r>
          </w:p>
        </w:tc>
        <w:tc>
          <w:tcPr>
            <w:tcW w:w="907" w:type="pct"/>
            <w:gridSpan w:val="2"/>
            <w:vMerge w:val="restart"/>
            <w:shd w:val="clear" w:color="auto" w:fill="auto"/>
          </w:tcPr>
          <w:p w14:paraId="4A1025E6" w14:textId="4FD532F2" w:rsidR="00785161" w:rsidRPr="0023390D" w:rsidRDefault="00785161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созданию (развитию деятельности) 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туристского кластера «Воскресенское </w:t>
            </w:r>
            <w:proofErr w:type="spellStart"/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Пове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лужье</w:t>
            </w:r>
            <w:proofErr w:type="spellEnd"/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3" w:type="pct"/>
            <w:gridSpan w:val="2"/>
            <w:vMerge w:val="restart"/>
            <w:shd w:val="clear" w:color="auto" w:fill="auto"/>
          </w:tcPr>
          <w:p w14:paraId="688AD127" w14:textId="7A0DF622" w:rsidR="00785161" w:rsidRPr="0023390D" w:rsidRDefault="00785161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2019-2021</w:t>
            </w:r>
          </w:p>
        </w:tc>
        <w:tc>
          <w:tcPr>
            <w:tcW w:w="800" w:type="pct"/>
            <w:shd w:val="clear" w:color="auto" w:fill="auto"/>
          </w:tcPr>
          <w:p w14:paraId="3086B4E3" w14:textId="6666E208" w:rsidR="00785161" w:rsidRPr="0023390D" w:rsidRDefault="00785161" w:rsidP="00233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Разработка и утве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 xml:space="preserve">ждение программы 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 xml:space="preserve">ристского кластера «Воскресенское </w:t>
            </w:r>
            <w:proofErr w:type="spellStart"/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ветлужье</w:t>
            </w:r>
            <w:proofErr w:type="spellEnd"/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» на уровне муниципального района</w:t>
            </w:r>
          </w:p>
        </w:tc>
        <w:tc>
          <w:tcPr>
            <w:tcW w:w="208" w:type="pct"/>
            <w:shd w:val="clear" w:color="auto" w:fill="auto"/>
          </w:tcPr>
          <w:p w14:paraId="3AD63BA3" w14:textId="13FA2DF1" w:rsidR="00785161" w:rsidRPr="0023390D" w:rsidRDefault="00785161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</w:p>
        </w:tc>
        <w:tc>
          <w:tcPr>
            <w:tcW w:w="251" w:type="pct"/>
            <w:shd w:val="clear" w:color="auto" w:fill="auto"/>
          </w:tcPr>
          <w:p w14:paraId="47BAA785" w14:textId="7FC132A4" w:rsidR="00785161" w:rsidRPr="0023390D" w:rsidRDefault="00785161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" w:type="pct"/>
            <w:shd w:val="clear" w:color="auto" w:fill="auto"/>
          </w:tcPr>
          <w:p w14:paraId="5EB961D8" w14:textId="31C0B158" w:rsidR="00785161" w:rsidRPr="0023390D" w:rsidRDefault="00785161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8" w:type="pct"/>
            <w:shd w:val="clear" w:color="auto" w:fill="auto"/>
          </w:tcPr>
          <w:p w14:paraId="08EB9515" w14:textId="486048DF" w:rsidR="00785161" w:rsidRPr="0023390D" w:rsidRDefault="00785161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2" w:type="pct"/>
            <w:vMerge w:val="restart"/>
            <w:shd w:val="clear" w:color="auto" w:fill="auto"/>
          </w:tcPr>
          <w:p w14:paraId="0726B79A" w14:textId="77777777" w:rsidR="00785161" w:rsidRPr="0023390D" w:rsidRDefault="00785161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Развитие внутреннего туризма</w:t>
            </w:r>
          </w:p>
          <w:p w14:paraId="735E3741" w14:textId="77777777" w:rsidR="00785161" w:rsidRPr="0023390D" w:rsidRDefault="00785161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C2F289" w14:textId="007AAE2E" w:rsidR="00785161" w:rsidRPr="0023390D" w:rsidRDefault="00785161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Увеличение охвата населения области услугами туристич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ских организаций</w:t>
            </w:r>
          </w:p>
        </w:tc>
        <w:tc>
          <w:tcPr>
            <w:tcW w:w="570" w:type="pct"/>
            <w:gridSpan w:val="3"/>
            <w:vMerge w:val="restart"/>
            <w:shd w:val="clear" w:color="auto" w:fill="auto"/>
          </w:tcPr>
          <w:p w14:paraId="11034B78" w14:textId="0EB4D23A" w:rsidR="00785161" w:rsidRPr="0023390D" w:rsidRDefault="008B4C5F" w:rsidP="0023390D">
            <w:pPr>
              <w:pStyle w:val="ConsPlusNormal"/>
              <w:jc w:val="center"/>
              <w:rPr>
                <w:szCs w:val="24"/>
              </w:rPr>
            </w:pPr>
            <w:r w:rsidRPr="0023390D">
              <w:rPr>
                <w:szCs w:val="24"/>
              </w:rPr>
              <w:lastRenderedPageBreak/>
              <w:t>Отдел экон</w:t>
            </w:r>
            <w:r w:rsidRPr="0023390D">
              <w:rPr>
                <w:szCs w:val="24"/>
              </w:rPr>
              <w:t>о</w:t>
            </w:r>
            <w:r w:rsidRPr="0023390D">
              <w:rPr>
                <w:szCs w:val="24"/>
              </w:rPr>
              <w:t>мики, прогн</w:t>
            </w:r>
            <w:r w:rsidRPr="0023390D">
              <w:rPr>
                <w:szCs w:val="24"/>
              </w:rPr>
              <w:t>о</w:t>
            </w:r>
            <w:r w:rsidRPr="0023390D">
              <w:rPr>
                <w:szCs w:val="24"/>
              </w:rPr>
              <w:lastRenderedPageBreak/>
              <w:t>зирования и ресурсов а</w:t>
            </w:r>
            <w:r w:rsidRPr="0023390D">
              <w:rPr>
                <w:szCs w:val="24"/>
              </w:rPr>
              <w:t>д</w:t>
            </w:r>
            <w:r w:rsidRPr="0023390D">
              <w:rPr>
                <w:szCs w:val="24"/>
              </w:rPr>
              <w:t>министрации Воскресенск</w:t>
            </w:r>
            <w:r w:rsidRPr="0023390D">
              <w:rPr>
                <w:szCs w:val="24"/>
              </w:rPr>
              <w:t>о</w:t>
            </w:r>
            <w:r w:rsidRPr="0023390D">
              <w:rPr>
                <w:szCs w:val="24"/>
              </w:rPr>
              <w:t>го муниц</w:t>
            </w:r>
            <w:r w:rsidRPr="0023390D">
              <w:rPr>
                <w:szCs w:val="24"/>
              </w:rPr>
              <w:t>и</w:t>
            </w:r>
            <w:r w:rsidRPr="0023390D">
              <w:rPr>
                <w:szCs w:val="24"/>
              </w:rPr>
              <w:t>пального ра</w:t>
            </w:r>
            <w:r w:rsidRPr="0023390D">
              <w:rPr>
                <w:szCs w:val="24"/>
              </w:rPr>
              <w:t>й</w:t>
            </w:r>
            <w:r w:rsidRPr="0023390D">
              <w:rPr>
                <w:szCs w:val="24"/>
              </w:rPr>
              <w:t>она</w:t>
            </w:r>
            <w:r w:rsidR="00785161" w:rsidRPr="0023390D">
              <w:rPr>
                <w:szCs w:val="24"/>
              </w:rPr>
              <w:t>,</w:t>
            </w:r>
          </w:p>
          <w:p w14:paraId="61DF5C8A" w14:textId="4672F9E8" w:rsidR="00785161" w:rsidRPr="0023390D" w:rsidRDefault="00785161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МКУ «Пр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родный парк «Воскресе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 xml:space="preserve">ское </w:t>
            </w:r>
            <w:proofErr w:type="spellStart"/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Пове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лужье</w:t>
            </w:r>
            <w:proofErr w:type="spellEnd"/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» (по согласованию)</w:t>
            </w:r>
          </w:p>
        </w:tc>
      </w:tr>
      <w:tr w:rsidR="002543F5" w:rsidRPr="0023390D" w14:paraId="04BD68F2" w14:textId="77777777" w:rsidTr="0057593B">
        <w:tc>
          <w:tcPr>
            <w:tcW w:w="266" w:type="pct"/>
            <w:vMerge/>
          </w:tcPr>
          <w:p w14:paraId="25C9481A" w14:textId="77777777" w:rsidR="00785161" w:rsidRPr="0023390D" w:rsidRDefault="00785161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14:paraId="43A3331C" w14:textId="08D67168" w:rsidR="00785161" w:rsidRPr="0023390D" w:rsidRDefault="00785161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pct"/>
            <w:gridSpan w:val="2"/>
            <w:vMerge/>
            <w:shd w:val="clear" w:color="auto" w:fill="auto"/>
          </w:tcPr>
          <w:p w14:paraId="66EC92EF" w14:textId="77777777" w:rsidR="00785161" w:rsidRPr="0023390D" w:rsidRDefault="00785161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gridSpan w:val="2"/>
            <w:vMerge/>
            <w:shd w:val="clear" w:color="auto" w:fill="auto"/>
          </w:tcPr>
          <w:p w14:paraId="1CCDCBE5" w14:textId="77777777" w:rsidR="00785161" w:rsidRPr="0023390D" w:rsidRDefault="00785161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pct"/>
            <w:shd w:val="clear" w:color="auto" w:fill="auto"/>
          </w:tcPr>
          <w:p w14:paraId="1E13C757" w14:textId="48B0E733" w:rsidR="00785161" w:rsidRPr="0023390D" w:rsidRDefault="00C20FAD" w:rsidP="00233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новых </w:t>
            </w:r>
            <w:r w:rsidR="00785161" w:rsidRPr="0023390D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r w:rsidR="00785161" w:rsidRPr="002339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85161" w:rsidRPr="0023390D">
              <w:rPr>
                <w:rFonts w:ascii="Times New Roman" w:hAnsi="Times New Roman" w:cs="Times New Roman"/>
                <w:sz w:val="24"/>
                <w:szCs w:val="24"/>
              </w:rPr>
              <w:t>позиций в музеях (нарастающим ит</w:t>
            </w:r>
            <w:r w:rsidR="00785161" w:rsidRPr="002339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85161" w:rsidRPr="0023390D">
              <w:rPr>
                <w:rFonts w:ascii="Times New Roman" w:hAnsi="Times New Roman" w:cs="Times New Roman"/>
                <w:sz w:val="24"/>
                <w:szCs w:val="24"/>
              </w:rPr>
              <w:t>гом к показателю 2018 г</w:t>
            </w:r>
            <w:r w:rsidR="00785161" w:rsidRPr="002339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13434">
              <w:rPr>
                <w:rFonts w:ascii="Times New Roman" w:hAnsi="Times New Roman" w:cs="Times New Roman"/>
                <w:sz w:val="24"/>
                <w:szCs w:val="24"/>
              </w:rPr>
              <w:t xml:space="preserve">ду), </w:t>
            </w:r>
            <w:r w:rsidR="00785161" w:rsidRPr="0023390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08" w:type="pct"/>
            <w:shd w:val="clear" w:color="auto" w:fill="auto"/>
          </w:tcPr>
          <w:p w14:paraId="77D32274" w14:textId="77777777" w:rsidR="00785161" w:rsidRPr="0023390D" w:rsidRDefault="00785161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14:paraId="79DDB1C6" w14:textId="767F2369" w:rsidR="00785161" w:rsidRPr="0023390D" w:rsidRDefault="00785161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" w:type="pct"/>
            <w:shd w:val="clear" w:color="auto" w:fill="auto"/>
          </w:tcPr>
          <w:p w14:paraId="48F9FFE0" w14:textId="067E583A" w:rsidR="00785161" w:rsidRPr="0023390D" w:rsidRDefault="00785161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8" w:type="pct"/>
            <w:shd w:val="clear" w:color="auto" w:fill="auto"/>
          </w:tcPr>
          <w:p w14:paraId="39DA1376" w14:textId="271DF635" w:rsidR="00785161" w:rsidRPr="0023390D" w:rsidRDefault="00785161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" w:type="pct"/>
            <w:vMerge/>
            <w:shd w:val="clear" w:color="auto" w:fill="auto"/>
          </w:tcPr>
          <w:p w14:paraId="7E295C99" w14:textId="77777777" w:rsidR="00785161" w:rsidRPr="0023390D" w:rsidRDefault="00785161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gridSpan w:val="3"/>
            <w:vMerge/>
            <w:shd w:val="clear" w:color="auto" w:fill="auto"/>
          </w:tcPr>
          <w:p w14:paraId="13D24568" w14:textId="77777777" w:rsidR="00785161" w:rsidRPr="0023390D" w:rsidRDefault="00785161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3F5" w:rsidRPr="0023390D" w14:paraId="6E5E767B" w14:textId="77777777" w:rsidTr="0057593B">
        <w:tc>
          <w:tcPr>
            <w:tcW w:w="266" w:type="pct"/>
            <w:vMerge/>
          </w:tcPr>
          <w:p w14:paraId="644BEFAE" w14:textId="77777777" w:rsidR="00785161" w:rsidRPr="0023390D" w:rsidRDefault="00785161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14:paraId="3B6B8265" w14:textId="35DFC316" w:rsidR="00785161" w:rsidRPr="0023390D" w:rsidRDefault="00785161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pct"/>
            <w:gridSpan w:val="2"/>
            <w:vMerge/>
            <w:shd w:val="clear" w:color="auto" w:fill="auto"/>
          </w:tcPr>
          <w:p w14:paraId="26762839" w14:textId="77777777" w:rsidR="00785161" w:rsidRPr="0023390D" w:rsidRDefault="00785161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gridSpan w:val="2"/>
            <w:vMerge/>
            <w:shd w:val="clear" w:color="auto" w:fill="auto"/>
          </w:tcPr>
          <w:p w14:paraId="1DF1C9C8" w14:textId="77777777" w:rsidR="00785161" w:rsidRPr="0023390D" w:rsidRDefault="00785161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shd w:val="clear" w:color="auto" w:fill="auto"/>
          </w:tcPr>
          <w:p w14:paraId="5FD6C489" w14:textId="13B1BA0C" w:rsidR="00785161" w:rsidRPr="0023390D" w:rsidRDefault="00785161" w:rsidP="00233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Формирование бренд-бука турис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ского кластера «Во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 xml:space="preserve">кресенское </w:t>
            </w:r>
            <w:proofErr w:type="spellStart"/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Пове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лужье</w:t>
            </w:r>
            <w:proofErr w:type="spellEnd"/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8" w:type="pct"/>
            <w:shd w:val="clear" w:color="auto" w:fill="auto"/>
          </w:tcPr>
          <w:p w14:paraId="4D3EB587" w14:textId="77777777" w:rsidR="00785161" w:rsidRPr="0023390D" w:rsidRDefault="00785161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14:paraId="79C6DC3F" w14:textId="77777777" w:rsidR="00785161" w:rsidRPr="0023390D" w:rsidRDefault="00785161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shd w:val="clear" w:color="auto" w:fill="auto"/>
          </w:tcPr>
          <w:p w14:paraId="5CFC65C7" w14:textId="77777777" w:rsidR="00785161" w:rsidRPr="0023390D" w:rsidRDefault="00785161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</w:tcPr>
          <w:p w14:paraId="59D97E19" w14:textId="243B15BC" w:rsidR="00785161" w:rsidRPr="0023390D" w:rsidRDefault="00785161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pct"/>
            <w:vMerge/>
            <w:shd w:val="clear" w:color="auto" w:fill="auto"/>
          </w:tcPr>
          <w:p w14:paraId="07C77A20" w14:textId="77777777" w:rsidR="00785161" w:rsidRPr="0023390D" w:rsidRDefault="00785161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gridSpan w:val="3"/>
            <w:vMerge/>
            <w:shd w:val="clear" w:color="auto" w:fill="auto"/>
          </w:tcPr>
          <w:p w14:paraId="0AA4C677" w14:textId="77777777" w:rsidR="00785161" w:rsidRPr="0023390D" w:rsidRDefault="00785161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3F5" w:rsidRPr="0023390D" w14:paraId="3A5424B6" w14:textId="77777777" w:rsidTr="0057593B">
        <w:tc>
          <w:tcPr>
            <w:tcW w:w="266" w:type="pct"/>
          </w:tcPr>
          <w:p w14:paraId="61CB495D" w14:textId="719F839B" w:rsidR="00785161" w:rsidRPr="0023390D" w:rsidRDefault="00785161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B63FD3" w:rsidRPr="002339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279" w:type="pct"/>
            <w:shd w:val="clear" w:color="auto" w:fill="auto"/>
          </w:tcPr>
          <w:p w14:paraId="675E4209" w14:textId="59B6893D" w:rsidR="00785161" w:rsidRPr="0023390D" w:rsidRDefault="00785161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pct"/>
            <w:gridSpan w:val="2"/>
            <w:shd w:val="clear" w:color="auto" w:fill="auto"/>
          </w:tcPr>
          <w:p w14:paraId="261845D4" w14:textId="61750DFC" w:rsidR="00785161" w:rsidRPr="0023390D" w:rsidRDefault="00785161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пресстуров</w:t>
            </w:r>
            <w:proofErr w:type="spellEnd"/>
            <w:r w:rsidRPr="0023390D">
              <w:rPr>
                <w:rFonts w:ascii="Times New Roman" w:hAnsi="Times New Roman" w:cs="Times New Roman"/>
                <w:sz w:val="24"/>
                <w:szCs w:val="24"/>
              </w:rPr>
              <w:t xml:space="preserve"> для туроператоров</w:t>
            </w:r>
          </w:p>
        </w:tc>
        <w:tc>
          <w:tcPr>
            <w:tcW w:w="263" w:type="pct"/>
            <w:gridSpan w:val="2"/>
            <w:shd w:val="clear" w:color="auto" w:fill="auto"/>
          </w:tcPr>
          <w:p w14:paraId="0C3BAD29" w14:textId="77777777" w:rsidR="00785161" w:rsidRPr="0023390D" w:rsidRDefault="00785161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shd w:val="clear" w:color="auto" w:fill="auto"/>
          </w:tcPr>
          <w:p w14:paraId="686EBAE2" w14:textId="3814322E" w:rsidR="00785161" w:rsidRPr="0023390D" w:rsidRDefault="00785161" w:rsidP="00233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пресст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proofErr w:type="spellEnd"/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, (нарастающим итогом к показателю 2018 году), ед.</w:t>
            </w:r>
          </w:p>
        </w:tc>
        <w:tc>
          <w:tcPr>
            <w:tcW w:w="208" w:type="pct"/>
            <w:shd w:val="clear" w:color="auto" w:fill="auto"/>
          </w:tcPr>
          <w:p w14:paraId="7B046AC2" w14:textId="77777777" w:rsidR="00785161" w:rsidRPr="0023390D" w:rsidRDefault="00785161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14:paraId="73807B93" w14:textId="77777777" w:rsidR="00785161" w:rsidRPr="0023390D" w:rsidRDefault="00785161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shd w:val="clear" w:color="auto" w:fill="auto"/>
          </w:tcPr>
          <w:p w14:paraId="2311B436" w14:textId="2EF11F15" w:rsidR="00785161" w:rsidRPr="0023390D" w:rsidRDefault="00785161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" w:type="pct"/>
            <w:shd w:val="clear" w:color="auto" w:fill="auto"/>
          </w:tcPr>
          <w:p w14:paraId="793B2E31" w14:textId="73423C65" w:rsidR="00785161" w:rsidRPr="0023390D" w:rsidRDefault="00785161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" w:type="pct"/>
            <w:shd w:val="clear" w:color="auto" w:fill="auto"/>
          </w:tcPr>
          <w:p w14:paraId="6E67FEF1" w14:textId="3CF405BC" w:rsidR="00785161" w:rsidRPr="0023390D" w:rsidRDefault="00785161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Развитие внутреннего туризма. Увеличение охвата населения 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ласти услугами тур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стических организ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</w:p>
        </w:tc>
        <w:tc>
          <w:tcPr>
            <w:tcW w:w="570" w:type="pct"/>
            <w:gridSpan w:val="3"/>
            <w:shd w:val="clear" w:color="auto" w:fill="auto"/>
          </w:tcPr>
          <w:p w14:paraId="26AC4808" w14:textId="55BF50F0" w:rsidR="00785161" w:rsidRPr="0023390D" w:rsidRDefault="008B4C5F" w:rsidP="0023390D">
            <w:pPr>
              <w:pStyle w:val="ConsPlusNormal"/>
              <w:jc w:val="center"/>
              <w:rPr>
                <w:szCs w:val="24"/>
              </w:rPr>
            </w:pPr>
            <w:r w:rsidRPr="0023390D">
              <w:rPr>
                <w:szCs w:val="24"/>
              </w:rPr>
              <w:t>Отдел экон</w:t>
            </w:r>
            <w:r w:rsidRPr="0023390D">
              <w:rPr>
                <w:szCs w:val="24"/>
              </w:rPr>
              <w:t>о</w:t>
            </w:r>
            <w:r w:rsidRPr="0023390D">
              <w:rPr>
                <w:szCs w:val="24"/>
              </w:rPr>
              <w:t>мики, прогн</w:t>
            </w:r>
            <w:r w:rsidRPr="0023390D">
              <w:rPr>
                <w:szCs w:val="24"/>
              </w:rPr>
              <w:t>о</w:t>
            </w:r>
            <w:r w:rsidRPr="0023390D">
              <w:rPr>
                <w:szCs w:val="24"/>
              </w:rPr>
              <w:t>зирования и ресурсов а</w:t>
            </w:r>
            <w:r w:rsidRPr="0023390D">
              <w:rPr>
                <w:szCs w:val="24"/>
              </w:rPr>
              <w:t>д</w:t>
            </w:r>
            <w:r w:rsidRPr="0023390D">
              <w:rPr>
                <w:szCs w:val="24"/>
              </w:rPr>
              <w:t>министрации Воскресенск</w:t>
            </w:r>
            <w:r w:rsidRPr="0023390D">
              <w:rPr>
                <w:szCs w:val="24"/>
              </w:rPr>
              <w:t>о</w:t>
            </w:r>
            <w:r w:rsidRPr="0023390D">
              <w:rPr>
                <w:szCs w:val="24"/>
              </w:rPr>
              <w:t>го муниц</w:t>
            </w:r>
            <w:r w:rsidRPr="0023390D">
              <w:rPr>
                <w:szCs w:val="24"/>
              </w:rPr>
              <w:t>и</w:t>
            </w:r>
            <w:r w:rsidRPr="0023390D">
              <w:rPr>
                <w:szCs w:val="24"/>
              </w:rPr>
              <w:t>пального ра</w:t>
            </w:r>
            <w:r w:rsidRPr="0023390D">
              <w:rPr>
                <w:szCs w:val="24"/>
              </w:rPr>
              <w:t>й</w:t>
            </w:r>
            <w:r w:rsidRPr="0023390D">
              <w:rPr>
                <w:szCs w:val="24"/>
              </w:rPr>
              <w:t>она</w:t>
            </w:r>
          </w:p>
        </w:tc>
      </w:tr>
      <w:tr w:rsidR="002543F5" w:rsidRPr="0023390D" w14:paraId="132801B6" w14:textId="77777777" w:rsidTr="0057593B">
        <w:tc>
          <w:tcPr>
            <w:tcW w:w="266" w:type="pct"/>
          </w:tcPr>
          <w:p w14:paraId="454D9E3B" w14:textId="0C875B09" w:rsidR="00785161" w:rsidRPr="0023390D" w:rsidRDefault="00785161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  <w:r w:rsidR="00B63FD3" w:rsidRPr="002339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279" w:type="pct"/>
            <w:shd w:val="clear" w:color="auto" w:fill="auto"/>
          </w:tcPr>
          <w:p w14:paraId="3F993A19" w14:textId="4ABBCB77" w:rsidR="00785161" w:rsidRPr="0023390D" w:rsidRDefault="00785161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pct"/>
            <w:gridSpan w:val="2"/>
            <w:shd w:val="clear" w:color="auto" w:fill="auto"/>
          </w:tcPr>
          <w:p w14:paraId="7456AC44" w14:textId="6EDD71E0" w:rsidR="00785161" w:rsidRPr="0023390D" w:rsidRDefault="00785161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Выпуск инвестицио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ных проектов для п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тенциал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ных инвесторов</w:t>
            </w:r>
          </w:p>
        </w:tc>
        <w:tc>
          <w:tcPr>
            <w:tcW w:w="263" w:type="pct"/>
            <w:gridSpan w:val="2"/>
            <w:shd w:val="clear" w:color="auto" w:fill="auto"/>
          </w:tcPr>
          <w:p w14:paraId="3C1BAF14" w14:textId="66DC2A3F" w:rsidR="00785161" w:rsidRPr="0023390D" w:rsidRDefault="00785161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800" w:type="pct"/>
            <w:shd w:val="clear" w:color="auto" w:fill="auto"/>
          </w:tcPr>
          <w:p w14:paraId="0D186E35" w14:textId="3CFFF42A" w:rsidR="00785161" w:rsidRPr="0023390D" w:rsidRDefault="00785161" w:rsidP="00233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Количество турис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ских маршрутов (нарастающим ит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гом к показателю 2</w:t>
            </w:r>
            <w:bookmarkStart w:id="6" w:name="_GoBack"/>
            <w:bookmarkEnd w:id="6"/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018 году), ед.</w:t>
            </w:r>
          </w:p>
        </w:tc>
        <w:tc>
          <w:tcPr>
            <w:tcW w:w="208" w:type="pct"/>
            <w:shd w:val="clear" w:color="auto" w:fill="auto"/>
          </w:tcPr>
          <w:p w14:paraId="7D4895DB" w14:textId="77777777" w:rsidR="00785161" w:rsidRPr="0023390D" w:rsidRDefault="00785161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14:paraId="64A9F202" w14:textId="77777777" w:rsidR="00785161" w:rsidRPr="0023390D" w:rsidRDefault="00785161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shd w:val="clear" w:color="auto" w:fill="auto"/>
          </w:tcPr>
          <w:p w14:paraId="66B635E1" w14:textId="4F13F1BE" w:rsidR="00785161" w:rsidRPr="0023390D" w:rsidRDefault="00785161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" w:type="pct"/>
            <w:shd w:val="clear" w:color="auto" w:fill="auto"/>
          </w:tcPr>
          <w:p w14:paraId="773DDBF1" w14:textId="4B2DD406" w:rsidR="00785161" w:rsidRPr="0023390D" w:rsidRDefault="00785161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" w:type="pct"/>
            <w:shd w:val="clear" w:color="auto" w:fill="auto"/>
          </w:tcPr>
          <w:p w14:paraId="6ABE839D" w14:textId="77777777" w:rsidR="00785161" w:rsidRPr="0023390D" w:rsidRDefault="00785161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Развитие внутреннего туризма</w:t>
            </w:r>
          </w:p>
          <w:p w14:paraId="29CC04B0" w14:textId="77777777" w:rsidR="00785161" w:rsidRPr="0023390D" w:rsidRDefault="00785161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2B9946" w14:textId="12DCA7EF" w:rsidR="00785161" w:rsidRPr="0023390D" w:rsidRDefault="00785161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Увеличение охвата населения области услугами туристич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ских организаций</w:t>
            </w:r>
          </w:p>
        </w:tc>
        <w:tc>
          <w:tcPr>
            <w:tcW w:w="570" w:type="pct"/>
            <w:gridSpan w:val="3"/>
            <w:shd w:val="clear" w:color="auto" w:fill="auto"/>
          </w:tcPr>
          <w:p w14:paraId="72A3DB7B" w14:textId="451C68C2" w:rsidR="00785161" w:rsidRPr="0023390D" w:rsidRDefault="008B4C5F" w:rsidP="0023390D">
            <w:pPr>
              <w:pStyle w:val="ConsPlusNormal"/>
              <w:jc w:val="center"/>
              <w:rPr>
                <w:szCs w:val="24"/>
              </w:rPr>
            </w:pPr>
            <w:r w:rsidRPr="0023390D">
              <w:rPr>
                <w:szCs w:val="24"/>
              </w:rPr>
              <w:t>Отдел экон</w:t>
            </w:r>
            <w:r w:rsidRPr="0023390D">
              <w:rPr>
                <w:szCs w:val="24"/>
              </w:rPr>
              <w:t>о</w:t>
            </w:r>
            <w:r w:rsidRPr="0023390D">
              <w:rPr>
                <w:szCs w:val="24"/>
              </w:rPr>
              <w:t>мики, прогн</w:t>
            </w:r>
            <w:r w:rsidRPr="0023390D">
              <w:rPr>
                <w:szCs w:val="24"/>
              </w:rPr>
              <w:t>о</w:t>
            </w:r>
            <w:r w:rsidRPr="0023390D">
              <w:rPr>
                <w:szCs w:val="24"/>
              </w:rPr>
              <w:t>зирования и ресурсов а</w:t>
            </w:r>
            <w:r w:rsidRPr="0023390D">
              <w:rPr>
                <w:szCs w:val="24"/>
              </w:rPr>
              <w:t>д</w:t>
            </w:r>
            <w:r w:rsidRPr="0023390D">
              <w:rPr>
                <w:szCs w:val="24"/>
              </w:rPr>
              <w:t>министрации Воскресенск</w:t>
            </w:r>
            <w:r w:rsidRPr="0023390D">
              <w:rPr>
                <w:szCs w:val="24"/>
              </w:rPr>
              <w:t>о</w:t>
            </w:r>
            <w:r w:rsidRPr="0023390D">
              <w:rPr>
                <w:szCs w:val="24"/>
              </w:rPr>
              <w:t>го муниц</w:t>
            </w:r>
            <w:r w:rsidRPr="0023390D">
              <w:rPr>
                <w:szCs w:val="24"/>
              </w:rPr>
              <w:t>и</w:t>
            </w:r>
            <w:r w:rsidRPr="0023390D">
              <w:rPr>
                <w:szCs w:val="24"/>
              </w:rPr>
              <w:t>пального ра</w:t>
            </w:r>
            <w:r w:rsidRPr="0023390D">
              <w:rPr>
                <w:szCs w:val="24"/>
              </w:rPr>
              <w:t>й</w:t>
            </w:r>
            <w:r w:rsidRPr="0023390D">
              <w:rPr>
                <w:szCs w:val="24"/>
              </w:rPr>
              <w:t>она</w:t>
            </w:r>
          </w:p>
        </w:tc>
      </w:tr>
    </w:tbl>
    <w:p w14:paraId="2E2BCE67" w14:textId="77777777" w:rsidR="0099375F" w:rsidRPr="0023390D" w:rsidRDefault="0099375F" w:rsidP="00233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9375F" w:rsidRPr="0023390D" w:rsidSect="00B95310">
      <w:headerReference w:type="default" r:id="rId9"/>
      <w:headerReference w:type="first" r:id="rId10"/>
      <w:pgSz w:w="16838" w:h="11906" w:orient="landscape"/>
      <w:pgMar w:top="1418" w:right="851" w:bottom="851" w:left="85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D31BFF" w14:textId="77777777" w:rsidR="0023390D" w:rsidRDefault="0023390D" w:rsidP="004C4D78">
      <w:pPr>
        <w:spacing w:after="0" w:line="240" w:lineRule="auto"/>
      </w:pPr>
      <w:r>
        <w:separator/>
      </w:r>
    </w:p>
  </w:endnote>
  <w:endnote w:type="continuationSeparator" w:id="0">
    <w:p w14:paraId="2EC05A34" w14:textId="77777777" w:rsidR="0023390D" w:rsidRDefault="0023390D" w:rsidP="004C4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04488A" w14:textId="77777777" w:rsidR="0023390D" w:rsidRDefault="0023390D" w:rsidP="004C4D78">
      <w:pPr>
        <w:spacing w:after="0" w:line="240" w:lineRule="auto"/>
      </w:pPr>
      <w:r>
        <w:separator/>
      </w:r>
    </w:p>
  </w:footnote>
  <w:footnote w:type="continuationSeparator" w:id="0">
    <w:p w14:paraId="6A4A857A" w14:textId="77777777" w:rsidR="0023390D" w:rsidRDefault="0023390D" w:rsidP="004C4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769233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241C6039" w14:textId="1C52957C" w:rsidR="0023390D" w:rsidRPr="00AF0AFD" w:rsidRDefault="0023390D" w:rsidP="00AF0AFD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AF0AFD">
          <w:rPr>
            <w:rFonts w:ascii="Times New Roman" w:hAnsi="Times New Roman"/>
            <w:sz w:val="24"/>
            <w:szCs w:val="24"/>
          </w:rPr>
          <w:fldChar w:fldCharType="begin"/>
        </w:r>
        <w:r w:rsidRPr="00AF0AFD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AF0AFD">
          <w:rPr>
            <w:rFonts w:ascii="Times New Roman" w:hAnsi="Times New Roman"/>
            <w:sz w:val="24"/>
            <w:szCs w:val="24"/>
          </w:rPr>
          <w:fldChar w:fldCharType="separate"/>
        </w:r>
        <w:r w:rsidR="005D7FC6">
          <w:rPr>
            <w:rFonts w:ascii="Times New Roman" w:hAnsi="Times New Roman"/>
            <w:noProof/>
            <w:sz w:val="24"/>
            <w:szCs w:val="24"/>
          </w:rPr>
          <w:t>46</w:t>
        </w:r>
        <w:r w:rsidRPr="00AF0AF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201137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241C603B" w14:textId="1AE17F1F" w:rsidR="0023390D" w:rsidRPr="00B95310" w:rsidRDefault="0023390D" w:rsidP="00B95310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B95310">
          <w:rPr>
            <w:rFonts w:ascii="Times New Roman" w:hAnsi="Times New Roman"/>
            <w:sz w:val="24"/>
            <w:szCs w:val="24"/>
          </w:rPr>
          <w:fldChar w:fldCharType="begin"/>
        </w:r>
        <w:r w:rsidRPr="00B95310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95310">
          <w:rPr>
            <w:rFonts w:ascii="Times New Roman" w:hAnsi="Times New Roman"/>
            <w:sz w:val="24"/>
            <w:szCs w:val="24"/>
          </w:rPr>
          <w:fldChar w:fldCharType="separate"/>
        </w:r>
        <w:r w:rsidR="005D7FC6">
          <w:rPr>
            <w:rFonts w:ascii="Times New Roman" w:hAnsi="Times New Roman"/>
            <w:noProof/>
            <w:sz w:val="24"/>
            <w:szCs w:val="24"/>
          </w:rPr>
          <w:t>2</w:t>
        </w:r>
        <w:r w:rsidRPr="00B9531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79A4"/>
    <w:multiLevelType w:val="hybridMultilevel"/>
    <w:tmpl w:val="7A0A4176"/>
    <w:lvl w:ilvl="0" w:tplc="1DEE7F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30A27"/>
    <w:multiLevelType w:val="hybridMultilevel"/>
    <w:tmpl w:val="7E863DDE"/>
    <w:lvl w:ilvl="0" w:tplc="A1EA227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1478CD"/>
    <w:multiLevelType w:val="multilevel"/>
    <w:tmpl w:val="350C58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E30"/>
    <w:rsid w:val="00001DE2"/>
    <w:rsid w:val="00003D21"/>
    <w:rsid w:val="00007993"/>
    <w:rsid w:val="0001684B"/>
    <w:rsid w:val="000212F3"/>
    <w:rsid w:val="000270FC"/>
    <w:rsid w:val="000317DA"/>
    <w:rsid w:val="00032CF2"/>
    <w:rsid w:val="000416D2"/>
    <w:rsid w:val="00064AF3"/>
    <w:rsid w:val="000651BC"/>
    <w:rsid w:val="00071681"/>
    <w:rsid w:val="000765F6"/>
    <w:rsid w:val="00082863"/>
    <w:rsid w:val="00084FDC"/>
    <w:rsid w:val="000A38F1"/>
    <w:rsid w:val="000B0D3B"/>
    <w:rsid w:val="000B0D44"/>
    <w:rsid w:val="000B71A9"/>
    <w:rsid w:val="000C3747"/>
    <w:rsid w:val="000D0FA1"/>
    <w:rsid w:val="000D4889"/>
    <w:rsid w:val="000E6812"/>
    <w:rsid w:val="000E7A58"/>
    <w:rsid w:val="000F25DF"/>
    <w:rsid w:val="000F395A"/>
    <w:rsid w:val="000F69D5"/>
    <w:rsid w:val="001019E7"/>
    <w:rsid w:val="0010759B"/>
    <w:rsid w:val="00116182"/>
    <w:rsid w:val="001173B5"/>
    <w:rsid w:val="00133683"/>
    <w:rsid w:val="0014313A"/>
    <w:rsid w:val="001454BE"/>
    <w:rsid w:val="00146347"/>
    <w:rsid w:val="00151EDF"/>
    <w:rsid w:val="0015408D"/>
    <w:rsid w:val="00164AA3"/>
    <w:rsid w:val="00172B5E"/>
    <w:rsid w:val="00174263"/>
    <w:rsid w:val="00181B2F"/>
    <w:rsid w:val="00182194"/>
    <w:rsid w:val="00184BCA"/>
    <w:rsid w:val="00191E9D"/>
    <w:rsid w:val="001A22D9"/>
    <w:rsid w:val="001B430F"/>
    <w:rsid w:val="001C5407"/>
    <w:rsid w:val="001C6D21"/>
    <w:rsid w:val="001D1880"/>
    <w:rsid w:val="001E5951"/>
    <w:rsid w:val="001E5E5F"/>
    <w:rsid w:val="001E756F"/>
    <w:rsid w:val="002040D4"/>
    <w:rsid w:val="002041FF"/>
    <w:rsid w:val="002046C5"/>
    <w:rsid w:val="00211EF8"/>
    <w:rsid w:val="002142A4"/>
    <w:rsid w:val="00216C75"/>
    <w:rsid w:val="00222C2F"/>
    <w:rsid w:val="00225A20"/>
    <w:rsid w:val="0023390D"/>
    <w:rsid w:val="00233D1F"/>
    <w:rsid w:val="002543F5"/>
    <w:rsid w:val="00255306"/>
    <w:rsid w:val="002577A1"/>
    <w:rsid w:val="00257DA0"/>
    <w:rsid w:val="00262567"/>
    <w:rsid w:val="002677EB"/>
    <w:rsid w:val="00274405"/>
    <w:rsid w:val="002748D7"/>
    <w:rsid w:val="00274E97"/>
    <w:rsid w:val="00277AEC"/>
    <w:rsid w:val="002825B9"/>
    <w:rsid w:val="00283226"/>
    <w:rsid w:val="002850E1"/>
    <w:rsid w:val="00290090"/>
    <w:rsid w:val="002A3E98"/>
    <w:rsid w:val="002B19AC"/>
    <w:rsid w:val="002B1CF0"/>
    <w:rsid w:val="002B3F39"/>
    <w:rsid w:val="002D182E"/>
    <w:rsid w:val="002E1803"/>
    <w:rsid w:val="002F7977"/>
    <w:rsid w:val="003046E4"/>
    <w:rsid w:val="003079DE"/>
    <w:rsid w:val="00312F6A"/>
    <w:rsid w:val="00322E9E"/>
    <w:rsid w:val="00345031"/>
    <w:rsid w:val="00351DF9"/>
    <w:rsid w:val="0035247D"/>
    <w:rsid w:val="0036512F"/>
    <w:rsid w:val="00370BBB"/>
    <w:rsid w:val="00384B9A"/>
    <w:rsid w:val="00384ECA"/>
    <w:rsid w:val="0038692C"/>
    <w:rsid w:val="00396EE6"/>
    <w:rsid w:val="003A226D"/>
    <w:rsid w:val="003A2A00"/>
    <w:rsid w:val="003A432E"/>
    <w:rsid w:val="003B0288"/>
    <w:rsid w:val="003B67C7"/>
    <w:rsid w:val="003C035C"/>
    <w:rsid w:val="003C1F20"/>
    <w:rsid w:val="003C3099"/>
    <w:rsid w:val="003C55F7"/>
    <w:rsid w:val="003C5AA7"/>
    <w:rsid w:val="003D3FF0"/>
    <w:rsid w:val="003E0CB6"/>
    <w:rsid w:val="003E75B8"/>
    <w:rsid w:val="003F3117"/>
    <w:rsid w:val="003F5A9C"/>
    <w:rsid w:val="00401D77"/>
    <w:rsid w:val="00410273"/>
    <w:rsid w:val="004105BB"/>
    <w:rsid w:val="004141F8"/>
    <w:rsid w:val="004171F5"/>
    <w:rsid w:val="00423646"/>
    <w:rsid w:val="00424A62"/>
    <w:rsid w:val="004309CE"/>
    <w:rsid w:val="00444BA5"/>
    <w:rsid w:val="00453372"/>
    <w:rsid w:val="00453D28"/>
    <w:rsid w:val="00462527"/>
    <w:rsid w:val="00470A3F"/>
    <w:rsid w:val="0048159C"/>
    <w:rsid w:val="00482B36"/>
    <w:rsid w:val="004852EC"/>
    <w:rsid w:val="00495817"/>
    <w:rsid w:val="004A0061"/>
    <w:rsid w:val="004B5834"/>
    <w:rsid w:val="004B6C60"/>
    <w:rsid w:val="004C4D78"/>
    <w:rsid w:val="004C4F84"/>
    <w:rsid w:val="004C5729"/>
    <w:rsid w:val="004C6D9A"/>
    <w:rsid w:val="004E00DA"/>
    <w:rsid w:val="004F1AB1"/>
    <w:rsid w:val="004F3DB9"/>
    <w:rsid w:val="004F70F8"/>
    <w:rsid w:val="00502C9F"/>
    <w:rsid w:val="00505B62"/>
    <w:rsid w:val="00506E55"/>
    <w:rsid w:val="005079DB"/>
    <w:rsid w:val="00521846"/>
    <w:rsid w:val="00530D55"/>
    <w:rsid w:val="0053781D"/>
    <w:rsid w:val="00540BE0"/>
    <w:rsid w:val="00541B00"/>
    <w:rsid w:val="00546EC1"/>
    <w:rsid w:val="00550BC4"/>
    <w:rsid w:val="005536BF"/>
    <w:rsid w:val="0056124F"/>
    <w:rsid w:val="005629A9"/>
    <w:rsid w:val="005631A1"/>
    <w:rsid w:val="0057593B"/>
    <w:rsid w:val="00580359"/>
    <w:rsid w:val="00584B72"/>
    <w:rsid w:val="005850A4"/>
    <w:rsid w:val="005910CB"/>
    <w:rsid w:val="005910D2"/>
    <w:rsid w:val="0059735D"/>
    <w:rsid w:val="005A03EA"/>
    <w:rsid w:val="005A5DF9"/>
    <w:rsid w:val="005A74EA"/>
    <w:rsid w:val="005B4879"/>
    <w:rsid w:val="005B563C"/>
    <w:rsid w:val="005B7D82"/>
    <w:rsid w:val="005C0EB5"/>
    <w:rsid w:val="005C2CDB"/>
    <w:rsid w:val="005C321E"/>
    <w:rsid w:val="005D132A"/>
    <w:rsid w:val="005D7D03"/>
    <w:rsid w:val="005D7FC6"/>
    <w:rsid w:val="005E7B19"/>
    <w:rsid w:val="00606286"/>
    <w:rsid w:val="00613494"/>
    <w:rsid w:val="00616786"/>
    <w:rsid w:val="00620611"/>
    <w:rsid w:val="00624CAA"/>
    <w:rsid w:val="0064035F"/>
    <w:rsid w:val="00650A28"/>
    <w:rsid w:val="00650D26"/>
    <w:rsid w:val="0065179D"/>
    <w:rsid w:val="00652D89"/>
    <w:rsid w:val="00660AD3"/>
    <w:rsid w:val="00665E50"/>
    <w:rsid w:val="00667309"/>
    <w:rsid w:val="00696650"/>
    <w:rsid w:val="006A1AFA"/>
    <w:rsid w:val="006B464A"/>
    <w:rsid w:val="006B4DFA"/>
    <w:rsid w:val="006B5D88"/>
    <w:rsid w:val="006D26F7"/>
    <w:rsid w:val="006D2D68"/>
    <w:rsid w:val="006D5EBB"/>
    <w:rsid w:val="006F19F0"/>
    <w:rsid w:val="006F5CD7"/>
    <w:rsid w:val="007035C5"/>
    <w:rsid w:val="00741520"/>
    <w:rsid w:val="00742B2B"/>
    <w:rsid w:val="007474C8"/>
    <w:rsid w:val="007553D3"/>
    <w:rsid w:val="0076259A"/>
    <w:rsid w:val="00764778"/>
    <w:rsid w:val="00766365"/>
    <w:rsid w:val="00766E33"/>
    <w:rsid w:val="00775E15"/>
    <w:rsid w:val="00780E61"/>
    <w:rsid w:val="00781AE3"/>
    <w:rsid w:val="00785161"/>
    <w:rsid w:val="00786B8C"/>
    <w:rsid w:val="007952B6"/>
    <w:rsid w:val="007B57E9"/>
    <w:rsid w:val="007C03C7"/>
    <w:rsid w:val="007D0877"/>
    <w:rsid w:val="007D3BDA"/>
    <w:rsid w:val="007D7EE8"/>
    <w:rsid w:val="007E1BF2"/>
    <w:rsid w:val="007E398E"/>
    <w:rsid w:val="007F390F"/>
    <w:rsid w:val="007F3933"/>
    <w:rsid w:val="007F3A4D"/>
    <w:rsid w:val="007F48EE"/>
    <w:rsid w:val="00804573"/>
    <w:rsid w:val="0081150B"/>
    <w:rsid w:val="008365E5"/>
    <w:rsid w:val="008452D1"/>
    <w:rsid w:val="00851B51"/>
    <w:rsid w:val="00853D8D"/>
    <w:rsid w:val="008749E5"/>
    <w:rsid w:val="008762F1"/>
    <w:rsid w:val="00891DD3"/>
    <w:rsid w:val="00894F83"/>
    <w:rsid w:val="008A1B07"/>
    <w:rsid w:val="008A7D83"/>
    <w:rsid w:val="008B0E62"/>
    <w:rsid w:val="008B4C5F"/>
    <w:rsid w:val="008C0DED"/>
    <w:rsid w:val="008C1C1D"/>
    <w:rsid w:val="008D6189"/>
    <w:rsid w:val="008E510D"/>
    <w:rsid w:val="008F20FE"/>
    <w:rsid w:val="008F4208"/>
    <w:rsid w:val="008F4ADD"/>
    <w:rsid w:val="00902FA2"/>
    <w:rsid w:val="00905CEB"/>
    <w:rsid w:val="009072C1"/>
    <w:rsid w:val="00911056"/>
    <w:rsid w:val="00912C18"/>
    <w:rsid w:val="00922644"/>
    <w:rsid w:val="00934FD9"/>
    <w:rsid w:val="00941C3C"/>
    <w:rsid w:val="009435DA"/>
    <w:rsid w:val="00944938"/>
    <w:rsid w:val="0095145B"/>
    <w:rsid w:val="009712C0"/>
    <w:rsid w:val="00974855"/>
    <w:rsid w:val="00980377"/>
    <w:rsid w:val="0099375F"/>
    <w:rsid w:val="00995C38"/>
    <w:rsid w:val="00996651"/>
    <w:rsid w:val="009A3AE3"/>
    <w:rsid w:val="009A6172"/>
    <w:rsid w:val="009C24F2"/>
    <w:rsid w:val="009C2DFF"/>
    <w:rsid w:val="009C6BBA"/>
    <w:rsid w:val="009E207F"/>
    <w:rsid w:val="009E70DF"/>
    <w:rsid w:val="00A00EC9"/>
    <w:rsid w:val="00A1094B"/>
    <w:rsid w:val="00A130F3"/>
    <w:rsid w:val="00A15385"/>
    <w:rsid w:val="00A20F1D"/>
    <w:rsid w:val="00A337AC"/>
    <w:rsid w:val="00A34688"/>
    <w:rsid w:val="00A37523"/>
    <w:rsid w:val="00A42646"/>
    <w:rsid w:val="00A43278"/>
    <w:rsid w:val="00A50C4A"/>
    <w:rsid w:val="00A66E30"/>
    <w:rsid w:val="00A71559"/>
    <w:rsid w:val="00A72EA9"/>
    <w:rsid w:val="00A73583"/>
    <w:rsid w:val="00A77004"/>
    <w:rsid w:val="00A80FF1"/>
    <w:rsid w:val="00A9258A"/>
    <w:rsid w:val="00A9271E"/>
    <w:rsid w:val="00AA11A6"/>
    <w:rsid w:val="00AA4D46"/>
    <w:rsid w:val="00AB10CF"/>
    <w:rsid w:val="00AB1563"/>
    <w:rsid w:val="00AB3234"/>
    <w:rsid w:val="00AB6C8D"/>
    <w:rsid w:val="00AC3CFA"/>
    <w:rsid w:val="00AD0926"/>
    <w:rsid w:val="00AD0CB3"/>
    <w:rsid w:val="00AD3BFE"/>
    <w:rsid w:val="00AE4450"/>
    <w:rsid w:val="00AF0AFD"/>
    <w:rsid w:val="00AF3940"/>
    <w:rsid w:val="00B044F1"/>
    <w:rsid w:val="00B07A55"/>
    <w:rsid w:val="00B07FA7"/>
    <w:rsid w:val="00B127AB"/>
    <w:rsid w:val="00B35DA1"/>
    <w:rsid w:val="00B36297"/>
    <w:rsid w:val="00B37888"/>
    <w:rsid w:val="00B407C7"/>
    <w:rsid w:val="00B43AB4"/>
    <w:rsid w:val="00B4686E"/>
    <w:rsid w:val="00B47DBE"/>
    <w:rsid w:val="00B54F3F"/>
    <w:rsid w:val="00B56FAD"/>
    <w:rsid w:val="00B61527"/>
    <w:rsid w:val="00B63FD3"/>
    <w:rsid w:val="00B650E2"/>
    <w:rsid w:val="00B67DB9"/>
    <w:rsid w:val="00B74A62"/>
    <w:rsid w:val="00B776B2"/>
    <w:rsid w:val="00B9108D"/>
    <w:rsid w:val="00B9462E"/>
    <w:rsid w:val="00B95310"/>
    <w:rsid w:val="00BA198B"/>
    <w:rsid w:val="00BB1B5A"/>
    <w:rsid w:val="00BB1BBF"/>
    <w:rsid w:val="00BC0F40"/>
    <w:rsid w:val="00BE0779"/>
    <w:rsid w:val="00BE1EF2"/>
    <w:rsid w:val="00BE3EFF"/>
    <w:rsid w:val="00BF00FA"/>
    <w:rsid w:val="00BF2984"/>
    <w:rsid w:val="00BF55AC"/>
    <w:rsid w:val="00C10B27"/>
    <w:rsid w:val="00C126E0"/>
    <w:rsid w:val="00C141E2"/>
    <w:rsid w:val="00C20FAD"/>
    <w:rsid w:val="00C23E0C"/>
    <w:rsid w:val="00C56104"/>
    <w:rsid w:val="00C6187C"/>
    <w:rsid w:val="00C62A50"/>
    <w:rsid w:val="00C675AE"/>
    <w:rsid w:val="00C74841"/>
    <w:rsid w:val="00C7560F"/>
    <w:rsid w:val="00C758B4"/>
    <w:rsid w:val="00C761AA"/>
    <w:rsid w:val="00C82AC8"/>
    <w:rsid w:val="00C84205"/>
    <w:rsid w:val="00C92DD1"/>
    <w:rsid w:val="00C95435"/>
    <w:rsid w:val="00C96CAB"/>
    <w:rsid w:val="00CA3A3C"/>
    <w:rsid w:val="00CA694B"/>
    <w:rsid w:val="00CB1A17"/>
    <w:rsid w:val="00CB2194"/>
    <w:rsid w:val="00CB523F"/>
    <w:rsid w:val="00CB6430"/>
    <w:rsid w:val="00CB6530"/>
    <w:rsid w:val="00CC27BD"/>
    <w:rsid w:val="00CC71E2"/>
    <w:rsid w:val="00CF486A"/>
    <w:rsid w:val="00CF6D93"/>
    <w:rsid w:val="00D11DC2"/>
    <w:rsid w:val="00D14141"/>
    <w:rsid w:val="00D15A71"/>
    <w:rsid w:val="00D231AC"/>
    <w:rsid w:val="00D253D2"/>
    <w:rsid w:val="00D303E6"/>
    <w:rsid w:val="00D362E7"/>
    <w:rsid w:val="00D427FE"/>
    <w:rsid w:val="00D429B9"/>
    <w:rsid w:val="00D448FE"/>
    <w:rsid w:val="00D5103A"/>
    <w:rsid w:val="00D51B0B"/>
    <w:rsid w:val="00D60E79"/>
    <w:rsid w:val="00D66C83"/>
    <w:rsid w:val="00D8349F"/>
    <w:rsid w:val="00D863BD"/>
    <w:rsid w:val="00D901E5"/>
    <w:rsid w:val="00D93B4E"/>
    <w:rsid w:val="00DA4595"/>
    <w:rsid w:val="00DB4829"/>
    <w:rsid w:val="00DC4522"/>
    <w:rsid w:val="00DD1CB3"/>
    <w:rsid w:val="00DD2A32"/>
    <w:rsid w:val="00DD63F6"/>
    <w:rsid w:val="00DE20DF"/>
    <w:rsid w:val="00DE35A2"/>
    <w:rsid w:val="00DE54DD"/>
    <w:rsid w:val="00DF22AA"/>
    <w:rsid w:val="00E02BA1"/>
    <w:rsid w:val="00E0382D"/>
    <w:rsid w:val="00E051A3"/>
    <w:rsid w:val="00E0792E"/>
    <w:rsid w:val="00E1132C"/>
    <w:rsid w:val="00E12180"/>
    <w:rsid w:val="00E13434"/>
    <w:rsid w:val="00E22673"/>
    <w:rsid w:val="00E2601C"/>
    <w:rsid w:val="00E31390"/>
    <w:rsid w:val="00E324C6"/>
    <w:rsid w:val="00E43FFC"/>
    <w:rsid w:val="00E457B2"/>
    <w:rsid w:val="00E46777"/>
    <w:rsid w:val="00E46C39"/>
    <w:rsid w:val="00E52CAC"/>
    <w:rsid w:val="00E545FD"/>
    <w:rsid w:val="00E63ECA"/>
    <w:rsid w:val="00E652EB"/>
    <w:rsid w:val="00E70070"/>
    <w:rsid w:val="00E937F3"/>
    <w:rsid w:val="00EA24FC"/>
    <w:rsid w:val="00EB3208"/>
    <w:rsid w:val="00ED7CE9"/>
    <w:rsid w:val="00EE65B4"/>
    <w:rsid w:val="00EF4265"/>
    <w:rsid w:val="00EF467A"/>
    <w:rsid w:val="00EF7897"/>
    <w:rsid w:val="00EF7BC5"/>
    <w:rsid w:val="00F00AB3"/>
    <w:rsid w:val="00F24FB8"/>
    <w:rsid w:val="00F31D12"/>
    <w:rsid w:val="00F41821"/>
    <w:rsid w:val="00F545FA"/>
    <w:rsid w:val="00F6401B"/>
    <w:rsid w:val="00F6420B"/>
    <w:rsid w:val="00F85D17"/>
    <w:rsid w:val="00F86798"/>
    <w:rsid w:val="00F92F1F"/>
    <w:rsid w:val="00F930FD"/>
    <w:rsid w:val="00FA2FCA"/>
    <w:rsid w:val="00FA70D7"/>
    <w:rsid w:val="00FB37FB"/>
    <w:rsid w:val="00FB5837"/>
    <w:rsid w:val="00FB6724"/>
    <w:rsid w:val="00FC76CC"/>
    <w:rsid w:val="00FD4957"/>
    <w:rsid w:val="00FE25D9"/>
    <w:rsid w:val="00FE342C"/>
    <w:rsid w:val="00FE6E6E"/>
    <w:rsid w:val="00FF506D"/>
    <w:rsid w:val="00FF547F"/>
    <w:rsid w:val="00FF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C53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66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A66E30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link w:val="a4"/>
    <w:uiPriority w:val="99"/>
    <w:locked/>
    <w:rsid w:val="00A66E30"/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rsid w:val="00A66E3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A66E30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rsid w:val="00A66E3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A66E30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rsid w:val="00A66E30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66E30"/>
    <w:rPr>
      <w:rFonts w:ascii="Segoe UI" w:eastAsia="Calibri" w:hAnsi="Segoe UI" w:cs="Segoe UI"/>
      <w:sz w:val="18"/>
      <w:szCs w:val="18"/>
    </w:rPr>
  </w:style>
  <w:style w:type="paragraph" w:styleId="ac">
    <w:name w:val="endnote text"/>
    <w:basedOn w:val="a"/>
    <w:link w:val="ad"/>
    <w:uiPriority w:val="99"/>
    <w:semiHidden/>
    <w:rsid w:val="00A66E3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A66E30"/>
    <w:rPr>
      <w:rFonts w:ascii="Calibri" w:eastAsia="Calibri" w:hAnsi="Calibri" w:cs="Times New Roman"/>
      <w:sz w:val="20"/>
      <w:szCs w:val="20"/>
    </w:rPr>
  </w:style>
  <w:style w:type="character" w:styleId="ae">
    <w:name w:val="endnote reference"/>
    <w:uiPriority w:val="99"/>
    <w:semiHidden/>
    <w:rsid w:val="00A66E30"/>
    <w:rPr>
      <w:rFonts w:cs="Times New Roman"/>
      <w:vertAlign w:val="superscript"/>
    </w:rPr>
  </w:style>
  <w:style w:type="paragraph" w:styleId="af">
    <w:name w:val="footnote text"/>
    <w:basedOn w:val="a"/>
    <w:link w:val="af0"/>
    <w:uiPriority w:val="99"/>
    <w:semiHidden/>
    <w:rsid w:val="00A66E3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A66E30"/>
    <w:rPr>
      <w:rFonts w:ascii="Calibri" w:eastAsia="Calibri" w:hAnsi="Calibri" w:cs="Times New Roman"/>
      <w:sz w:val="20"/>
      <w:szCs w:val="20"/>
    </w:rPr>
  </w:style>
  <w:style w:type="character" w:styleId="af1">
    <w:name w:val="footnote reference"/>
    <w:uiPriority w:val="99"/>
    <w:semiHidden/>
    <w:rsid w:val="00A66E30"/>
    <w:rPr>
      <w:rFonts w:cs="Times New Roman"/>
      <w:vertAlign w:val="superscript"/>
    </w:rPr>
  </w:style>
  <w:style w:type="character" w:customStyle="1" w:styleId="fontstyle01">
    <w:name w:val="fontstyle01"/>
    <w:rsid w:val="00A66E30"/>
    <w:rPr>
      <w:rFonts w:ascii="Times New Roman" w:hAnsi="Times New Roman" w:cs="Times New Roman"/>
      <w:color w:val="000000"/>
      <w:sz w:val="30"/>
      <w:szCs w:val="30"/>
    </w:rPr>
  </w:style>
  <w:style w:type="paragraph" w:customStyle="1" w:styleId="ConsPlusNormal">
    <w:name w:val="ConsPlusNormal"/>
    <w:uiPriority w:val="99"/>
    <w:rsid w:val="00A66E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3"/>
    <w:uiPriority w:val="99"/>
    <w:rsid w:val="00A66E30"/>
    <w:rPr>
      <w:rFonts w:ascii="Times New Roman" w:eastAsia="Times New Roman" w:hAnsi="Times New Roman" w:cs="Times New Roman"/>
      <w:sz w:val="40"/>
      <w:szCs w:val="40"/>
      <w:shd w:val="clear" w:color="auto" w:fill="FFFFFF"/>
      <w:lang w:eastAsia="ru-RU"/>
    </w:rPr>
  </w:style>
  <w:style w:type="paragraph" w:styleId="af3">
    <w:name w:val="Body Text"/>
    <w:basedOn w:val="a"/>
    <w:link w:val="af2"/>
    <w:uiPriority w:val="99"/>
    <w:unhideWhenUsed/>
    <w:rsid w:val="00A66E30"/>
    <w:pPr>
      <w:widowControl w:val="0"/>
      <w:shd w:val="clear" w:color="auto" w:fill="FFFFFF"/>
      <w:spacing w:before="660" w:after="0" w:line="503" w:lineRule="exact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character" w:customStyle="1" w:styleId="17pt">
    <w:name w:val="Основной текст + 17 pt"/>
    <w:uiPriority w:val="99"/>
    <w:qFormat/>
    <w:rsid w:val="00A66E30"/>
    <w:rPr>
      <w:rFonts w:ascii="Times New Roman" w:hAnsi="Times New Roman" w:cs="Times New Roman" w:hint="default"/>
      <w:strike w:val="0"/>
      <w:dstrike w:val="0"/>
      <w:sz w:val="34"/>
      <w:szCs w:val="34"/>
      <w:u w:val="none"/>
      <w:effect w:val="none"/>
    </w:rPr>
  </w:style>
  <w:style w:type="character" w:styleId="af4">
    <w:name w:val="Hyperlink"/>
    <w:basedOn w:val="a0"/>
    <w:uiPriority w:val="99"/>
    <w:semiHidden/>
    <w:unhideWhenUsed/>
    <w:rsid w:val="00A66E30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A432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66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A66E30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link w:val="a4"/>
    <w:uiPriority w:val="99"/>
    <w:locked/>
    <w:rsid w:val="00A66E30"/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rsid w:val="00A66E3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A66E30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rsid w:val="00A66E3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A66E30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rsid w:val="00A66E30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66E30"/>
    <w:rPr>
      <w:rFonts w:ascii="Segoe UI" w:eastAsia="Calibri" w:hAnsi="Segoe UI" w:cs="Segoe UI"/>
      <w:sz w:val="18"/>
      <w:szCs w:val="18"/>
    </w:rPr>
  </w:style>
  <w:style w:type="paragraph" w:styleId="ac">
    <w:name w:val="endnote text"/>
    <w:basedOn w:val="a"/>
    <w:link w:val="ad"/>
    <w:uiPriority w:val="99"/>
    <w:semiHidden/>
    <w:rsid w:val="00A66E3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A66E30"/>
    <w:rPr>
      <w:rFonts w:ascii="Calibri" w:eastAsia="Calibri" w:hAnsi="Calibri" w:cs="Times New Roman"/>
      <w:sz w:val="20"/>
      <w:szCs w:val="20"/>
    </w:rPr>
  </w:style>
  <w:style w:type="character" w:styleId="ae">
    <w:name w:val="endnote reference"/>
    <w:uiPriority w:val="99"/>
    <w:semiHidden/>
    <w:rsid w:val="00A66E30"/>
    <w:rPr>
      <w:rFonts w:cs="Times New Roman"/>
      <w:vertAlign w:val="superscript"/>
    </w:rPr>
  </w:style>
  <w:style w:type="paragraph" w:styleId="af">
    <w:name w:val="footnote text"/>
    <w:basedOn w:val="a"/>
    <w:link w:val="af0"/>
    <w:uiPriority w:val="99"/>
    <w:semiHidden/>
    <w:rsid w:val="00A66E3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A66E30"/>
    <w:rPr>
      <w:rFonts w:ascii="Calibri" w:eastAsia="Calibri" w:hAnsi="Calibri" w:cs="Times New Roman"/>
      <w:sz w:val="20"/>
      <w:szCs w:val="20"/>
    </w:rPr>
  </w:style>
  <w:style w:type="character" w:styleId="af1">
    <w:name w:val="footnote reference"/>
    <w:uiPriority w:val="99"/>
    <w:semiHidden/>
    <w:rsid w:val="00A66E30"/>
    <w:rPr>
      <w:rFonts w:cs="Times New Roman"/>
      <w:vertAlign w:val="superscript"/>
    </w:rPr>
  </w:style>
  <w:style w:type="character" w:customStyle="1" w:styleId="fontstyle01">
    <w:name w:val="fontstyle01"/>
    <w:rsid w:val="00A66E30"/>
    <w:rPr>
      <w:rFonts w:ascii="Times New Roman" w:hAnsi="Times New Roman" w:cs="Times New Roman"/>
      <w:color w:val="000000"/>
      <w:sz w:val="30"/>
      <w:szCs w:val="30"/>
    </w:rPr>
  </w:style>
  <w:style w:type="paragraph" w:customStyle="1" w:styleId="ConsPlusNormal">
    <w:name w:val="ConsPlusNormal"/>
    <w:uiPriority w:val="99"/>
    <w:rsid w:val="00A66E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3"/>
    <w:uiPriority w:val="99"/>
    <w:rsid w:val="00A66E30"/>
    <w:rPr>
      <w:rFonts w:ascii="Times New Roman" w:eastAsia="Times New Roman" w:hAnsi="Times New Roman" w:cs="Times New Roman"/>
      <w:sz w:val="40"/>
      <w:szCs w:val="40"/>
      <w:shd w:val="clear" w:color="auto" w:fill="FFFFFF"/>
      <w:lang w:eastAsia="ru-RU"/>
    </w:rPr>
  </w:style>
  <w:style w:type="paragraph" w:styleId="af3">
    <w:name w:val="Body Text"/>
    <w:basedOn w:val="a"/>
    <w:link w:val="af2"/>
    <w:uiPriority w:val="99"/>
    <w:unhideWhenUsed/>
    <w:rsid w:val="00A66E30"/>
    <w:pPr>
      <w:widowControl w:val="0"/>
      <w:shd w:val="clear" w:color="auto" w:fill="FFFFFF"/>
      <w:spacing w:before="660" w:after="0" w:line="503" w:lineRule="exact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character" w:customStyle="1" w:styleId="17pt">
    <w:name w:val="Основной текст + 17 pt"/>
    <w:uiPriority w:val="99"/>
    <w:qFormat/>
    <w:rsid w:val="00A66E30"/>
    <w:rPr>
      <w:rFonts w:ascii="Times New Roman" w:hAnsi="Times New Roman" w:cs="Times New Roman" w:hint="default"/>
      <w:strike w:val="0"/>
      <w:dstrike w:val="0"/>
      <w:sz w:val="34"/>
      <w:szCs w:val="34"/>
      <w:u w:val="none"/>
      <w:effect w:val="none"/>
    </w:rPr>
  </w:style>
  <w:style w:type="character" w:styleId="af4">
    <w:name w:val="Hyperlink"/>
    <w:basedOn w:val="a0"/>
    <w:uiPriority w:val="99"/>
    <w:semiHidden/>
    <w:unhideWhenUsed/>
    <w:rsid w:val="00A66E30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A432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7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39F87-C447-4BBA-A7F5-4D5D9F84C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2716</TotalTime>
  <Pages>46</Pages>
  <Words>6992</Words>
  <Characters>39857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Сотнева</dc:creator>
  <cp:lastModifiedBy>user</cp:lastModifiedBy>
  <cp:revision>158</cp:revision>
  <cp:lastPrinted>2020-03-19T12:18:00Z</cp:lastPrinted>
  <dcterms:created xsi:type="dcterms:W3CDTF">2019-12-24T10:54:00Z</dcterms:created>
  <dcterms:modified xsi:type="dcterms:W3CDTF">2021-11-30T08:25:00Z</dcterms:modified>
</cp:coreProperties>
</file>