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A7" w:rsidRDefault="00825CA7" w:rsidP="00825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CA7" w:rsidRPr="006930A6" w:rsidRDefault="00825CA7" w:rsidP="00825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6930A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825CA7" w:rsidRPr="006930A6" w:rsidRDefault="00825CA7" w:rsidP="00825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30A6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825CA7" w:rsidRPr="006930A6" w:rsidRDefault="00825CA7" w:rsidP="00825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30A6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825CA7" w:rsidRPr="006930A6" w:rsidRDefault="00825CA7" w:rsidP="00825CA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30A6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825CA7" w:rsidRPr="006930A6" w:rsidRDefault="00DA0AE5" w:rsidP="00825CA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0A6">
        <w:rPr>
          <w:rFonts w:ascii="Arial" w:eastAsia="Times New Roman" w:hAnsi="Arial" w:cs="Arial"/>
          <w:sz w:val="24"/>
          <w:szCs w:val="24"/>
          <w:lang w:eastAsia="ru-RU"/>
        </w:rPr>
        <w:t xml:space="preserve">19 августа 2019 года </w:t>
      </w:r>
      <w:r w:rsidRPr="006930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30A6">
        <w:rPr>
          <w:rFonts w:ascii="Arial" w:eastAsia="Times New Roman" w:hAnsi="Arial" w:cs="Arial"/>
          <w:sz w:val="24"/>
          <w:szCs w:val="24"/>
          <w:lang w:eastAsia="ru-RU"/>
        </w:rPr>
        <w:tab/>
        <w:t>№ 66</w:t>
      </w:r>
    </w:p>
    <w:p w:rsidR="00825CA7" w:rsidRPr="006930A6" w:rsidRDefault="00825CA7" w:rsidP="00825C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30A6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DA0AE5" w:rsidRPr="006930A6">
        <w:rPr>
          <w:rFonts w:ascii="Arial" w:hAnsi="Arial" w:cs="Arial"/>
          <w:b/>
          <w:sz w:val="32"/>
          <w:szCs w:val="32"/>
        </w:rPr>
        <w:t xml:space="preserve">распоряжение </w:t>
      </w:r>
      <w:r w:rsidRPr="006930A6">
        <w:rPr>
          <w:rFonts w:ascii="Arial" w:hAnsi="Arial" w:cs="Arial"/>
          <w:b/>
          <w:sz w:val="32"/>
          <w:szCs w:val="32"/>
        </w:rPr>
        <w:t xml:space="preserve">администрации от 09.10.2017 г. № 78 «О создании общественной комиссии по реализации мероприятий по благоустройству мест массового отдыха населения в рамках </w:t>
      </w:r>
      <w:r w:rsidRPr="006930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«Формирование комфортной городской среды на 2018 - 2022 годы </w:t>
      </w:r>
      <w:r w:rsidRPr="006930A6">
        <w:rPr>
          <w:rFonts w:ascii="Arial" w:hAnsi="Arial" w:cs="Arial"/>
          <w:b/>
          <w:sz w:val="32"/>
          <w:szCs w:val="32"/>
        </w:rPr>
        <w:t>на территории р.п.Воскресенское Нижегородской области»</w:t>
      </w:r>
    </w:p>
    <w:p w:rsidR="00825CA7" w:rsidRPr="006930A6" w:rsidRDefault="00825CA7" w:rsidP="00825CA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825CA7" w:rsidRPr="006930A6" w:rsidRDefault="00825CA7" w:rsidP="00825CA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30A6">
        <w:rPr>
          <w:rFonts w:ascii="Arial" w:hAnsi="Arial" w:cs="Arial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р.п.Воскресенское Нижегородской области,  письмом Министерства строительства и ЖКХ РФ от 02.07.2019 г. № 23691-ВЯ/06  в целях обеспечения объективной оценки доступности и безопасности реализуемых мероприятий по благоустройству территории,  в целях выполнения мероприятий по благоустройству мест массового отдыха населения на территории р.п.Воскресенское Нижегородской области:</w:t>
      </w:r>
    </w:p>
    <w:p w:rsidR="00825CA7" w:rsidRPr="006930A6" w:rsidRDefault="00825CA7" w:rsidP="00825CA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5CA7" w:rsidRPr="006930A6" w:rsidRDefault="00825CA7" w:rsidP="00EA62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30A6">
        <w:rPr>
          <w:rFonts w:ascii="Arial" w:hAnsi="Arial" w:cs="Arial"/>
          <w:sz w:val="24"/>
          <w:szCs w:val="24"/>
        </w:rPr>
        <w:t xml:space="preserve">1.Внести следующие  изменения в </w:t>
      </w:r>
      <w:r w:rsidR="00EA62FF" w:rsidRPr="006930A6">
        <w:rPr>
          <w:rFonts w:ascii="Arial" w:hAnsi="Arial" w:cs="Arial"/>
          <w:sz w:val="24"/>
          <w:szCs w:val="24"/>
        </w:rPr>
        <w:t xml:space="preserve">распоряжение </w:t>
      </w:r>
      <w:r w:rsidRPr="006930A6">
        <w:rPr>
          <w:rFonts w:ascii="Arial" w:hAnsi="Arial" w:cs="Arial"/>
          <w:sz w:val="24"/>
          <w:szCs w:val="24"/>
        </w:rPr>
        <w:t xml:space="preserve">администрации от 09.10.2017 г. № 78 «О создании общественной комиссии по реализации мероприятий по благоустройству мест массового отдыха населения в рамках </w:t>
      </w:r>
      <w:r w:rsidRPr="006930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«Формирование комфортной городской среды на 2018 - 2022 годы </w:t>
      </w:r>
      <w:r w:rsidRPr="006930A6">
        <w:rPr>
          <w:rFonts w:ascii="Arial" w:hAnsi="Arial" w:cs="Arial"/>
          <w:sz w:val="24"/>
          <w:szCs w:val="24"/>
        </w:rPr>
        <w:t>на территории р.п.Воскресенское Нижегородской области»:</w:t>
      </w:r>
    </w:p>
    <w:p w:rsidR="00825CA7" w:rsidRPr="006930A6" w:rsidRDefault="00825CA7" w:rsidP="00EA62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30A6">
        <w:rPr>
          <w:rFonts w:ascii="Arial" w:hAnsi="Arial" w:cs="Arial"/>
          <w:sz w:val="24"/>
          <w:szCs w:val="24"/>
        </w:rPr>
        <w:t>1.1.Ввести в  состав общественной комиссии по реализации мероприятий по благоустройству мест массового отдыха населения  на территории р.п.Воскресенское Нижегородской области следующие кандидатуры:</w:t>
      </w:r>
    </w:p>
    <w:p w:rsidR="00825CA7" w:rsidRPr="006930A6" w:rsidRDefault="00825CA7" w:rsidP="00EA62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0A6">
        <w:rPr>
          <w:rFonts w:ascii="Arial" w:eastAsia="Times New Roman" w:hAnsi="Arial" w:cs="Arial"/>
          <w:sz w:val="24"/>
          <w:szCs w:val="24"/>
          <w:lang w:eastAsia="ru-RU"/>
        </w:rPr>
        <w:t>Главного государственного инспектора безопасности дорожного движения по Воскресенскому району А.В. Кирюшова</w:t>
      </w:r>
      <w:r w:rsidR="00EA62FF" w:rsidRPr="006930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A0AE5" w:rsidRPr="006930A6" w:rsidRDefault="00510AB5" w:rsidP="00EA62F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930A6">
        <w:rPr>
          <w:rFonts w:ascii="Arial" w:eastAsia="Times New Roman" w:hAnsi="Arial" w:cs="Arial"/>
          <w:sz w:val="24"/>
          <w:szCs w:val="24"/>
          <w:lang w:eastAsia="ru-RU"/>
        </w:rPr>
        <w:t>Заведующего сектора ГО</w:t>
      </w:r>
      <w:r w:rsidR="00DA0AE5" w:rsidRPr="006930A6">
        <w:rPr>
          <w:rFonts w:ascii="Arial" w:eastAsia="Times New Roman" w:hAnsi="Arial" w:cs="Arial"/>
          <w:sz w:val="24"/>
          <w:szCs w:val="24"/>
          <w:lang w:eastAsia="ru-RU"/>
        </w:rPr>
        <w:t>ЧС</w:t>
      </w:r>
      <w:r w:rsidRPr="006930A6">
        <w:rPr>
          <w:rFonts w:ascii="Arial" w:eastAsia="Times New Roman" w:hAnsi="Arial" w:cs="Arial"/>
          <w:sz w:val="24"/>
          <w:szCs w:val="24"/>
          <w:lang w:eastAsia="ru-RU"/>
        </w:rPr>
        <w:t xml:space="preserve"> и МП </w:t>
      </w:r>
      <w:r w:rsidR="00DA0AE5" w:rsidRPr="006930A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Воскресенского района А.В.  Гончарова.</w:t>
      </w:r>
    </w:p>
    <w:p w:rsidR="00825CA7" w:rsidRPr="006930A6" w:rsidRDefault="00DA0AE5" w:rsidP="00EA62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30A6">
        <w:rPr>
          <w:rFonts w:ascii="Arial" w:hAnsi="Arial" w:cs="Arial"/>
          <w:sz w:val="24"/>
          <w:szCs w:val="24"/>
        </w:rPr>
        <w:t>2</w:t>
      </w:r>
      <w:r w:rsidR="00825CA7" w:rsidRPr="006930A6">
        <w:rPr>
          <w:rFonts w:ascii="Arial" w:hAnsi="Arial" w:cs="Arial"/>
          <w:sz w:val="24"/>
          <w:szCs w:val="24"/>
        </w:rPr>
        <w:t xml:space="preserve">.Разместить настоящее распоряжение на официальном сайте администрации Воскресенского района Нижегородской области. </w:t>
      </w:r>
    </w:p>
    <w:p w:rsidR="00825CA7" w:rsidRPr="006930A6" w:rsidRDefault="00DA0AE5" w:rsidP="00EA62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30A6">
        <w:rPr>
          <w:rFonts w:ascii="Arial" w:hAnsi="Arial" w:cs="Arial"/>
          <w:sz w:val="24"/>
          <w:szCs w:val="24"/>
        </w:rPr>
        <w:t>3</w:t>
      </w:r>
      <w:r w:rsidR="00825CA7" w:rsidRPr="006930A6">
        <w:rPr>
          <w:rFonts w:ascii="Arial" w:hAnsi="Arial" w:cs="Arial"/>
          <w:sz w:val="24"/>
          <w:szCs w:val="24"/>
        </w:rPr>
        <w:t xml:space="preserve">.Контроль за исполнением настоящего распоряжения оставляю за собой. </w:t>
      </w:r>
    </w:p>
    <w:p w:rsidR="00825CA7" w:rsidRPr="006930A6" w:rsidRDefault="00825CA7" w:rsidP="00EA62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5CA7" w:rsidRPr="006930A6" w:rsidRDefault="00825CA7" w:rsidP="00EA62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5CA7" w:rsidRPr="006930A6" w:rsidRDefault="00825CA7" w:rsidP="00EA62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30A6">
        <w:rPr>
          <w:rFonts w:ascii="Arial" w:hAnsi="Arial" w:cs="Arial"/>
          <w:sz w:val="24"/>
          <w:szCs w:val="24"/>
        </w:rPr>
        <w:t xml:space="preserve">Глава администрации </w:t>
      </w:r>
      <w:r w:rsidRPr="006930A6">
        <w:rPr>
          <w:rFonts w:ascii="Arial" w:hAnsi="Arial" w:cs="Arial"/>
          <w:sz w:val="24"/>
          <w:szCs w:val="24"/>
        </w:rPr>
        <w:tab/>
      </w:r>
      <w:r w:rsidRPr="006930A6">
        <w:rPr>
          <w:rFonts w:ascii="Arial" w:hAnsi="Arial" w:cs="Arial"/>
          <w:sz w:val="24"/>
          <w:szCs w:val="24"/>
        </w:rPr>
        <w:tab/>
      </w:r>
      <w:r w:rsidRPr="006930A6">
        <w:rPr>
          <w:rFonts w:ascii="Arial" w:hAnsi="Arial" w:cs="Arial"/>
          <w:sz w:val="24"/>
          <w:szCs w:val="24"/>
        </w:rPr>
        <w:tab/>
      </w:r>
      <w:r w:rsidRPr="006930A6">
        <w:rPr>
          <w:rFonts w:ascii="Arial" w:hAnsi="Arial" w:cs="Arial"/>
          <w:sz w:val="24"/>
          <w:szCs w:val="24"/>
        </w:rPr>
        <w:tab/>
      </w:r>
      <w:r w:rsidRPr="006930A6">
        <w:rPr>
          <w:rFonts w:ascii="Arial" w:hAnsi="Arial" w:cs="Arial"/>
          <w:sz w:val="24"/>
          <w:szCs w:val="24"/>
        </w:rPr>
        <w:tab/>
      </w:r>
      <w:r w:rsidRPr="006930A6">
        <w:rPr>
          <w:rFonts w:ascii="Arial" w:hAnsi="Arial" w:cs="Arial"/>
          <w:sz w:val="24"/>
          <w:szCs w:val="24"/>
        </w:rPr>
        <w:tab/>
        <w:t>А.В.Гурылев</w:t>
      </w:r>
      <w:bookmarkEnd w:id="0"/>
    </w:p>
    <w:sectPr w:rsidR="00825CA7" w:rsidRPr="006930A6" w:rsidSect="00EF1B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9F"/>
    <w:rsid w:val="0012494C"/>
    <w:rsid w:val="00510AB5"/>
    <w:rsid w:val="006930A6"/>
    <w:rsid w:val="00825CA7"/>
    <w:rsid w:val="009773C3"/>
    <w:rsid w:val="00AF0A9F"/>
    <w:rsid w:val="00D2097E"/>
    <w:rsid w:val="00DA0AE5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5C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5C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2019-08-27T11:02:00Z</cp:lastPrinted>
  <dcterms:created xsi:type="dcterms:W3CDTF">2019-08-27T10:55:00Z</dcterms:created>
  <dcterms:modified xsi:type="dcterms:W3CDTF">2019-09-03T05:43:00Z</dcterms:modified>
</cp:coreProperties>
</file>